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94"/>
        <w:gridCol w:w="330"/>
        <w:gridCol w:w="331"/>
        <w:gridCol w:w="331"/>
        <w:gridCol w:w="331"/>
        <w:gridCol w:w="331"/>
        <w:gridCol w:w="331"/>
        <w:gridCol w:w="331"/>
        <w:gridCol w:w="331"/>
        <w:gridCol w:w="331"/>
        <w:gridCol w:w="331"/>
        <w:gridCol w:w="331"/>
        <w:gridCol w:w="331"/>
        <w:gridCol w:w="713"/>
      </w:tblGrid>
      <w:tr w:rsidR="00D67EF8" w14:paraId="1077CD5A" w14:textId="77777777" w:rsidTr="00526E52">
        <w:trPr>
          <w:trHeight w:hRule="exact" w:val="227"/>
        </w:trPr>
        <w:tc>
          <w:tcPr>
            <w:tcW w:w="5881" w:type="dxa"/>
            <w:vMerge w:val="restart"/>
            <w:tcBorders>
              <w:right w:val="nil"/>
            </w:tcBorders>
            <w:shd w:val="clear" w:color="auto" w:fill="auto"/>
            <w:vAlign w:val="center"/>
          </w:tcPr>
          <w:p w14:paraId="71BF6D53" w14:textId="77777777" w:rsidR="00D67EF8" w:rsidRPr="00D05A76" w:rsidRDefault="00D67EF8" w:rsidP="00345BA4">
            <w:pPr>
              <w:rPr>
                <w:rFonts w:cs="Arial"/>
              </w:rPr>
            </w:pPr>
            <w:r w:rsidRPr="00D5760C">
              <w:rPr>
                <w:rFonts w:cs="Arial"/>
                <w:b/>
              </w:rPr>
              <w:t>1. Identyfikator podatkowy NIP/numer PESEL</w:t>
            </w:r>
            <w:r w:rsidRPr="00265BEC">
              <w:rPr>
                <w:rFonts w:cs="Arial"/>
                <w:vertAlign w:val="superscript"/>
              </w:rPr>
              <w:t>(niepotrzebne skreślić)</w:t>
            </w:r>
            <w:r w:rsidRPr="00265BEC">
              <w:rPr>
                <w:rFonts w:cs="Arial"/>
              </w:rPr>
              <w:t xml:space="preserve"> </w:t>
            </w:r>
            <w:r w:rsidRPr="00D5760C">
              <w:rPr>
                <w:rFonts w:cs="Arial"/>
                <w:b/>
              </w:rPr>
              <w:t>podatnika</w:t>
            </w:r>
          </w:p>
        </w:tc>
        <w:tc>
          <w:tcPr>
            <w:tcW w:w="33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57D1FE44" w14:textId="77777777" w:rsidR="00D67EF8" w:rsidRDefault="00D67EF8" w:rsidP="00345BA4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2E144CF2" w14:textId="77777777" w:rsidR="00D67EF8" w:rsidRDefault="00D67EF8" w:rsidP="00345BA4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5BD8BC60" w14:textId="77777777" w:rsidR="00D67EF8" w:rsidRDefault="00D67EF8" w:rsidP="00345BA4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24BF8E43" w14:textId="77777777" w:rsidR="00D67EF8" w:rsidRDefault="00D67EF8" w:rsidP="00345BA4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3C15C95" w14:textId="77777777" w:rsidR="00D67EF8" w:rsidRDefault="00D67EF8" w:rsidP="00345BA4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C099B78" w14:textId="77777777" w:rsidR="00D67EF8" w:rsidRDefault="00D67EF8" w:rsidP="00345BA4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79E0E2D" w14:textId="77777777" w:rsidR="00D67EF8" w:rsidRDefault="00D67EF8" w:rsidP="00345BA4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592CE68" w14:textId="77777777" w:rsidR="00D67EF8" w:rsidRDefault="00D67EF8" w:rsidP="00345BA4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5C05417F" w14:textId="77777777" w:rsidR="00D67EF8" w:rsidRDefault="00D67EF8" w:rsidP="00345BA4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50AE9D8C" w14:textId="77777777" w:rsidR="00D67EF8" w:rsidRDefault="00D67EF8" w:rsidP="00345BA4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55DED9BA" w14:textId="77777777" w:rsidR="00D67EF8" w:rsidRDefault="00D67EF8" w:rsidP="00345BA4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153948D" w14:textId="77777777" w:rsidR="00D67EF8" w:rsidRDefault="00D67EF8" w:rsidP="00345BA4"/>
        </w:tc>
        <w:tc>
          <w:tcPr>
            <w:tcW w:w="722" w:type="dxa"/>
            <w:tcBorders>
              <w:left w:val="nil"/>
              <w:bottom w:val="nil"/>
            </w:tcBorders>
            <w:shd w:val="clear" w:color="auto" w:fill="auto"/>
          </w:tcPr>
          <w:p w14:paraId="5E76D936" w14:textId="77777777" w:rsidR="00D67EF8" w:rsidRDefault="00D67EF8" w:rsidP="00345BA4"/>
        </w:tc>
      </w:tr>
      <w:tr w:rsidR="00D67EF8" w14:paraId="7C2432CD" w14:textId="77777777" w:rsidTr="00526E52">
        <w:trPr>
          <w:trHeight w:hRule="exact" w:val="113"/>
        </w:trPr>
        <w:tc>
          <w:tcPr>
            <w:tcW w:w="5881" w:type="dxa"/>
            <w:vMerge/>
            <w:tcBorders>
              <w:right w:val="nil"/>
            </w:tcBorders>
            <w:shd w:val="clear" w:color="auto" w:fill="auto"/>
          </w:tcPr>
          <w:p w14:paraId="5F0DBC47" w14:textId="77777777" w:rsidR="00D67EF8" w:rsidRDefault="00D67EF8" w:rsidP="00345BA4"/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FCCDAE" w14:textId="77777777" w:rsidR="00D67EF8" w:rsidRDefault="00D67EF8" w:rsidP="00345BA4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6B5689" w14:textId="77777777" w:rsidR="00D67EF8" w:rsidRDefault="00D67EF8" w:rsidP="00345BA4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E3CD2B" w14:textId="77777777" w:rsidR="00D67EF8" w:rsidRDefault="00D67EF8" w:rsidP="00345BA4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42A6CA" w14:textId="77777777" w:rsidR="00D67EF8" w:rsidRDefault="00D67EF8" w:rsidP="00345BA4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0567C1" w14:textId="77777777" w:rsidR="00D67EF8" w:rsidRDefault="00D67EF8" w:rsidP="00345BA4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6A1ED3" w14:textId="77777777" w:rsidR="00D67EF8" w:rsidRDefault="00D67EF8" w:rsidP="00345BA4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2D319C" w14:textId="77777777" w:rsidR="00D67EF8" w:rsidRDefault="00D67EF8" w:rsidP="00345BA4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D506EA" w14:textId="77777777" w:rsidR="00D67EF8" w:rsidRDefault="00D67EF8" w:rsidP="00345BA4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76FF4C" w14:textId="77777777" w:rsidR="00D67EF8" w:rsidRDefault="00D67EF8" w:rsidP="00345BA4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2CDA9B" w14:textId="77777777" w:rsidR="00D67EF8" w:rsidRDefault="00D67EF8" w:rsidP="00345BA4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CB3789" w14:textId="77777777" w:rsidR="00D67EF8" w:rsidRDefault="00D67EF8" w:rsidP="00345BA4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1E6AB1" w14:textId="77777777" w:rsidR="00D67EF8" w:rsidRDefault="00D67EF8" w:rsidP="00345BA4"/>
        </w:tc>
        <w:tc>
          <w:tcPr>
            <w:tcW w:w="722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7DF00607" w14:textId="77777777" w:rsidR="00D67EF8" w:rsidRDefault="00D67EF8" w:rsidP="00345BA4"/>
        </w:tc>
      </w:tr>
      <w:tr w:rsidR="00D67EF8" w14:paraId="4A63113C" w14:textId="77777777" w:rsidTr="00526E52">
        <w:trPr>
          <w:trHeight w:hRule="exact" w:val="113"/>
        </w:trPr>
        <w:tc>
          <w:tcPr>
            <w:tcW w:w="5881" w:type="dxa"/>
            <w:vMerge/>
            <w:tcBorders>
              <w:right w:val="nil"/>
            </w:tcBorders>
            <w:shd w:val="clear" w:color="auto" w:fill="auto"/>
          </w:tcPr>
          <w:p w14:paraId="13BDD0D8" w14:textId="77777777" w:rsidR="00D67EF8" w:rsidRDefault="00D67EF8" w:rsidP="00345BA4"/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01B75F" w14:textId="77777777" w:rsidR="00D67EF8" w:rsidRDefault="00D67EF8" w:rsidP="00345BA4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E4AD9A" w14:textId="77777777" w:rsidR="00D67EF8" w:rsidRDefault="00D67EF8" w:rsidP="00345BA4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E4AA9C" w14:textId="77777777" w:rsidR="00D67EF8" w:rsidRDefault="00D67EF8" w:rsidP="00345BA4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720F51" w14:textId="77777777" w:rsidR="00D67EF8" w:rsidRDefault="00D67EF8" w:rsidP="00345BA4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C28A44" w14:textId="77777777" w:rsidR="00D67EF8" w:rsidRDefault="00D67EF8" w:rsidP="00345BA4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3F257F" w14:textId="77777777" w:rsidR="00D67EF8" w:rsidRDefault="00D67EF8" w:rsidP="00345BA4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8E6E53" w14:textId="77777777" w:rsidR="00D67EF8" w:rsidRDefault="00D67EF8" w:rsidP="00345BA4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2B4349" w14:textId="77777777" w:rsidR="00D67EF8" w:rsidRDefault="00D67EF8" w:rsidP="00345BA4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C13F42" w14:textId="77777777" w:rsidR="00D67EF8" w:rsidRDefault="00D67EF8" w:rsidP="00345BA4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A484A4" w14:textId="77777777" w:rsidR="00D67EF8" w:rsidRDefault="00D67EF8" w:rsidP="00345BA4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817438" w14:textId="77777777" w:rsidR="00D67EF8" w:rsidRDefault="00D67EF8" w:rsidP="00345BA4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54973B" w14:textId="77777777" w:rsidR="00D67EF8" w:rsidRDefault="00D67EF8" w:rsidP="00345BA4"/>
        </w:tc>
        <w:tc>
          <w:tcPr>
            <w:tcW w:w="722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133A9B43" w14:textId="77777777" w:rsidR="00D67EF8" w:rsidRDefault="00D67EF8" w:rsidP="00345BA4"/>
        </w:tc>
      </w:tr>
      <w:tr w:rsidR="00D67EF8" w14:paraId="4771CE88" w14:textId="77777777" w:rsidTr="00526E52">
        <w:trPr>
          <w:trHeight w:hRule="exact" w:val="57"/>
        </w:trPr>
        <w:tc>
          <w:tcPr>
            <w:tcW w:w="5881" w:type="dxa"/>
            <w:vMerge/>
            <w:tcBorders>
              <w:right w:val="nil"/>
            </w:tcBorders>
            <w:shd w:val="clear" w:color="auto" w:fill="auto"/>
          </w:tcPr>
          <w:p w14:paraId="559917F7" w14:textId="77777777" w:rsidR="00D67EF8" w:rsidRDefault="00D67EF8" w:rsidP="00345BA4"/>
        </w:tc>
        <w:tc>
          <w:tcPr>
            <w:tcW w:w="332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</w:tcPr>
          <w:p w14:paraId="6D395185" w14:textId="77777777" w:rsidR="00D67EF8" w:rsidRDefault="00D67EF8" w:rsidP="00345BA4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AF93FA5" w14:textId="77777777" w:rsidR="00D67EF8" w:rsidRDefault="00D67EF8" w:rsidP="00345BA4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0B7F2C" w14:textId="77777777" w:rsidR="00D67EF8" w:rsidRDefault="00D67EF8" w:rsidP="00345BA4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1A99D7" w14:textId="77777777" w:rsidR="00D67EF8" w:rsidRDefault="00D67EF8" w:rsidP="00345BA4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8CCBA8" w14:textId="77777777" w:rsidR="00D67EF8" w:rsidRDefault="00D67EF8" w:rsidP="00345BA4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66DE44B" w14:textId="77777777" w:rsidR="00D67EF8" w:rsidRDefault="00D67EF8" w:rsidP="00345BA4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0DBD92E" w14:textId="77777777" w:rsidR="00D67EF8" w:rsidRDefault="00D67EF8" w:rsidP="00345BA4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277B92" w14:textId="77777777" w:rsidR="00D67EF8" w:rsidRDefault="00D67EF8" w:rsidP="00345BA4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BC8347" w14:textId="77777777" w:rsidR="00D67EF8" w:rsidRDefault="00D67EF8" w:rsidP="00345BA4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0522B8" w14:textId="77777777" w:rsidR="00D67EF8" w:rsidRDefault="00D67EF8" w:rsidP="00345BA4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11C449" w14:textId="77777777" w:rsidR="00D67EF8" w:rsidRDefault="00D67EF8" w:rsidP="00345BA4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A3FD63" w14:textId="77777777" w:rsidR="00D67EF8" w:rsidRDefault="00D67EF8" w:rsidP="00345BA4"/>
        </w:tc>
        <w:tc>
          <w:tcPr>
            <w:tcW w:w="722" w:type="dxa"/>
            <w:tcBorders>
              <w:top w:val="nil"/>
              <w:left w:val="single" w:sz="6" w:space="0" w:color="auto"/>
              <w:bottom w:val="nil"/>
            </w:tcBorders>
            <w:shd w:val="clear" w:color="auto" w:fill="auto"/>
          </w:tcPr>
          <w:p w14:paraId="573C82C6" w14:textId="77777777" w:rsidR="00D67EF8" w:rsidRDefault="00D67EF8" w:rsidP="00345BA4"/>
        </w:tc>
      </w:tr>
      <w:tr w:rsidR="00D67EF8" w14:paraId="1FCC7851" w14:textId="77777777" w:rsidTr="00526E52">
        <w:trPr>
          <w:trHeight w:hRule="exact" w:val="170"/>
        </w:trPr>
        <w:tc>
          <w:tcPr>
            <w:tcW w:w="5881" w:type="dxa"/>
            <w:vMerge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740D00C2" w14:textId="77777777" w:rsidR="00D67EF8" w:rsidRDefault="00D67EF8" w:rsidP="00345BA4"/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1E30C03" w14:textId="77777777" w:rsidR="00D67EF8" w:rsidRDefault="00D67EF8" w:rsidP="00345BA4"/>
        </w:tc>
        <w:tc>
          <w:tcPr>
            <w:tcW w:w="333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E509A8A" w14:textId="77777777" w:rsidR="00D67EF8" w:rsidRDefault="00D67EF8" w:rsidP="00345BA4"/>
        </w:tc>
        <w:tc>
          <w:tcPr>
            <w:tcW w:w="333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5459CF7" w14:textId="77777777" w:rsidR="00D67EF8" w:rsidRDefault="00D67EF8" w:rsidP="00345BA4"/>
        </w:tc>
        <w:tc>
          <w:tcPr>
            <w:tcW w:w="333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</w:tcPr>
          <w:p w14:paraId="7AA37AE1" w14:textId="77777777" w:rsidR="00D67EF8" w:rsidRDefault="00D67EF8" w:rsidP="00345BA4"/>
        </w:tc>
        <w:tc>
          <w:tcPr>
            <w:tcW w:w="333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</w:tcPr>
          <w:p w14:paraId="6CAE110E" w14:textId="77777777" w:rsidR="00D67EF8" w:rsidRDefault="00D67EF8" w:rsidP="00345BA4"/>
        </w:tc>
        <w:tc>
          <w:tcPr>
            <w:tcW w:w="333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</w:tcPr>
          <w:p w14:paraId="6CD14816" w14:textId="77777777" w:rsidR="00D67EF8" w:rsidRDefault="00D67EF8" w:rsidP="00345BA4"/>
        </w:tc>
        <w:tc>
          <w:tcPr>
            <w:tcW w:w="333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</w:tcPr>
          <w:p w14:paraId="33C75387" w14:textId="77777777" w:rsidR="00D67EF8" w:rsidRDefault="00D67EF8" w:rsidP="00345BA4"/>
        </w:tc>
        <w:tc>
          <w:tcPr>
            <w:tcW w:w="333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</w:tcPr>
          <w:p w14:paraId="00DC2C4D" w14:textId="77777777" w:rsidR="00D67EF8" w:rsidRDefault="00D67EF8" w:rsidP="00345BA4"/>
        </w:tc>
        <w:tc>
          <w:tcPr>
            <w:tcW w:w="333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</w:tcPr>
          <w:p w14:paraId="199C39AD" w14:textId="77777777" w:rsidR="00D67EF8" w:rsidRDefault="00D67EF8" w:rsidP="00345BA4"/>
        </w:tc>
        <w:tc>
          <w:tcPr>
            <w:tcW w:w="333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</w:tcPr>
          <w:p w14:paraId="195D6211" w14:textId="77777777" w:rsidR="00D67EF8" w:rsidRDefault="00D67EF8" w:rsidP="00345BA4"/>
        </w:tc>
        <w:tc>
          <w:tcPr>
            <w:tcW w:w="333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</w:tcPr>
          <w:p w14:paraId="2E87D857" w14:textId="77777777" w:rsidR="00D67EF8" w:rsidRDefault="00D67EF8" w:rsidP="00345BA4"/>
        </w:tc>
        <w:tc>
          <w:tcPr>
            <w:tcW w:w="333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</w:tcPr>
          <w:p w14:paraId="2C835F9B" w14:textId="77777777" w:rsidR="00D67EF8" w:rsidRDefault="00D67EF8" w:rsidP="00345BA4"/>
        </w:tc>
        <w:tc>
          <w:tcPr>
            <w:tcW w:w="722" w:type="dxa"/>
            <w:tcBorders>
              <w:top w:val="nil"/>
              <w:left w:val="nil"/>
            </w:tcBorders>
            <w:shd w:val="clear" w:color="auto" w:fill="auto"/>
          </w:tcPr>
          <w:p w14:paraId="46F77EE9" w14:textId="77777777" w:rsidR="00D67EF8" w:rsidRDefault="00D67EF8" w:rsidP="00345BA4"/>
        </w:tc>
      </w:tr>
    </w:tbl>
    <w:p w14:paraId="0230781F" w14:textId="77777777" w:rsidR="00CC026B" w:rsidRDefault="00CC026B">
      <w:pPr>
        <w:pStyle w:val="AKC"/>
        <w:outlineLvl w:val="0"/>
        <w:rPr>
          <w:rFonts w:ascii="Arial" w:hAnsi="Arial"/>
          <w:bCs/>
          <w:color w:val="000000"/>
        </w:rPr>
      </w:pPr>
      <w:r>
        <w:rPr>
          <w:rFonts w:ascii="Arial" w:hAnsi="Arial"/>
          <w:bCs/>
          <w:color w:val="000000"/>
        </w:rPr>
        <w:t>AKC</w:t>
      </w:r>
      <w:r w:rsidR="00256CB6" w:rsidRPr="00256CB6">
        <w:rPr>
          <w:rFonts w:ascii="Arial" w:hAnsi="Arial" w:cs="Arial"/>
          <w:bCs/>
          <w:color w:val="000000"/>
        </w:rPr>
        <w:t>−</w:t>
      </w:r>
      <w:r w:rsidR="00BC7E7E">
        <w:rPr>
          <w:rFonts w:ascii="Arial" w:hAnsi="Arial"/>
          <w:bCs/>
          <w:color w:val="000000"/>
        </w:rPr>
        <w:t>4</w:t>
      </w:r>
      <w:r>
        <w:rPr>
          <w:rFonts w:ascii="Arial" w:hAnsi="Arial"/>
          <w:bCs/>
          <w:color w:val="000000"/>
        </w:rPr>
        <w:t>/</w:t>
      </w:r>
      <w:r w:rsidR="009A7ADA">
        <w:rPr>
          <w:rFonts w:ascii="Arial" w:hAnsi="Arial"/>
          <w:bCs/>
          <w:color w:val="000000"/>
        </w:rPr>
        <w:t>P</w:t>
      </w:r>
    </w:p>
    <w:tbl>
      <w:tblPr>
        <w:tblW w:w="0" w:type="auto"/>
        <w:shd w:val="clear" w:color="auto" w:fill="F19A77"/>
        <w:tblLook w:val="01E0" w:firstRow="1" w:lastRow="1" w:firstColumn="1" w:lastColumn="1" w:noHBand="0" w:noVBand="0"/>
      </w:tblPr>
      <w:tblGrid>
        <w:gridCol w:w="10488"/>
      </w:tblGrid>
      <w:tr w:rsidR="00CC026B" w14:paraId="1197BCF9" w14:textId="77777777" w:rsidTr="0001211D">
        <w:tc>
          <w:tcPr>
            <w:tcW w:w="10598" w:type="dxa"/>
            <w:shd w:val="clear" w:color="auto" w:fill="4472C4"/>
          </w:tcPr>
          <w:p w14:paraId="187CF5AF" w14:textId="77777777" w:rsidR="00CC026B" w:rsidRDefault="00CC026B">
            <w:pPr>
              <w:pStyle w:val="AKC"/>
              <w:rPr>
                <w:rFonts w:ascii="Arial" w:hAnsi="Arial"/>
                <w:bCs/>
                <w:color w:val="000000"/>
              </w:rPr>
            </w:pPr>
          </w:p>
          <w:p w14:paraId="0CEA0BCD" w14:textId="77777777" w:rsidR="00CC026B" w:rsidRPr="009A7ADA" w:rsidRDefault="00CC026B" w:rsidP="00526E52">
            <w:pPr>
              <w:pStyle w:val="AKC"/>
              <w:rPr>
                <w:rFonts w:ascii="Arial" w:hAnsi="Arial"/>
                <w:bCs/>
                <w:color w:val="003399"/>
              </w:rPr>
            </w:pPr>
            <w:r>
              <w:rPr>
                <w:rFonts w:ascii="Arial" w:hAnsi="Arial"/>
                <w:bCs/>
                <w:color w:val="000000"/>
              </w:rPr>
              <w:t xml:space="preserve">PODATEK  AKCYZOWY  OD  </w:t>
            </w:r>
            <w:r w:rsidR="009A7ADA">
              <w:rPr>
                <w:rFonts w:ascii="Arial" w:hAnsi="Arial"/>
                <w:bCs/>
                <w:color w:val="000000"/>
              </w:rPr>
              <w:t>INNYCH WYROBÓW NIKOTYNOWYCH</w:t>
            </w:r>
            <w:r w:rsidR="00DC73CA">
              <w:rPr>
                <w:rFonts w:ascii="Arial" w:hAnsi="Arial"/>
                <w:bCs/>
                <w:color w:val="000000"/>
              </w:rPr>
              <w:t xml:space="preserve"> </w:t>
            </w:r>
          </w:p>
          <w:p w14:paraId="09D37E0F" w14:textId="77777777" w:rsidR="00CC026B" w:rsidRDefault="00CC026B">
            <w:pPr>
              <w:pStyle w:val="AKC"/>
              <w:tabs>
                <w:tab w:val="left" w:pos="3240"/>
              </w:tabs>
              <w:rPr>
                <w:rFonts w:ascii="Arial" w:hAnsi="Arial"/>
                <w:bCs/>
                <w:color w:val="000000"/>
              </w:rPr>
            </w:pPr>
            <w:r>
              <w:rPr>
                <w:rFonts w:ascii="Arial" w:hAnsi="Arial"/>
                <w:bCs/>
                <w:color w:val="000000"/>
              </w:rPr>
              <w:tab/>
            </w:r>
          </w:p>
        </w:tc>
      </w:tr>
    </w:tbl>
    <w:p w14:paraId="053966CA" w14:textId="77777777" w:rsidR="00336D49" w:rsidRPr="00BB5781" w:rsidRDefault="00581CB5" w:rsidP="00516E1C">
      <w:pPr>
        <w:pStyle w:val="AKC"/>
        <w:rPr>
          <w:rFonts w:ascii="Arial" w:hAnsi="Arial"/>
          <w:bCs/>
          <w:color w:val="000000"/>
        </w:rPr>
      </w:pPr>
      <w:r w:rsidRPr="00BB5781">
        <w:rPr>
          <w:rFonts w:ascii="Arial" w:hAnsi="Arial"/>
          <w:bCs/>
          <w:color w:val="000000"/>
        </w:rPr>
        <w:t>za</w:t>
      </w:r>
      <w:r w:rsidR="00266ABA">
        <w:rPr>
          <w:rFonts w:ascii="Arial" w:hAnsi="Arial"/>
          <w:bCs/>
          <w:color w:val="000000"/>
        </w:rPr>
        <w:t xml:space="preserve"> </w:t>
      </w:r>
    </w:p>
    <w:tbl>
      <w:tblPr>
        <w:tblW w:w="28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2"/>
        <w:gridCol w:w="282"/>
        <w:gridCol w:w="281"/>
        <w:gridCol w:w="282"/>
        <w:gridCol w:w="282"/>
        <w:gridCol w:w="283"/>
        <w:gridCol w:w="282"/>
        <w:gridCol w:w="283"/>
        <w:gridCol w:w="282"/>
        <w:gridCol w:w="283"/>
      </w:tblGrid>
      <w:tr w:rsidR="00F64A02" w14:paraId="3AA7111D" w14:textId="77777777" w:rsidTr="00F64A02">
        <w:trPr>
          <w:trHeight w:hRule="exact" w:val="340"/>
        </w:trPr>
        <w:tc>
          <w:tcPr>
            <w:tcW w:w="1117" w:type="dxa"/>
            <w:gridSpan w:val="4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06290E0E" w14:textId="77777777" w:rsidR="00F64A02" w:rsidRDefault="00F64A02">
            <w:pPr>
              <w:pStyle w:val="TekstgrubyZnak"/>
              <w:rPr>
                <w:color w:val="000000"/>
              </w:rPr>
            </w:pPr>
            <w:r>
              <w:rPr>
                <w:color w:val="000000"/>
              </w:rPr>
              <w:t>2. Miesiąc</w:t>
            </w:r>
          </w:p>
        </w:tc>
        <w:tc>
          <w:tcPr>
            <w:tcW w:w="1695" w:type="dxa"/>
            <w:gridSpan w:val="6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700CEB2D" w14:textId="77777777" w:rsidR="00F64A02" w:rsidRDefault="00F64A02">
            <w:pPr>
              <w:pStyle w:val="TekstgrubyZnak"/>
              <w:rPr>
                <w:color w:val="000000"/>
              </w:rPr>
            </w:pPr>
            <w:r>
              <w:rPr>
                <w:color w:val="000000"/>
              </w:rPr>
              <w:t>3. Rok</w:t>
            </w:r>
          </w:p>
        </w:tc>
      </w:tr>
      <w:tr w:rsidR="00F64A02" w14:paraId="188BDE12" w14:textId="77777777" w:rsidTr="00F64A02">
        <w:trPr>
          <w:trHeight w:hRule="exact" w:val="57"/>
        </w:trPr>
        <w:tc>
          <w:tcPr>
            <w:tcW w:w="272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36485170" w14:textId="77777777" w:rsidR="00F64A02" w:rsidRDefault="00F64A02">
            <w:pPr>
              <w:rPr>
                <w:color w:val="000000"/>
              </w:rPr>
            </w:pPr>
          </w:p>
        </w:tc>
        <w:tc>
          <w:tcPr>
            <w:tcW w:w="282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690F9B" w14:textId="77777777" w:rsidR="00F64A02" w:rsidRDefault="00F64A02">
            <w:pPr>
              <w:rPr>
                <w:color w:val="000000"/>
              </w:rPr>
            </w:pPr>
          </w:p>
        </w:tc>
        <w:tc>
          <w:tcPr>
            <w:tcW w:w="281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885F96" w14:textId="77777777" w:rsidR="00F64A02" w:rsidRDefault="00F64A02">
            <w:pPr>
              <w:rPr>
                <w:color w:val="000000"/>
              </w:rPr>
            </w:pPr>
          </w:p>
        </w:tc>
        <w:tc>
          <w:tcPr>
            <w:tcW w:w="282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26C7D2C3" w14:textId="77777777" w:rsidR="00F64A02" w:rsidRDefault="00F64A02">
            <w:pPr>
              <w:rPr>
                <w:color w:val="000000"/>
              </w:rPr>
            </w:pPr>
          </w:p>
        </w:tc>
        <w:tc>
          <w:tcPr>
            <w:tcW w:w="282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5AED5170" w14:textId="77777777" w:rsidR="00F64A02" w:rsidRDefault="00F64A02">
            <w:pPr>
              <w:rPr>
                <w:color w:val="000000"/>
              </w:rPr>
            </w:pPr>
          </w:p>
        </w:tc>
        <w:tc>
          <w:tcPr>
            <w:tcW w:w="283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5A2448" w14:textId="77777777" w:rsidR="00F64A02" w:rsidRDefault="00F64A02">
            <w:pPr>
              <w:rPr>
                <w:color w:val="000000"/>
              </w:rPr>
            </w:pPr>
          </w:p>
        </w:tc>
        <w:tc>
          <w:tcPr>
            <w:tcW w:w="282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2EBBE4" w14:textId="77777777" w:rsidR="00F64A02" w:rsidRDefault="00F64A02">
            <w:pPr>
              <w:rPr>
                <w:color w:val="000000"/>
              </w:rPr>
            </w:pPr>
          </w:p>
        </w:tc>
        <w:tc>
          <w:tcPr>
            <w:tcW w:w="283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EAFC96" w14:textId="77777777" w:rsidR="00F64A02" w:rsidRDefault="00F64A02">
            <w:pPr>
              <w:rPr>
                <w:color w:val="000000"/>
              </w:rPr>
            </w:pPr>
          </w:p>
        </w:tc>
        <w:tc>
          <w:tcPr>
            <w:tcW w:w="282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E8C967" w14:textId="77777777" w:rsidR="00F64A02" w:rsidRDefault="00F64A02">
            <w:pPr>
              <w:rPr>
                <w:color w:val="000000"/>
              </w:rPr>
            </w:pPr>
          </w:p>
        </w:tc>
        <w:tc>
          <w:tcPr>
            <w:tcW w:w="283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1B835621" w14:textId="77777777" w:rsidR="00F64A02" w:rsidRDefault="00F64A02">
            <w:pPr>
              <w:rPr>
                <w:color w:val="000000"/>
              </w:rPr>
            </w:pPr>
          </w:p>
        </w:tc>
      </w:tr>
      <w:tr w:rsidR="00F64A02" w14:paraId="3C3C1653" w14:textId="77777777" w:rsidTr="00F64A02">
        <w:trPr>
          <w:trHeight w:hRule="exact" w:val="57"/>
        </w:trPr>
        <w:tc>
          <w:tcPr>
            <w:tcW w:w="1117" w:type="dxa"/>
            <w:gridSpan w:val="4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D32737" w14:textId="77777777" w:rsidR="00F64A02" w:rsidRDefault="00F64A02">
            <w:pPr>
              <w:rPr>
                <w:color w:val="000000"/>
              </w:rPr>
            </w:pPr>
          </w:p>
        </w:tc>
        <w:tc>
          <w:tcPr>
            <w:tcW w:w="1695" w:type="dxa"/>
            <w:gridSpan w:val="6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94382D" w14:textId="77777777" w:rsidR="00F64A02" w:rsidRDefault="00F64A02">
            <w:pPr>
              <w:rPr>
                <w:color w:val="000000"/>
              </w:rPr>
            </w:pPr>
          </w:p>
        </w:tc>
      </w:tr>
    </w:tbl>
    <w:p w14:paraId="68315148" w14:textId="77777777" w:rsidR="00CC026B" w:rsidRDefault="00CC026B">
      <w:pPr>
        <w:rPr>
          <w:color w:val="000000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4"/>
        <w:gridCol w:w="425"/>
        <w:gridCol w:w="4680"/>
        <w:gridCol w:w="1953"/>
        <w:gridCol w:w="3240"/>
      </w:tblGrid>
      <w:tr w:rsidR="00CC026B" w14:paraId="36B2ECB4" w14:textId="77777777" w:rsidTr="001A65AF">
        <w:trPr>
          <w:cantSplit/>
          <w:trHeight w:hRule="exact" w:val="260"/>
        </w:trPr>
        <w:tc>
          <w:tcPr>
            <w:tcW w:w="10582" w:type="dxa"/>
            <w:gridSpan w:val="5"/>
            <w:tcBorders>
              <w:bottom w:val="double" w:sz="4" w:space="0" w:color="auto"/>
            </w:tcBorders>
            <w:shd w:val="clear" w:color="auto" w:fill="D9D9D9"/>
          </w:tcPr>
          <w:p w14:paraId="47081CE9" w14:textId="77777777" w:rsidR="003660CA" w:rsidRPr="00E621FC" w:rsidRDefault="003660CA" w:rsidP="00336D49">
            <w:pPr>
              <w:pStyle w:val="TekstgrubyZnak"/>
              <w:rPr>
                <w:color w:val="000000"/>
                <w:sz w:val="2"/>
                <w:szCs w:val="2"/>
              </w:rPr>
            </w:pPr>
          </w:p>
          <w:p w14:paraId="1D49E3C0" w14:textId="77777777" w:rsidR="00CC026B" w:rsidRDefault="00DE0E93" w:rsidP="00FC348D">
            <w:pPr>
              <w:pStyle w:val="TekstgrubyZnak"/>
              <w:rPr>
                <w:rFonts w:cs="Arial"/>
                <w:color w:val="000000"/>
                <w:szCs w:val="14"/>
              </w:rPr>
            </w:pPr>
            <w:r>
              <w:rPr>
                <w:color w:val="000000"/>
              </w:rPr>
              <w:t>Załącznik do deklaracji</w:t>
            </w:r>
            <w:r w:rsidR="00CC026B">
              <w:rPr>
                <w:color w:val="000000"/>
              </w:rPr>
              <w:t xml:space="preserve"> AKC</w:t>
            </w:r>
            <w:r w:rsidR="00BC7E7E">
              <w:rPr>
                <w:color w:val="000000"/>
              </w:rPr>
              <w:t>-4</w:t>
            </w:r>
            <w:r w:rsidR="0076728C">
              <w:rPr>
                <w:rFonts w:cs="Arial"/>
                <w:color w:val="000000"/>
                <w:szCs w:val="14"/>
              </w:rPr>
              <w:t>.</w:t>
            </w:r>
          </w:p>
        </w:tc>
      </w:tr>
      <w:tr w:rsidR="00CC026B" w14:paraId="50248334" w14:textId="77777777" w:rsidTr="001A65AF">
        <w:trPr>
          <w:cantSplit/>
          <w:trHeight w:hRule="exact" w:val="567"/>
        </w:trPr>
        <w:tc>
          <w:tcPr>
            <w:tcW w:w="10582" w:type="dxa"/>
            <w:gridSpan w:val="5"/>
            <w:tcBorders>
              <w:top w:val="double" w:sz="4" w:space="0" w:color="auto"/>
              <w:bottom w:val="nil"/>
            </w:tcBorders>
            <w:shd w:val="clear" w:color="auto" w:fill="D9D9D9"/>
          </w:tcPr>
          <w:p w14:paraId="092F98D3" w14:textId="77777777" w:rsidR="00CC026B" w:rsidRDefault="00CC026B">
            <w:pPr>
              <w:spacing w:before="40"/>
              <w:jc w:val="both"/>
              <w:rPr>
                <w:rFonts w:cs="Arial"/>
                <w:b/>
                <w:color w:val="000000"/>
                <w:sz w:val="24"/>
                <w:szCs w:val="24"/>
              </w:rPr>
            </w:pPr>
            <w:r>
              <w:rPr>
                <w:rFonts w:cs="Arial"/>
                <w:b/>
                <w:color w:val="000000"/>
                <w:sz w:val="24"/>
                <w:szCs w:val="24"/>
              </w:rPr>
              <w:t xml:space="preserve">A. DANE IDENTYFIKACYJNE PODATNIKA </w:t>
            </w:r>
          </w:p>
          <w:p w14:paraId="02068B8E" w14:textId="77777777" w:rsidR="00CC026B" w:rsidRDefault="00526E52" w:rsidP="00526E52">
            <w:pPr>
              <w:spacing w:before="40" w:after="40"/>
              <w:jc w:val="both"/>
              <w:rPr>
                <w:rFonts w:cs="Arial"/>
                <w:b/>
                <w:color w:val="000000"/>
                <w:sz w:val="24"/>
                <w:szCs w:val="24"/>
              </w:rPr>
            </w:pPr>
            <w:r w:rsidRPr="00BB5781">
              <w:rPr>
                <w:rFonts w:cs="Arial"/>
                <w:color w:val="000000"/>
                <w:szCs w:val="14"/>
                <w:vertAlign w:val="superscript"/>
              </w:rPr>
              <w:t>1)</w:t>
            </w:r>
            <w:r w:rsidR="00CC026B">
              <w:rPr>
                <w:rFonts w:cs="Arial"/>
                <w:color w:val="000000"/>
                <w:szCs w:val="14"/>
              </w:rPr>
              <w:t xml:space="preserve"> dotyczy pod</w:t>
            </w:r>
            <w:r>
              <w:rPr>
                <w:rFonts w:cs="Arial"/>
                <w:color w:val="000000"/>
                <w:szCs w:val="14"/>
              </w:rPr>
              <w:t>atników</w:t>
            </w:r>
            <w:r w:rsidR="00CC026B">
              <w:rPr>
                <w:rFonts w:cs="Arial"/>
                <w:color w:val="000000"/>
                <w:szCs w:val="14"/>
              </w:rPr>
              <w:t xml:space="preserve"> niebędących osobami fizycznymi       </w:t>
            </w:r>
            <w:r w:rsidRPr="00BB5781">
              <w:rPr>
                <w:rFonts w:cs="Arial"/>
                <w:color w:val="000000"/>
                <w:szCs w:val="14"/>
                <w:vertAlign w:val="superscript"/>
              </w:rPr>
              <w:t>2)</w:t>
            </w:r>
            <w:r w:rsidR="00CC026B">
              <w:rPr>
                <w:rFonts w:cs="Arial"/>
                <w:color w:val="000000"/>
                <w:szCs w:val="14"/>
              </w:rPr>
              <w:t xml:space="preserve"> dotyczy pod</w:t>
            </w:r>
            <w:r>
              <w:rPr>
                <w:rFonts w:cs="Arial"/>
                <w:color w:val="000000"/>
                <w:szCs w:val="14"/>
              </w:rPr>
              <w:t>atników</w:t>
            </w:r>
            <w:r w:rsidR="00CC026B">
              <w:rPr>
                <w:rFonts w:cs="Arial"/>
                <w:color w:val="000000"/>
                <w:szCs w:val="14"/>
              </w:rPr>
              <w:t xml:space="preserve"> będących osobami fizycznymi</w:t>
            </w:r>
          </w:p>
        </w:tc>
      </w:tr>
      <w:tr w:rsidR="00CC026B" w14:paraId="6C500536" w14:textId="77777777" w:rsidTr="001A65AF">
        <w:trPr>
          <w:cantSplit/>
          <w:trHeight w:val="386"/>
        </w:trPr>
        <w:tc>
          <w:tcPr>
            <w:tcW w:w="709" w:type="dxa"/>
            <w:gridSpan w:val="2"/>
            <w:vMerge w:val="restart"/>
            <w:tcBorders>
              <w:top w:val="nil"/>
              <w:bottom w:val="nil"/>
            </w:tcBorders>
            <w:shd w:val="clear" w:color="auto" w:fill="D9D9D9"/>
          </w:tcPr>
          <w:p w14:paraId="23CA39B6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9873" w:type="dxa"/>
            <w:gridSpan w:val="3"/>
            <w:tcBorders>
              <w:bottom w:val="nil"/>
            </w:tcBorders>
          </w:tcPr>
          <w:p w14:paraId="2014C11A" w14:textId="77777777" w:rsidR="00093193" w:rsidRDefault="00790601" w:rsidP="00093193">
            <w:pPr>
              <w:spacing w:before="20"/>
              <w:jc w:val="both"/>
              <w:rPr>
                <w:rFonts w:cs="Arial"/>
                <w:color w:val="000000"/>
                <w:szCs w:val="14"/>
              </w:rPr>
            </w:pPr>
            <w:r>
              <w:rPr>
                <w:rStyle w:val="TekstgrubyZnakZnak"/>
                <w:color w:val="000000"/>
              </w:rPr>
              <w:t>4</w:t>
            </w:r>
            <w:r w:rsidR="00CC026B">
              <w:rPr>
                <w:rStyle w:val="TekstgrubyZnakZnak"/>
                <w:color w:val="000000"/>
              </w:rPr>
              <w:t>. Rodzaj podatnika</w:t>
            </w:r>
            <w:r w:rsidR="00CC026B">
              <w:rPr>
                <w:rFonts w:cs="Arial"/>
                <w:color w:val="000000"/>
                <w:szCs w:val="14"/>
              </w:rPr>
              <w:t xml:space="preserve"> (zaznaczyć właściwy kwadrat)</w:t>
            </w:r>
            <w:r w:rsidR="001C4C98">
              <w:rPr>
                <w:rFonts w:cs="Arial"/>
                <w:color w:val="000000"/>
                <w:szCs w:val="14"/>
              </w:rPr>
              <w:t>:</w:t>
            </w:r>
          </w:p>
          <w:p w14:paraId="5740CEF2" w14:textId="77777777" w:rsidR="00526E52" w:rsidRDefault="00526E52" w:rsidP="00093193">
            <w:pPr>
              <w:spacing w:before="20"/>
              <w:jc w:val="both"/>
              <w:rPr>
                <w:rFonts w:cs="Arial"/>
                <w:color w:val="000000"/>
                <w:szCs w:val="14"/>
              </w:rPr>
            </w:pPr>
            <w:r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 1. podatnik niebędący osobą fizyczną                              </w:t>
            </w:r>
            <w:r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 2. osoba fizyczna</w:t>
            </w:r>
          </w:p>
        </w:tc>
      </w:tr>
      <w:tr w:rsidR="00CC026B" w14:paraId="29512380" w14:textId="77777777" w:rsidTr="001A65AF">
        <w:trPr>
          <w:cantSplit/>
          <w:trHeight w:val="227"/>
        </w:trPr>
        <w:tc>
          <w:tcPr>
            <w:tcW w:w="709" w:type="dxa"/>
            <w:gridSpan w:val="2"/>
            <w:vMerge/>
            <w:tcBorders>
              <w:bottom w:val="double" w:sz="4" w:space="0" w:color="auto"/>
            </w:tcBorders>
            <w:shd w:val="clear" w:color="auto" w:fill="D9D9D9"/>
          </w:tcPr>
          <w:p w14:paraId="54E4C6A7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9873" w:type="dxa"/>
            <w:gridSpan w:val="3"/>
            <w:tcBorders>
              <w:bottom w:val="double" w:sz="4" w:space="0" w:color="auto"/>
            </w:tcBorders>
          </w:tcPr>
          <w:p w14:paraId="67A5CD02" w14:textId="77777777" w:rsidR="00D61E2A" w:rsidRPr="00D61E2A" w:rsidRDefault="00D61E2A">
            <w:pPr>
              <w:spacing w:before="20"/>
              <w:jc w:val="both"/>
              <w:rPr>
                <w:rFonts w:cs="Arial"/>
                <w:b/>
                <w:color w:val="000000"/>
                <w:sz w:val="2"/>
                <w:szCs w:val="2"/>
              </w:rPr>
            </w:pPr>
          </w:p>
          <w:p w14:paraId="5EB6A57C" w14:textId="77777777" w:rsidR="00CC026B" w:rsidRDefault="00790601">
            <w:pPr>
              <w:spacing w:before="20"/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5</w:t>
            </w:r>
            <w:r w:rsidR="00CC026B">
              <w:rPr>
                <w:rFonts w:cs="Arial"/>
                <w:b/>
                <w:color w:val="000000"/>
                <w:szCs w:val="14"/>
              </w:rPr>
              <w:t>. Nazwa pełna</w:t>
            </w:r>
            <w:r w:rsidR="00526E52" w:rsidRPr="00265BEC">
              <w:rPr>
                <w:rFonts w:cs="Arial"/>
                <w:color w:val="000000"/>
                <w:szCs w:val="14"/>
                <w:vertAlign w:val="superscript"/>
              </w:rPr>
              <w:t>1)</w:t>
            </w:r>
            <w:r w:rsidR="00526E52">
              <w:rPr>
                <w:rFonts w:cs="Arial"/>
                <w:b/>
                <w:color w:val="000000"/>
                <w:szCs w:val="14"/>
              </w:rPr>
              <w:t xml:space="preserve"> </w:t>
            </w:r>
            <w:r w:rsidR="00CC026B">
              <w:rPr>
                <w:rFonts w:cs="Arial"/>
                <w:b/>
                <w:color w:val="000000"/>
                <w:szCs w:val="14"/>
              </w:rPr>
              <w:t>/</w:t>
            </w:r>
            <w:r w:rsidR="00526E52">
              <w:rPr>
                <w:rFonts w:cs="Arial"/>
                <w:b/>
                <w:color w:val="000000"/>
                <w:szCs w:val="14"/>
              </w:rPr>
              <w:t xml:space="preserve"> </w:t>
            </w:r>
            <w:r w:rsidR="00CC026B">
              <w:rPr>
                <w:rFonts w:cs="Arial"/>
                <w:b/>
                <w:color w:val="000000"/>
                <w:szCs w:val="14"/>
              </w:rPr>
              <w:t xml:space="preserve">Nazwisko, </w:t>
            </w:r>
            <w:r w:rsidR="00526E52">
              <w:rPr>
                <w:rFonts w:cs="Arial"/>
                <w:b/>
                <w:color w:val="000000"/>
                <w:szCs w:val="14"/>
              </w:rPr>
              <w:t>pierwsze imię</w:t>
            </w:r>
            <w:r w:rsidR="00526E52" w:rsidRPr="00265BEC">
              <w:rPr>
                <w:rFonts w:cs="Arial"/>
                <w:color w:val="000000"/>
                <w:szCs w:val="14"/>
                <w:vertAlign w:val="superscript"/>
              </w:rPr>
              <w:t>2)</w:t>
            </w:r>
          </w:p>
          <w:p w14:paraId="1FF76522" w14:textId="77777777" w:rsidR="00CC026B" w:rsidRDefault="00CC026B">
            <w:pPr>
              <w:jc w:val="both"/>
              <w:rPr>
                <w:rFonts w:cs="Arial"/>
                <w:color w:val="000000"/>
                <w:szCs w:val="14"/>
              </w:rPr>
            </w:pPr>
          </w:p>
          <w:p w14:paraId="70EF9015" w14:textId="77777777" w:rsidR="00CC026B" w:rsidRDefault="00CC026B">
            <w:pPr>
              <w:jc w:val="both"/>
              <w:rPr>
                <w:rFonts w:cs="Arial"/>
                <w:color w:val="000000"/>
                <w:szCs w:val="14"/>
              </w:rPr>
            </w:pPr>
          </w:p>
          <w:p w14:paraId="31776174" w14:textId="77777777" w:rsidR="00093193" w:rsidRDefault="00093193">
            <w:pPr>
              <w:jc w:val="both"/>
              <w:rPr>
                <w:rFonts w:cs="Arial"/>
                <w:color w:val="000000"/>
                <w:szCs w:val="14"/>
              </w:rPr>
            </w:pPr>
          </w:p>
          <w:p w14:paraId="4BE2614D" w14:textId="77777777" w:rsidR="00093193" w:rsidRDefault="00093193">
            <w:pPr>
              <w:jc w:val="both"/>
              <w:rPr>
                <w:rFonts w:cs="Arial"/>
                <w:color w:val="000000"/>
                <w:szCs w:val="14"/>
              </w:rPr>
            </w:pPr>
          </w:p>
          <w:p w14:paraId="46BBAFB9" w14:textId="77777777" w:rsidR="00CC026B" w:rsidRDefault="00CC026B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</w:tr>
      <w:tr w:rsidR="00CC026B" w14:paraId="293C3804" w14:textId="77777777" w:rsidTr="001A65AF">
        <w:trPr>
          <w:cantSplit/>
          <w:trHeight w:hRule="exact" w:val="340"/>
        </w:trPr>
        <w:tc>
          <w:tcPr>
            <w:tcW w:w="10582" w:type="dxa"/>
            <w:gridSpan w:val="5"/>
            <w:tcBorders>
              <w:top w:val="double" w:sz="4" w:space="0" w:color="auto"/>
              <w:bottom w:val="nil"/>
            </w:tcBorders>
            <w:shd w:val="clear" w:color="auto" w:fill="D9D9D9"/>
          </w:tcPr>
          <w:p w14:paraId="28CBB06E" w14:textId="77777777" w:rsidR="00CC026B" w:rsidRDefault="00CC026B" w:rsidP="00336D49">
            <w:pPr>
              <w:spacing w:before="40"/>
              <w:jc w:val="both"/>
              <w:rPr>
                <w:rFonts w:cs="Arial"/>
                <w:b/>
                <w:color w:val="000000"/>
                <w:sz w:val="24"/>
                <w:szCs w:val="24"/>
              </w:rPr>
            </w:pPr>
            <w:r>
              <w:rPr>
                <w:rFonts w:cs="Arial"/>
                <w:b/>
                <w:color w:val="000000"/>
                <w:sz w:val="24"/>
                <w:szCs w:val="24"/>
              </w:rPr>
              <w:t xml:space="preserve">B. DANE O SKŁADZIE PODATKOWYM </w:t>
            </w:r>
          </w:p>
        </w:tc>
      </w:tr>
      <w:tr w:rsidR="00CC026B" w14:paraId="080697F4" w14:textId="77777777" w:rsidTr="001A65AF">
        <w:trPr>
          <w:cantSplit/>
          <w:trHeight w:hRule="exact" w:val="188"/>
        </w:trPr>
        <w:tc>
          <w:tcPr>
            <w:tcW w:w="10582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  <w:vAlign w:val="center"/>
          </w:tcPr>
          <w:p w14:paraId="063DB2F2" w14:textId="77777777" w:rsidR="00CC026B" w:rsidRDefault="00CC026B">
            <w:pPr>
              <w:pStyle w:val="Nagwek7"/>
            </w:pPr>
          </w:p>
        </w:tc>
      </w:tr>
      <w:tr w:rsidR="00CC026B" w14:paraId="1FB8C894" w14:textId="77777777" w:rsidTr="001A65AF">
        <w:trPr>
          <w:cantSplit/>
          <w:trHeight w:val="330"/>
        </w:trPr>
        <w:tc>
          <w:tcPr>
            <w:tcW w:w="709" w:type="dxa"/>
            <w:gridSpan w:val="2"/>
            <w:tcBorders>
              <w:top w:val="nil"/>
              <w:bottom w:val="nil"/>
            </w:tcBorders>
            <w:shd w:val="clear" w:color="auto" w:fill="D9D9D9"/>
          </w:tcPr>
          <w:p w14:paraId="00001B4D" w14:textId="77777777" w:rsidR="00CC026B" w:rsidRDefault="00CC026B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4680" w:type="dxa"/>
            <w:tcBorders>
              <w:bottom w:val="nil"/>
            </w:tcBorders>
            <w:shd w:val="clear" w:color="auto" w:fill="D9D9D9"/>
          </w:tcPr>
          <w:p w14:paraId="1F23FA2B" w14:textId="77777777" w:rsidR="00CC026B" w:rsidRDefault="00CC026B" w:rsidP="00D61047">
            <w:pPr>
              <w:pStyle w:val="Tekstgruby"/>
              <w:jc w:val="center"/>
              <w:rPr>
                <w:rFonts w:cs="Arial"/>
                <w:sz w:val="24"/>
                <w:szCs w:val="14"/>
              </w:rPr>
            </w:pPr>
            <w:r>
              <w:t>Numer akcyzowy składu                                                                   (</w:t>
            </w:r>
            <w:r w:rsidR="00D61047">
              <w:t xml:space="preserve">poz. </w:t>
            </w:r>
            <w:r w:rsidR="00790601">
              <w:t>6</w:t>
            </w:r>
            <w:r>
              <w:t xml:space="preserve"> wypełnia podatnik prowadzący skład)</w:t>
            </w:r>
          </w:p>
        </w:tc>
        <w:tc>
          <w:tcPr>
            <w:tcW w:w="5193" w:type="dxa"/>
            <w:gridSpan w:val="2"/>
            <w:tcBorders>
              <w:bottom w:val="nil"/>
            </w:tcBorders>
            <w:shd w:val="clear" w:color="auto" w:fill="D9D9D9"/>
          </w:tcPr>
          <w:p w14:paraId="42410902" w14:textId="77777777" w:rsidR="00D61047" w:rsidRDefault="00CC026B">
            <w:pPr>
              <w:pStyle w:val="Tekstgruby"/>
              <w:jc w:val="center"/>
            </w:pPr>
            <w:r>
              <w:t xml:space="preserve">Numer akcyzowy składu </w:t>
            </w:r>
          </w:p>
          <w:p w14:paraId="54035AA2" w14:textId="77777777" w:rsidR="00CC026B" w:rsidRDefault="00CC026B">
            <w:pPr>
              <w:pStyle w:val="Tekstgruby"/>
              <w:jc w:val="center"/>
              <w:rPr>
                <w:rFonts w:cs="Arial"/>
                <w:b w:val="0"/>
                <w:bCs w:val="0"/>
                <w:sz w:val="24"/>
                <w:szCs w:val="14"/>
              </w:rPr>
            </w:pPr>
            <w:r>
              <w:t>(</w:t>
            </w:r>
            <w:r w:rsidR="00D61047">
              <w:t>poz.</w:t>
            </w:r>
            <w:r>
              <w:t xml:space="preserve"> </w:t>
            </w:r>
            <w:r w:rsidR="00790601">
              <w:t>7</w:t>
            </w:r>
            <w:r>
              <w:t xml:space="preserve"> wypełnia podatnik będący właścicielem wyrobów akcyzowych, korzystający z cudzego składu)</w:t>
            </w:r>
          </w:p>
        </w:tc>
      </w:tr>
      <w:tr w:rsidR="00CC026B" w14:paraId="4E33D811" w14:textId="77777777" w:rsidTr="001A65AF">
        <w:trPr>
          <w:cantSplit/>
          <w:trHeight w:hRule="exact" w:val="624"/>
        </w:trPr>
        <w:tc>
          <w:tcPr>
            <w:tcW w:w="709" w:type="dxa"/>
            <w:gridSpan w:val="2"/>
            <w:tcBorders>
              <w:top w:val="nil"/>
              <w:bottom w:val="nil"/>
            </w:tcBorders>
            <w:shd w:val="clear" w:color="auto" w:fill="D9D9D9"/>
          </w:tcPr>
          <w:p w14:paraId="0EF3936F" w14:textId="77777777" w:rsidR="00CC026B" w:rsidRDefault="00CC026B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4680" w:type="dxa"/>
            <w:tcBorders>
              <w:bottom w:val="single" w:sz="4" w:space="0" w:color="auto"/>
            </w:tcBorders>
          </w:tcPr>
          <w:p w14:paraId="316BCF9C" w14:textId="77777777" w:rsidR="00CC026B" w:rsidRDefault="00790601">
            <w:pPr>
              <w:rPr>
                <w:b/>
              </w:rPr>
            </w:pPr>
            <w:r>
              <w:rPr>
                <w:b/>
              </w:rPr>
              <w:t>6</w:t>
            </w:r>
            <w:r w:rsidR="00CC026B">
              <w:rPr>
                <w:b/>
              </w:rPr>
              <w:t>.</w:t>
            </w:r>
          </w:p>
          <w:p w14:paraId="100855B0" w14:textId="77777777" w:rsidR="00CC026B" w:rsidRDefault="00CC026B"/>
          <w:p w14:paraId="2ACBF564" w14:textId="77777777" w:rsidR="00CC026B" w:rsidRDefault="00CC026B"/>
          <w:tbl>
            <w:tblPr>
              <w:tblW w:w="738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3060"/>
            </w:tblGrid>
            <w:tr w:rsidR="00CC026B" w14:paraId="4C712757" w14:textId="77777777">
              <w:trPr>
                <w:cantSplit/>
                <w:trHeight w:hRule="exact" w:val="60"/>
              </w:trPr>
              <w:tc>
                <w:tcPr>
                  <w:tcW w:w="288" w:type="dxa"/>
                  <w:tcBorders>
                    <w:top w:val="nil"/>
                    <w:left w:val="nil"/>
                    <w:bottom w:val="nil"/>
                    <w:right w:val="single" w:sz="12" w:space="0" w:color="auto"/>
                  </w:tcBorders>
                </w:tcPr>
                <w:p w14:paraId="6D91B67F" w14:textId="77777777" w:rsidR="00CC026B" w:rsidRDefault="00CC026B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0A1316AF" w14:textId="77777777" w:rsidR="00CC026B" w:rsidRDefault="00CC026B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1959E475" w14:textId="77777777" w:rsidR="00CC026B" w:rsidRDefault="00CC026B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289E2EC7" w14:textId="77777777" w:rsidR="00CC026B" w:rsidRDefault="00CC026B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57754CB4" w14:textId="77777777" w:rsidR="00CC026B" w:rsidRDefault="00CC026B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4A0C6903" w14:textId="77777777" w:rsidR="00CC026B" w:rsidRDefault="00CC026B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592566D7" w14:textId="77777777" w:rsidR="00CC026B" w:rsidRDefault="00CC026B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0AE71C47" w14:textId="77777777" w:rsidR="00CC026B" w:rsidRDefault="00CC026B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5F347EEC" w14:textId="77777777" w:rsidR="00CC026B" w:rsidRDefault="00CC026B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7BF6073C" w14:textId="77777777" w:rsidR="00CC026B" w:rsidRDefault="00CC026B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28809165" w14:textId="77777777" w:rsidR="00CC026B" w:rsidRDefault="00CC026B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67568843" w14:textId="77777777" w:rsidR="00CC026B" w:rsidRDefault="00CC026B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7DB6517F" w14:textId="77777777" w:rsidR="00CC026B" w:rsidRDefault="00CC026B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56616933" w14:textId="77777777" w:rsidR="00CC026B" w:rsidRDefault="00CC026B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nil"/>
                    <w:right w:val="nil"/>
                  </w:tcBorders>
                </w:tcPr>
                <w:p w14:paraId="720DB14D" w14:textId="77777777" w:rsidR="00CC026B" w:rsidRDefault="00CC026B"/>
              </w:tc>
              <w:tc>
                <w:tcPr>
                  <w:tcW w:w="30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57C6C5" w14:textId="77777777" w:rsidR="00CC026B" w:rsidRDefault="00CC026B"/>
              </w:tc>
            </w:tr>
          </w:tbl>
          <w:p w14:paraId="2BFF2227" w14:textId="77777777" w:rsidR="00CC026B" w:rsidRDefault="00CC026B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5193" w:type="dxa"/>
            <w:gridSpan w:val="2"/>
            <w:tcBorders>
              <w:bottom w:val="single" w:sz="4" w:space="0" w:color="auto"/>
            </w:tcBorders>
          </w:tcPr>
          <w:p w14:paraId="75CDFB12" w14:textId="77777777" w:rsidR="00CC026B" w:rsidRDefault="00790601">
            <w:pPr>
              <w:rPr>
                <w:b/>
              </w:rPr>
            </w:pPr>
            <w:r>
              <w:rPr>
                <w:b/>
              </w:rPr>
              <w:t>7</w:t>
            </w:r>
            <w:r w:rsidR="00CC026B">
              <w:rPr>
                <w:b/>
              </w:rPr>
              <w:t>.</w:t>
            </w:r>
          </w:p>
          <w:p w14:paraId="7A25D79F" w14:textId="77777777" w:rsidR="00CC026B" w:rsidRDefault="00CC026B"/>
          <w:p w14:paraId="18CDF928" w14:textId="77777777" w:rsidR="00CC026B" w:rsidRDefault="00CC026B"/>
          <w:tbl>
            <w:tblPr>
              <w:tblW w:w="738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3060"/>
            </w:tblGrid>
            <w:tr w:rsidR="00CC026B" w14:paraId="3EF0D289" w14:textId="77777777">
              <w:trPr>
                <w:cantSplit/>
                <w:trHeight w:hRule="exact" w:val="60"/>
              </w:trPr>
              <w:tc>
                <w:tcPr>
                  <w:tcW w:w="288" w:type="dxa"/>
                  <w:tcBorders>
                    <w:top w:val="nil"/>
                    <w:left w:val="nil"/>
                    <w:bottom w:val="nil"/>
                    <w:right w:val="single" w:sz="12" w:space="0" w:color="auto"/>
                  </w:tcBorders>
                </w:tcPr>
                <w:p w14:paraId="30DC39E4" w14:textId="77777777" w:rsidR="00CC026B" w:rsidRDefault="00CC026B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0BA5A8D0" w14:textId="77777777" w:rsidR="00CC026B" w:rsidRDefault="00CC026B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6D49E3E4" w14:textId="77777777" w:rsidR="00CC026B" w:rsidRDefault="00CC026B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46B881BC" w14:textId="77777777" w:rsidR="00CC026B" w:rsidRDefault="00CC026B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2F55F652" w14:textId="77777777" w:rsidR="00CC026B" w:rsidRDefault="00CC026B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0FD76648" w14:textId="77777777" w:rsidR="00CC026B" w:rsidRDefault="00CC026B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557B9E5D" w14:textId="77777777" w:rsidR="00CC026B" w:rsidRDefault="00CC026B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02773732" w14:textId="77777777" w:rsidR="00CC026B" w:rsidRDefault="00CC026B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328D31BC" w14:textId="77777777" w:rsidR="00CC026B" w:rsidRDefault="00CC026B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6DB9D875" w14:textId="77777777" w:rsidR="00CC026B" w:rsidRDefault="00CC026B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0DB1E536" w14:textId="77777777" w:rsidR="00CC026B" w:rsidRDefault="00CC026B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7CB300E3" w14:textId="77777777" w:rsidR="00CC026B" w:rsidRDefault="00CC026B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7A35EE1C" w14:textId="77777777" w:rsidR="00CC026B" w:rsidRDefault="00CC026B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01FCACE0" w14:textId="77777777" w:rsidR="00CC026B" w:rsidRDefault="00CC026B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nil"/>
                    <w:right w:val="nil"/>
                  </w:tcBorders>
                </w:tcPr>
                <w:p w14:paraId="5580B4DC" w14:textId="77777777" w:rsidR="00CC026B" w:rsidRDefault="00CC026B"/>
              </w:tc>
              <w:tc>
                <w:tcPr>
                  <w:tcW w:w="30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A75190" w14:textId="77777777" w:rsidR="00CC026B" w:rsidRDefault="00CC026B"/>
              </w:tc>
            </w:tr>
          </w:tbl>
          <w:p w14:paraId="37C9A7B7" w14:textId="77777777" w:rsidR="00CC026B" w:rsidRDefault="00CC026B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</w:tr>
      <w:tr w:rsidR="00CC026B" w14:paraId="4708A40C" w14:textId="77777777" w:rsidTr="001A65AF">
        <w:trPr>
          <w:cantSplit/>
          <w:trHeight w:hRule="exact" w:val="737"/>
        </w:trPr>
        <w:tc>
          <w:tcPr>
            <w:tcW w:w="709" w:type="dxa"/>
            <w:gridSpan w:val="2"/>
            <w:tcBorders>
              <w:top w:val="nil"/>
              <w:bottom w:val="single" w:sz="4" w:space="0" w:color="auto"/>
            </w:tcBorders>
            <w:shd w:val="clear" w:color="auto" w:fill="D9D9D9"/>
          </w:tcPr>
          <w:p w14:paraId="35F4F40B" w14:textId="77777777" w:rsidR="00CC026B" w:rsidRDefault="00CC026B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9873" w:type="dxa"/>
            <w:gridSpan w:val="3"/>
          </w:tcPr>
          <w:p w14:paraId="11432B1B" w14:textId="77777777" w:rsidR="00CC026B" w:rsidRDefault="00790601">
            <w:pPr>
              <w:spacing w:before="20"/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8</w:t>
            </w:r>
            <w:r w:rsidR="00CC026B">
              <w:rPr>
                <w:rFonts w:cs="Arial"/>
                <w:b/>
                <w:color w:val="000000"/>
                <w:szCs w:val="14"/>
              </w:rPr>
              <w:t xml:space="preserve">. Adres składu </w:t>
            </w:r>
          </w:p>
          <w:p w14:paraId="58D96DDE" w14:textId="77777777" w:rsidR="00CC026B" w:rsidRDefault="00CC026B">
            <w:pPr>
              <w:jc w:val="both"/>
              <w:rPr>
                <w:rFonts w:cs="Arial"/>
                <w:color w:val="000000"/>
                <w:szCs w:val="14"/>
              </w:rPr>
            </w:pPr>
          </w:p>
          <w:p w14:paraId="2858CD4B" w14:textId="77777777" w:rsidR="00CC026B" w:rsidRDefault="00CC026B">
            <w:pPr>
              <w:jc w:val="both"/>
              <w:rPr>
                <w:rFonts w:cs="Arial"/>
                <w:color w:val="000000"/>
                <w:szCs w:val="14"/>
              </w:rPr>
            </w:pPr>
          </w:p>
          <w:p w14:paraId="71C88272" w14:textId="77777777" w:rsidR="00CC026B" w:rsidRDefault="00CC026B">
            <w:pPr>
              <w:jc w:val="both"/>
              <w:rPr>
                <w:rFonts w:cs="Arial"/>
                <w:color w:val="000000"/>
                <w:szCs w:val="14"/>
              </w:rPr>
            </w:pPr>
          </w:p>
          <w:p w14:paraId="34414534" w14:textId="77777777" w:rsidR="00CC026B" w:rsidRDefault="00CC026B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</w:tr>
      <w:tr w:rsidR="00CC026B" w14:paraId="1E71AD81" w14:textId="77777777" w:rsidTr="001A65AF">
        <w:trPr>
          <w:cantSplit/>
          <w:trHeight w:hRule="exact" w:val="567"/>
        </w:trPr>
        <w:tc>
          <w:tcPr>
            <w:tcW w:w="10582" w:type="dxa"/>
            <w:gridSpan w:val="5"/>
            <w:tcBorders>
              <w:top w:val="double" w:sz="4" w:space="0" w:color="auto"/>
              <w:bottom w:val="nil"/>
            </w:tcBorders>
            <w:shd w:val="clear" w:color="auto" w:fill="D9D9D9"/>
          </w:tcPr>
          <w:p w14:paraId="318A3721" w14:textId="77777777" w:rsidR="00CC026B" w:rsidRDefault="00CC026B" w:rsidP="00BE314B">
            <w:pPr>
              <w:spacing w:before="40"/>
              <w:jc w:val="both"/>
              <w:rPr>
                <w:rFonts w:cs="Arial"/>
                <w:b/>
                <w:bCs/>
                <w:color w:val="000000"/>
                <w:sz w:val="24"/>
                <w:szCs w:val="14"/>
              </w:rPr>
            </w:pPr>
            <w:r>
              <w:rPr>
                <w:rFonts w:cs="Arial"/>
                <w:b/>
                <w:bCs/>
                <w:color w:val="000000"/>
                <w:sz w:val="24"/>
                <w:szCs w:val="14"/>
              </w:rPr>
              <w:t xml:space="preserve">C. OBLICZENIE </w:t>
            </w:r>
            <w:r w:rsidR="00BE314B">
              <w:rPr>
                <w:rFonts w:cs="Arial"/>
                <w:b/>
                <w:bCs/>
                <w:color w:val="000000"/>
                <w:sz w:val="24"/>
                <w:szCs w:val="14"/>
              </w:rPr>
              <w:t xml:space="preserve">WYSOKOŚCI </w:t>
            </w:r>
            <w:r>
              <w:rPr>
                <w:rFonts w:cs="Arial"/>
                <w:b/>
                <w:bCs/>
                <w:color w:val="000000"/>
                <w:sz w:val="24"/>
                <w:szCs w:val="14"/>
              </w:rPr>
              <w:t>PODATKU AKCYZOWEGO</w:t>
            </w:r>
          </w:p>
        </w:tc>
      </w:tr>
      <w:tr w:rsidR="00516E1C" w14:paraId="5139FEBE" w14:textId="77777777" w:rsidTr="001A65AF">
        <w:trPr>
          <w:cantSplit/>
          <w:trHeight w:hRule="exact" w:val="510"/>
        </w:trPr>
        <w:tc>
          <w:tcPr>
            <w:tcW w:w="709" w:type="dxa"/>
            <w:gridSpan w:val="2"/>
            <w:vMerge w:val="restart"/>
            <w:tcBorders>
              <w:top w:val="nil"/>
            </w:tcBorders>
            <w:shd w:val="clear" w:color="auto" w:fill="D9D9D9"/>
          </w:tcPr>
          <w:p w14:paraId="0A19F067" w14:textId="77777777" w:rsidR="00516E1C" w:rsidRDefault="00516E1C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6633" w:type="dxa"/>
            <w:gridSpan w:val="2"/>
            <w:shd w:val="clear" w:color="auto" w:fill="D9D9D9"/>
          </w:tcPr>
          <w:p w14:paraId="20285E49" w14:textId="77777777" w:rsidR="00516E1C" w:rsidRDefault="00516E1C">
            <w:pPr>
              <w:pStyle w:val="Nagwek5"/>
              <w:spacing w:before="20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Razem obliczony podatek</w:t>
            </w:r>
          </w:p>
          <w:p w14:paraId="47B5D935" w14:textId="77777777" w:rsidR="00516E1C" w:rsidRDefault="00516E1C" w:rsidP="00C977C5">
            <w:pPr>
              <w:spacing w:before="20"/>
              <w:jc w:val="both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Suma kwot z poz</w:t>
            </w:r>
            <w:r w:rsidRPr="00D5760C">
              <w:rPr>
                <w:rFonts w:cs="Arial"/>
                <w:szCs w:val="14"/>
              </w:rPr>
              <w:t xml:space="preserve">. </w:t>
            </w:r>
            <w:r w:rsidR="00F06E13">
              <w:rPr>
                <w:rFonts w:cs="Arial"/>
                <w:szCs w:val="14"/>
              </w:rPr>
              <w:t>2</w:t>
            </w:r>
            <w:r w:rsidR="008E614C">
              <w:rPr>
                <w:rFonts w:cs="Arial"/>
                <w:szCs w:val="14"/>
              </w:rPr>
              <w:t>6</w:t>
            </w:r>
            <w:r w:rsidR="00F85A2E">
              <w:rPr>
                <w:rFonts w:cs="Arial"/>
                <w:szCs w:val="14"/>
              </w:rPr>
              <w:t>1</w:t>
            </w:r>
            <w:r>
              <w:rPr>
                <w:rFonts w:cs="Arial"/>
                <w:color w:val="000000"/>
                <w:szCs w:val="14"/>
              </w:rPr>
              <w:t xml:space="preserve"> formularzy AKC</w:t>
            </w:r>
            <w:r w:rsidR="00BC7E7E">
              <w:rPr>
                <w:rFonts w:cs="Arial"/>
                <w:color w:val="000000"/>
                <w:szCs w:val="14"/>
              </w:rPr>
              <w:t>-4</w:t>
            </w:r>
            <w:r>
              <w:rPr>
                <w:rFonts w:cs="Arial"/>
                <w:color w:val="000000"/>
                <w:szCs w:val="14"/>
              </w:rPr>
              <w:t>/</w:t>
            </w:r>
            <w:r w:rsidR="009A7ADA">
              <w:rPr>
                <w:rFonts w:cs="Arial"/>
                <w:color w:val="000000"/>
                <w:szCs w:val="14"/>
              </w:rPr>
              <w:t>P</w:t>
            </w:r>
            <w:r>
              <w:rPr>
                <w:rFonts w:cs="Arial"/>
                <w:color w:val="000000"/>
                <w:szCs w:val="14"/>
              </w:rPr>
              <w:t>.</w:t>
            </w:r>
          </w:p>
        </w:tc>
        <w:tc>
          <w:tcPr>
            <w:tcW w:w="3240" w:type="dxa"/>
          </w:tcPr>
          <w:p w14:paraId="265A930F" w14:textId="77777777" w:rsidR="00516E1C" w:rsidRDefault="00790601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9</w:t>
            </w:r>
            <w:r w:rsidR="00516E1C"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7BC860E4" w14:textId="77777777" w:rsidR="00516E1C" w:rsidRDefault="00516E1C">
            <w:pPr>
              <w:spacing w:line="288" w:lineRule="auto"/>
              <w:jc w:val="right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516E1C" w14:paraId="4DB7C59A" w14:textId="77777777" w:rsidTr="001A65AF">
        <w:trPr>
          <w:cantSplit/>
          <w:trHeight w:hRule="exact" w:val="510"/>
        </w:trPr>
        <w:tc>
          <w:tcPr>
            <w:tcW w:w="709" w:type="dxa"/>
            <w:gridSpan w:val="2"/>
            <w:vMerge/>
            <w:shd w:val="clear" w:color="auto" w:fill="D9D9D9"/>
          </w:tcPr>
          <w:p w14:paraId="38EE98DD" w14:textId="77777777" w:rsidR="00516E1C" w:rsidRDefault="00516E1C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6633" w:type="dxa"/>
            <w:gridSpan w:val="2"/>
            <w:shd w:val="clear" w:color="auto" w:fill="D9D9D9"/>
          </w:tcPr>
          <w:p w14:paraId="346B27F5" w14:textId="77777777" w:rsidR="00516E1C" w:rsidRPr="00915825" w:rsidRDefault="00516E1C">
            <w:pPr>
              <w:pStyle w:val="Nagwek5"/>
              <w:spacing w:before="20"/>
              <w:rPr>
                <w:rFonts w:cs="Arial"/>
                <w:sz w:val="14"/>
                <w:szCs w:val="14"/>
              </w:rPr>
            </w:pPr>
            <w:r w:rsidRPr="00915825">
              <w:rPr>
                <w:rFonts w:cs="Arial"/>
                <w:sz w:val="14"/>
                <w:szCs w:val="14"/>
              </w:rPr>
              <w:t xml:space="preserve">Zwolnienia </w:t>
            </w:r>
          </w:p>
          <w:p w14:paraId="0DE8BB66" w14:textId="77777777" w:rsidR="00516E1C" w:rsidRPr="00915825" w:rsidRDefault="00516E1C" w:rsidP="00336D49">
            <w:pPr>
              <w:spacing w:before="20"/>
              <w:jc w:val="both"/>
              <w:rPr>
                <w:rFonts w:cs="Arial"/>
                <w:szCs w:val="14"/>
              </w:rPr>
            </w:pPr>
          </w:p>
        </w:tc>
        <w:tc>
          <w:tcPr>
            <w:tcW w:w="3240" w:type="dxa"/>
            <w:tcBorders>
              <w:bottom w:val="single" w:sz="4" w:space="0" w:color="auto"/>
            </w:tcBorders>
          </w:tcPr>
          <w:p w14:paraId="3469DFEB" w14:textId="77777777" w:rsidR="00516E1C" w:rsidRDefault="00516E1C" w:rsidP="00516E1C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</w:t>
            </w:r>
            <w:r w:rsidR="00BB5781">
              <w:rPr>
                <w:rFonts w:cs="Arial"/>
                <w:b/>
                <w:color w:val="000000"/>
                <w:szCs w:val="14"/>
              </w:rPr>
              <w:t>0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5CC0061F" w14:textId="77777777" w:rsidR="00516E1C" w:rsidRDefault="00516E1C">
            <w:pPr>
              <w:spacing w:line="288" w:lineRule="auto"/>
              <w:jc w:val="right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516E1C" w14:paraId="6FD4A46D" w14:textId="77777777" w:rsidTr="001A65AF">
        <w:trPr>
          <w:cantSplit/>
          <w:trHeight w:hRule="exact" w:val="510"/>
        </w:trPr>
        <w:tc>
          <w:tcPr>
            <w:tcW w:w="709" w:type="dxa"/>
            <w:gridSpan w:val="2"/>
            <w:vMerge/>
            <w:shd w:val="clear" w:color="auto" w:fill="D9D9D9"/>
          </w:tcPr>
          <w:p w14:paraId="1E2485D4" w14:textId="77777777" w:rsidR="00516E1C" w:rsidRDefault="00516E1C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6633" w:type="dxa"/>
            <w:gridSpan w:val="2"/>
            <w:shd w:val="clear" w:color="auto" w:fill="D9D9D9"/>
          </w:tcPr>
          <w:p w14:paraId="7A2EEA88" w14:textId="77777777" w:rsidR="00516E1C" w:rsidRPr="00915825" w:rsidRDefault="00516E1C" w:rsidP="00CA738C">
            <w:pPr>
              <w:pStyle w:val="Nagwek5"/>
              <w:spacing w:before="20"/>
              <w:rPr>
                <w:rFonts w:cs="Arial"/>
                <w:sz w:val="14"/>
                <w:szCs w:val="14"/>
              </w:rPr>
            </w:pPr>
            <w:r w:rsidRPr="00915825">
              <w:rPr>
                <w:rFonts w:cs="Arial"/>
                <w:sz w:val="14"/>
                <w:szCs w:val="14"/>
              </w:rPr>
              <w:t>Obniżenia</w:t>
            </w:r>
          </w:p>
        </w:tc>
        <w:tc>
          <w:tcPr>
            <w:tcW w:w="3240" w:type="dxa"/>
            <w:tcBorders>
              <w:bottom w:val="single" w:sz="4" w:space="0" w:color="auto"/>
            </w:tcBorders>
          </w:tcPr>
          <w:p w14:paraId="74E85F69" w14:textId="77777777" w:rsidR="00516E1C" w:rsidRDefault="00516E1C" w:rsidP="00516E1C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</w:t>
            </w:r>
            <w:r w:rsidR="00790601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 xml:space="preserve">. </w:t>
            </w:r>
          </w:p>
          <w:p w14:paraId="11A130AA" w14:textId="77777777" w:rsidR="00516E1C" w:rsidRDefault="00516E1C" w:rsidP="00CA738C">
            <w:pPr>
              <w:spacing w:line="288" w:lineRule="auto"/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516E1C" w14:paraId="6919B473" w14:textId="77777777" w:rsidTr="001A65AF">
        <w:trPr>
          <w:cantSplit/>
          <w:trHeight w:hRule="exact" w:val="510"/>
        </w:trPr>
        <w:tc>
          <w:tcPr>
            <w:tcW w:w="709" w:type="dxa"/>
            <w:gridSpan w:val="2"/>
            <w:vMerge/>
            <w:tcBorders>
              <w:bottom w:val="nil"/>
            </w:tcBorders>
            <w:shd w:val="clear" w:color="auto" w:fill="D9D9D9"/>
          </w:tcPr>
          <w:p w14:paraId="4BB4CC0E" w14:textId="77777777" w:rsidR="00516E1C" w:rsidRDefault="00516E1C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6633" w:type="dxa"/>
            <w:gridSpan w:val="2"/>
            <w:shd w:val="clear" w:color="auto" w:fill="D9D9D9"/>
          </w:tcPr>
          <w:p w14:paraId="720502A2" w14:textId="77777777" w:rsidR="00516E1C" w:rsidRPr="00915825" w:rsidRDefault="00042715" w:rsidP="00265BEC">
            <w:pPr>
              <w:pStyle w:val="Nagwek5"/>
              <w:rPr>
                <w:rFonts w:cs="Arial"/>
                <w:sz w:val="14"/>
                <w:szCs w:val="14"/>
              </w:rPr>
            </w:pPr>
            <w:r>
              <w:rPr>
                <w:rFonts w:cs="Arial"/>
                <w:sz w:val="14"/>
                <w:szCs w:val="14"/>
              </w:rPr>
              <w:t>Razem z</w:t>
            </w:r>
            <w:r w:rsidR="00516E1C" w:rsidRPr="00915825">
              <w:rPr>
                <w:rFonts w:cs="Arial"/>
                <w:sz w:val="14"/>
                <w:szCs w:val="14"/>
              </w:rPr>
              <w:t>wolnienia i obniżenia</w:t>
            </w:r>
          </w:p>
          <w:p w14:paraId="454300FB" w14:textId="77777777" w:rsidR="00516E1C" w:rsidRPr="00915825" w:rsidRDefault="00516E1C" w:rsidP="00790601">
            <w:pPr>
              <w:pStyle w:val="Nagwek5"/>
              <w:spacing w:before="20"/>
              <w:rPr>
                <w:rFonts w:cs="Arial"/>
                <w:b w:val="0"/>
                <w:sz w:val="14"/>
                <w:szCs w:val="14"/>
              </w:rPr>
            </w:pPr>
            <w:r w:rsidRPr="00915825">
              <w:rPr>
                <w:rFonts w:cs="Arial"/>
                <w:b w:val="0"/>
                <w:sz w:val="14"/>
                <w:szCs w:val="14"/>
              </w:rPr>
              <w:t>Suma kwot z poz. 1</w:t>
            </w:r>
            <w:r w:rsidR="00BB5781">
              <w:rPr>
                <w:rFonts w:cs="Arial"/>
                <w:b w:val="0"/>
                <w:sz w:val="14"/>
                <w:szCs w:val="14"/>
              </w:rPr>
              <w:t>0 i 1</w:t>
            </w:r>
            <w:r w:rsidR="00790601">
              <w:rPr>
                <w:rFonts w:cs="Arial"/>
                <w:b w:val="0"/>
                <w:sz w:val="14"/>
                <w:szCs w:val="14"/>
              </w:rPr>
              <w:t>1</w:t>
            </w:r>
            <w:r w:rsidRPr="00915825">
              <w:rPr>
                <w:rFonts w:cs="Arial"/>
                <w:b w:val="0"/>
                <w:sz w:val="14"/>
                <w:szCs w:val="14"/>
              </w:rPr>
              <w:t xml:space="preserve"> nie może przekroczyć kwoty z poz. </w:t>
            </w:r>
            <w:r w:rsidR="00790601">
              <w:rPr>
                <w:rFonts w:cs="Arial"/>
                <w:b w:val="0"/>
                <w:sz w:val="14"/>
                <w:szCs w:val="14"/>
              </w:rPr>
              <w:t>9</w:t>
            </w:r>
            <w:r w:rsidRPr="00915825">
              <w:rPr>
                <w:rFonts w:cs="Arial"/>
                <w:b w:val="0"/>
                <w:sz w:val="14"/>
                <w:szCs w:val="14"/>
              </w:rPr>
              <w:t>.</w:t>
            </w:r>
          </w:p>
        </w:tc>
        <w:tc>
          <w:tcPr>
            <w:tcW w:w="3240" w:type="dxa"/>
            <w:tcBorders>
              <w:bottom w:val="single" w:sz="4" w:space="0" w:color="auto"/>
            </w:tcBorders>
          </w:tcPr>
          <w:p w14:paraId="3689680A" w14:textId="77777777" w:rsidR="00516E1C" w:rsidRDefault="00516E1C" w:rsidP="00CA738C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</w:t>
            </w:r>
            <w:r w:rsidR="00790601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 xml:space="preserve">. </w:t>
            </w:r>
          </w:p>
          <w:p w14:paraId="50690CB7" w14:textId="77777777" w:rsidR="00516E1C" w:rsidRDefault="00516E1C" w:rsidP="00CA738C">
            <w:pPr>
              <w:spacing w:line="288" w:lineRule="auto"/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496E27A2" w14:textId="77777777" w:rsidTr="001A65AF">
        <w:trPr>
          <w:cantSplit/>
          <w:trHeight w:hRule="exact" w:val="510"/>
        </w:trPr>
        <w:tc>
          <w:tcPr>
            <w:tcW w:w="284" w:type="dxa"/>
            <w:tcBorders>
              <w:top w:val="nil"/>
              <w:bottom w:val="double" w:sz="4" w:space="0" w:color="auto"/>
            </w:tcBorders>
            <w:shd w:val="clear" w:color="auto" w:fill="D9D9D9"/>
          </w:tcPr>
          <w:p w14:paraId="1A2C962B" w14:textId="77777777" w:rsidR="00CC026B" w:rsidRDefault="00CC026B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7058" w:type="dxa"/>
            <w:gridSpan w:val="3"/>
            <w:tcBorders>
              <w:bottom w:val="double" w:sz="4" w:space="0" w:color="auto"/>
              <w:right w:val="single" w:sz="4" w:space="0" w:color="auto"/>
            </w:tcBorders>
            <w:shd w:val="clear" w:color="auto" w:fill="D9D9D9"/>
          </w:tcPr>
          <w:p w14:paraId="3B89A2CC" w14:textId="77777777" w:rsidR="00CC026B" w:rsidRDefault="00CC026B" w:rsidP="00265BEC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Ogółem podatek</w:t>
            </w:r>
          </w:p>
          <w:p w14:paraId="2A374846" w14:textId="77777777" w:rsidR="00CC026B" w:rsidRDefault="00CC026B" w:rsidP="00790601">
            <w:pPr>
              <w:spacing w:before="20"/>
              <w:jc w:val="both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 xml:space="preserve">Od kwoty z poz. </w:t>
            </w:r>
            <w:r w:rsidR="00790601">
              <w:rPr>
                <w:rFonts w:cs="Arial"/>
                <w:color w:val="000000"/>
                <w:szCs w:val="14"/>
              </w:rPr>
              <w:t>9</w:t>
            </w:r>
            <w:r>
              <w:rPr>
                <w:rFonts w:cs="Arial"/>
                <w:color w:val="000000"/>
                <w:szCs w:val="14"/>
              </w:rPr>
              <w:t xml:space="preserve"> należy odjąć kwotę z poz. 1</w:t>
            </w:r>
            <w:r w:rsidR="00790601">
              <w:rPr>
                <w:rFonts w:cs="Arial"/>
                <w:color w:val="000000"/>
                <w:szCs w:val="14"/>
              </w:rPr>
              <w:t>2</w:t>
            </w:r>
            <w:r>
              <w:rPr>
                <w:rFonts w:cs="Arial"/>
                <w:color w:val="000000"/>
                <w:szCs w:val="14"/>
              </w:rPr>
              <w:t>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5DC68F1" w14:textId="77777777" w:rsidR="00CC026B" w:rsidRDefault="00CC026B" w:rsidP="00516E1C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</w:t>
            </w:r>
            <w:r w:rsidR="00790601">
              <w:rPr>
                <w:rFonts w:cs="Arial"/>
                <w:b/>
                <w:color w:val="000000"/>
                <w:szCs w:val="14"/>
              </w:rPr>
              <w:t>3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13B2B248" w14:textId="77777777" w:rsidR="00CC026B" w:rsidRDefault="00CC026B">
            <w:pPr>
              <w:spacing w:line="288" w:lineRule="auto"/>
              <w:jc w:val="right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0C724513" w14:textId="77777777" w:rsidTr="001A65AF">
        <w:trPr>
          <w:cantSplit/>
          <w:trHeight w:hRule="exact" w:val="567"/>
        </w:trPr>
        <w:tc>
          <w:tcPr>
            <w:tcW w:w="10582" w:type="dxa"/>
            <w:gridSpan w:val="5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</w:tcPr>
          <w:p w14:paraId="21F34387" w14:textId="77777777" w:rsidR="00CC026B" w:rsidRDefault="00CC026B">
            <w:pPr>
              <w:spacing w:before="40"/>
              <w:rPr>
                <w:rFonts w:cs="Arial"/>
                <w:b/>
                <w:bCs/>
                <w:color w:val="000000"/>
                <w:sz w:val="24"/>
                <w:szCs w:val="14"/>
              </w:rPr>
            </w:pPr>
            <w:r>
              <w:rPr>
                <w:rFonts w:cs="Arial"/>
                <w:b/>
                <w:bCs/>
                <w:color w:val="000000"/>
                <w:sz w:val="24"/>
                <w:szCs w:val="14"/>
              </w:rPr>
              <w:t>D. ROZLICZENIE PODATKU AKCYZOWEGO</w:t>
            </w:r>
          </w:p>
        </w:tc>
      </w:tr>
      <w:tr w:rsidR="00516E1C" w14:paraId="21346BB2" w14:textId="77777777" w:rsidTr="001A65AF">
        <w:trPr>
          <w:cantSplit/>
          <w:trHeight w:hRule="exact" w:val="567"/>
        </w:trPr>
        <w:tc>
          <w:tcPr>
            <w:tcW w:w="709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16D091C4" w14:textId="77777777" w:rsidR="00A80FEE" w:rsidRPr="00A80FEE" w:rsidRDefault="00A80FEE" w:rsidP="00A80FEE">
            <w:pPr>
              <w:rPr>
                <w:rFonts w:cs="Arial"/>
                <w:szCs w:val="14"/>
              </w:rPr>
            </w:pPr>
          </w:p>
        </w:tc>
        <w:tc>
          <w:tcPr>
            <w:tcW w:w="663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5A74D7F4" w14:textId="77777777" w:rsidR="00516E1C" w:rsidRDefault="00516E1C">
            <w:pPr>
              <w:pStyle w:val="Nagwek3"/>
              <w:rPr>
                <w:color w:val="000000"/>
              </w:rPr>
            </w:pPr>
            <w:r>
              <w:rPr>
                <w:color w:val="000000"/>
              </w:rPr>
              <w:t>Kwota stanowiąca wartość podatkowych znaków akcyzy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</w:tcPr>
          <w:p w14:paraId="4F8D9DFB" w14:textId="77777777" w:rsidR="00516E1C" w:rsidRDefault="00516E1C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</w:t>
            </w:r>
            <w:r w:rsidR="00790601">
              <w:rPr>
                <w:rFonts w:cs="Arial"/>
                <w:b/>
                <w:color w:val="000000"/>
                <w:szCs w:val="14"/>
              </w:rPr>
              <w:t>4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06F28712" w14:textId="77777777" w:rsidR="00516E1C" w:rsidRDefault="00516E1C">
            <w:pPr>
              <w:spacing w:after="120" w:line="288" w:lineRule="auto"/>
              <w:jc w:val="right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516E1C" w14:paraId="3EF710F8" w14:textId="77777777" w:rsidTr="001A65AF">
        <w:trPr>
          <w:cantSplit/>
          <w:trHeight w:hRule="exact" w:val="567"/>
        </w:trPr>
        <w:tc>
          <w:tcPr>
            <w:tcW w:w="7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7314614E" w14:textId="77777777" w:rsidR="00516E1C" w:rsidRDefault="00516E1C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663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6FE5DEC6" w14:textId="77777777" w:rsidR="00516E1C" w:rsidRDefault="00042715" w:rsidP="00265BEC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P</w:t>
            </w:r>
            <w:r w:rsidR="00516E1C">
              <w:rPr>
                <w:rFonts w:cs="Arial"/>
                <w:b/>
                <w:color w:val="000000"/>
                <w:szCs w:val="14"/>
              </w:rPr>
              <w:t>rzedpłat</w:t>
            </w:r>
            <w:r>
              <w:rPr>
                <w:rFonts w:cs="Arial"/>
                <w:b/>
                <w:color w:val="000000"/>
                <w:szCs w:val="14"/>
              </w:rPr>
              <w:t>a podatku</w:t>
            </w:r>
            <w:r w:rsidR="00516E1C">
              <w:rPr>
                <w:rFonts w:cs="Arial"/>
                <w:b/>
                <w:color w:val="000000"/>
                <w:szCs w:val="14"/>
              </w:rPr>
              <w:t xml:space="preserve"> akcyz</w:t>
            </w:r>
            <w:r>
              <w:rPr>
                <w:rFonts w:cs="Arial"/>
                <w:b/>
                <w:color w:val="000000"/>
                <w:szCs w:val="14"/>
              </w:rPr>
              <w:t>owego</w:t>
            </w:r>
            <w:r w:rsidR="00516E1C">
              <w:rPr>
                <w:rFonts w:cs="Arial"/>
                <w:b/>
                <w:color w:val="000000"/>
                <w:szCs w:val="14"/>
              </w:rPr>
              <w:t xml:space="preserve"> </w:t>
            </w:r>
          </w:p>
          <w:p w14:paraId="60A0526E" w14:textId="77777777" w:rsidR="00516E1C" w:rsidRDefault="00516E1C" w:rsidP="00A179B4">
            <w:pPr>
              <w:spacing w:before="20"/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Cs/>
                <w:color w:val="000000"/>
                <w:szCs w:val="14"/>
              </w:rPr>
              <w:t>Suma kwot z poz</w:t>
            </w:r>
            <w:r w:rsidR="00042715">
              <w:rPr>
                <w:rFonts w:cs="Arial"/>
                <w:bCs/>
                <w:color w:val="000000"/>
                <w:szCs w:val="14"/>
              </w:rPr>
              <w:t>.</w:t>
            </w:r>
            <w:r>
              <w:rPr>
                <w:rFonts w:cs="Arial"/>
                <w:bCs/>
                <w:color w:val="000000"/>
                <w:szCs w:val="14"/>
              </w:rPr>
              <w:t xml:space="preserve"> </w:t>
            </w:r>
            <w:r w:rsidRPr="00093193">
              <w:rPr>
                <w:rFonts w:cs="Arial"/>
                <w:bCs/>
                <w:color w:val="000000"/>
                <w:szCs w:val="14"/>
              </w:rPr>
              <w:t>2</w:t>
            </w:r>
            <w:r w:rsidR="00E30BA0">
              <w:rPr>
                <w:rFonts w:cs="Arial"/>
                <w:bCs/>
                <w:color w:val="000000"/>
                <w:szCs w:val="14"/>
              </w:rPr>
              <w:t>0</w:t>
            </w:r>
            <w:r w:rsidRPr="00093193">
              <w:rPr>
                <w:rFonts w:cs="Arial"/>
                <w:bCs/>
                <w:color w:val="000000"/>
                <w:szCs w:val="14"/>
              </w:rPr>
              <w:t xml:space="preserve"> i 2</w:t>
            </w:r>
            <w:r w:rsidR="00E30BA0">
              <w:rPr>
                <w:rFonts w:cs="Arial"/>
                <w:bCs/>
                <w:color w:val="000000"/>
                <w:szCs w:val="14"/>
              </w:rPr>
              <w:t>1</w:t>
            </w:r>
            <w:r>
              <w:rPr>
                <w:rFonts w:cs="Arial"/>
                <w:bCs/>
                <w:color w:val="000000"/>
                <w:szCs w:val="14"/>
              </w:rPr>
              <w:t xml:space="preserve"> deklaracji AKC-PA (</w:t>
            </w:r>
            <w:r w:rsidR="009A7ADA">
              <w:rPr>
                <w:rFonts w:cs="Arial"/>
                <w:bCs/>
                <w:color w:val="000000"/>
                <w:szCs w:val="14"/>
              </w:rPr>
              <w:t>P</w:t>
            </w:r>
            <w:r>
              <w:rPr>
                <w:rFonts w:cs="Arial"/>
                <w:bCs/>
                <w:color w:val="000000"/>
                <w:szCs w:val="14"/>
              </w:rPr>
              <w:t xml:space="preserve">) złożonej za miesiąc, którego niniejsza deklaracja </w:t>
            </w:r>
            <w:r w:rsidR="00787A60">
              <w:rPr>
                <w:rFonts w:cs="Arial"/>
                <w:bCs/>
                <w:color w:val="000000"/>
                <w:szCs w:val="14"/>
              </w:rPr>
              <w:t xml:space="preserve">              </w:t>
            </w:r>
            <w:r>
              <w:rPr>
                <w:rFonts w:cs="Arial"/>
                <w:bCs/>
                <w:color w:val="000000"/>
                <w:szCs w:val="14"/>
              </w:rPr>
              <w:t>dotyczy.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73396" w14:textId="77777777" w:rsidR="00516E1C" w:rsidRDefault="00516E1C">
            <w:pPr>
              <w:spacing w:line="288" w:lineRule="auto"/>
              <w:jc w:val="both"/>
              <w:rPr>
                <w:rFonts w:cs="Arial"/>
                <w:bCs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</w:t>
            </w:r>
            <w:r w:rsidR="00790601">
              <w:rPr>
                <w:rFonts w:cs="Arial"/>
                <w:b/>
                <w:color w:val="000000"/>
                <w:szCs w:val="14"/>
              </w:rPr>
              <w:t>5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3AD2AB01" w14:textId="77777777" w:rsidR="00516E1C" w:rsidRDefault="00516E1C">
            <w:pPr>
              <w:spacing w:line="288" w:lineRule="auto"/>
              <w:jc w:val="right"/>
              <w:rPr>
                <w:rFonts w:cs="Arial"/>
                <w:bCs/>
                <w:color w:val="000000"/>
                <w:szCs w:val="14"/>
              </w:rPr>
            </w:pPr>
            <w:r>
              <w:rPr>
                <w:rFonts w:cs="Arial"/>
                <w:bCs/>
                <w:color w:val="000000"/>
                <w:szCs w:val="14"/>
              </w:rPr>
              <w:t>zł</w:t>
            </w:r>
          </w:p>
        </w:tc>
      </w:tr>
      <w:tr w:rsidR="00516E1C" w14:paraId="2D0AB3AA" w14:textId="77777777" w:rsidTr="001A65AF">
        <w:trPr>
          <w:cantSplit/>
          <w:trHeight w:hRule="exact" w:val="567"/>
        </w:trPr>
        <w:tc>
          <w:tcPr>
            <w:tcW w:w="7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2752C39A" w14:textId="77777777" w:rsidR="00516E1C" w:rsidRDefault="00516E1C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663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2D26A5B1" w14:textId="77777777" w:rsidR="00516E1C" w:rsidRDefault="00516E1C" w:rsidP="00265BEC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 xml:space="preserve">Podatek należny </w:t>
            </w:r>
          </w:p>
          <w:p w14:paraId="3EAF3A5D" w14:textId="77777777" w:rsidR="00516E1C" w:rsidRDefault="00516E1C" w:rsidP="00790601">
            <w:pPr>
              <w:spacing w:before="20"/>
              <w:jc w:val="both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Od kwoty z poz. 1</w:t>
            </w:r>
            <w:r w:rsidR="00790601">
              <w:rPr>
                <w:rFonts w:cs="Arial"/>
                <w:color w:val="000000"/>
                <w:szCs w:val="14"/>
              </w:rPr>
              <w:t>3</w:t>
            </w:r>
            <w:r>
              <w:rPr>
                <w:rFonts w:cs="Arial"/>
                <w:color w:val="000000"/>
                <w:szCs w:val="14"/>
              </w:rPr>
              <w:t xml:space="preserve"> należy odjąć sumę kwot z poz. 1</w:t>
            </w:r>
            <w:r w:rsidR="00790601">
              <w:rPr>
                <w:rFonts w:cs="Arial"/>
                <w:color w:val="000000"/>
                <w:szCs w:val="14"/>
              </w:rPr>
              <w:t>4</w:t>
            </w:r>
            <w:r>
              <w:rPr>
                <w:rFonts w:cs="Arial"/>
                <w:color w:val="000000"/>
                <w:szCs w:val="14"/>
              </w:rPr>
              <w:t xml:space="preserve"> i 1</w:t>
            </w:r>
            <w:r w:rsidR="00790601">
              <w:rPr>
                <w:rFonts w:cs="Arial"/>
                <w:color w:val="000000"/>
                <w:szCs w:val="14"/>
              </w:rPr>
              <w:t>5</w:t>
            </w:r>
            <w:r>
              <w:rPr>
                <w:rFonts w:cs="Arial"/>
                <w:color w:val="000000"/>
                <w:szCs w:val="14"/>
              </w:rPr>
              <w:t xml:space="preserve">; jeżeli różnica jest liczbą ujemną, należy </w:t>
            </w:r>
            <w:r w:rsidR="00787A60">
              <w:rPr>
                <w:rFonts w:cs="Arial"/>
                <w:color w:val="000000"/>
                <w:szCs w:val="14"/>
              </w:rPr>
              <w:t xml:space="preserve">                 </w:t>
            </w:r>
            <w:r>
              <w:rPr>
                <w:rFonts w:cs="Arial"/>
                <w:color w:val="000000"/>
                <w:szCs w:val="14"/>
              </w:rPr>
              <w:t>wpisać 0.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ECB10" w14:textId="77777777" w:rsidR="00516E1C" w:rsidRDefault="00790601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16</w:t>
            </w:r>
            <w:r w:rsidR="00516E1C"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46A11761" w14:textId="77777777" w:rsidR="00516E1C" w:rsidRDefault="00516E1C">
            <w:pPr>
              <w:spacing w:line="288" w:lineRule="auto"/>
              <w:jc w:val="right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516E1C" w14:paraId="16B8CC7E" w14:textId="77777777" w:rsidTr="001A65AF">
        <w:trPr>
          <w:cantSplit/>
          <w:trHeight w:hRule="exact" w:val="567"/>
        </w:trPr>
        <w:tc>
          <w:tcPr>
            <w:tcW w:w="709" w:type="dxa"/>
            <w:gridSpan w:val="2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</w:tcPr>
          <w:p w14:paraId="0E9B48EB" w14:textId="77777777" w:rsidR="00516E1C" w:rsidRDefault="00516E1C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6633" w:type="dxa"/>
            <w:gridSpan w:val="2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</w:tcPr>
          <w:p w14:paraId="76490FC6" w14:textId="77777777" w:rsidR="00516E1C" w:rsidRDefault="00516E1C" w:rsidP="00265BEC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Nadwyżka (Nadwyżka przedpłaty – w przypadku produkcji poza składem podatkowym)</w:t>
            </w:r>
          </w:p>
          <w:p w14:paraId="6BEF05CE" w14:textId="77777777" w:rsidR="008F0263" w:rsidRPr="008F0263" w:rsidRDefault="00516E1C" w:rsidP="00255454">
            <w:pPr>
              <w:spacing w:before="20"/>
              <w:jc w:val="both"/>
              <w:rPr>
                <w:rFonts w:cs="Arial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Od sumy kwot z poz. 1</w:t>
            </w:r>
            <w:r w:rsidR="00790601">
              <w:rPr>
                <w:rFonts w:cs="Arial"/>
                <w:color w:val="000000"/>
                <w:szCs w:val="14"/>
              </w:rPr>
              <w:t>4</w:t>
            </w:r>
            <w:r>
              <w:rPr>
                <w:rFonts w:cs="Arial"/>
                <w:color w:val="000000"/>
                <w:szCs w:val="14"/>
              </w:rPr>
              <w:t xml:space="preserve"> i 1</w:t>
            </w:r>
            <w:r w:rsidR="00790601">
              <w:rPr>
                <w:rFonts w:cs="Arial"/>
                <w:color w:val="000000"/>
                <w:szCs w:val="14"/>
              </w:rPr>
              <w:t>5</w:t>
            </w:r>
            <w:r>
              <w:rPr>
                <w:rFonts w:cs="Arial"/>
                <w:color w:val="000000"/>
                <w:szCs w:val="14"/>
              </w:rPr>
              <w:t xml:space="preserve"> należy odjąć kwotę z poz. 1</w:t>
            </w:r>
            <w:r w:rsidR="00790601">
              <w:rPr>
                <w:rFonts w:cs="Arial"/>
                <w:color w:val="000000"/>
                <w:szCs w:val="14"/>
              </w:rPr>
              <w:t>3</w:t>
            </w:r>
            <w:r>
              <w:rPr>
                <w:rFonts w:cs="Arial"/>
                <w:color w:val="000000"/>
                <w:szCs w:val="14"/>
              </w:rPr>
              <w:t>; jeżeli różnica jest liczbą ujemną, należy</w:t>
            </w:r>
            <w:r w:rsidR="00787A60">
              <w:rPr>
                <w:rFonts w:cs="Arial"/>
                <w:color w:val="000000"/>
                <w:szCs w:val="14"/>
              </w:rPr>
              <w:t xml:space="preserve">                </w:t>
            </w:r>
            <w:r>
              <w:rPr>
                <w:rFonts w:cs="Arial"/>
                <w:color w:val="000000"/>
                <w:szCs w:val="14"/>
              </w:rPr>
              <w:t xml:space="preserve"> wpisać 0.</w:t>
            </w:r>
            <w:r w:rsidR="00725062">
              <w:rPr>
                <w:rFonts w:cs="Arial"/>
                <w:szCs w:val="14"/>
              </w:rPr>
              <w:tab/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BBE98CF" w14:textId="77777777" w:rsidR="00516E1C" w:rsidRDefault="00790601" w:rsidP="00516E1C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17</w:t>
            </w:r>
            <w:r w:rsidR="00516E1C"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69F92978" w14:textId="77777777" w:rsidR="005B56E6" w:rsidRPr="005B56E6" w:rsidRDefault="00516E1C" w:rsidP="00787A60">
            <w:pPr>
              <w:spacing w:line="288" w:lineRule="auto"/>
              <w:jc w:val="right"/>
              <w:rPr>
                <w:rFonts w:cs="Arial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</w:tbl>
    <w:p w14:paraId="4A89C6D4" w14:textId="77777777" w:rsidR="00CC026B" w:rsidRDefault="00CC026B">
      <w:pPr>
        <w:pStyle w:val="Nagwek2"/>
        <w:rPr>
          <w:color w:val="000000"/>
        </w:rPr>
        <w:sectPr w:rsidR="00CC026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1134" w:right="567" w:bottom="1418" w:left="851" w:header="709" w:footer="709" w:gutter="0"/>
          <w:cols w:space="708"/>
          <w:docGrid w:linePitch="360"/>
        </w:sect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1417"/>
        <w:gridCol w:w="2127"/>
        <w:gridCol w:w="1843"/>
        <w:gridCol w:w="1984"/>
        <w:gridCol w:w="2785"/>
      </w:tblGrid>
      <w:tr w:rsidR="00CC026B" w14:paraId="11C418A3" w14:textId="77777777" w:rsidTr="00487A0D">
        <w:trPr>
          <w:cantSplit/>
          <w:trHeight w:val="340"/>
        </w:trPr>
        <w:tc>
          <w:tcPr>
            <w:tcW w:w="10582" w:type="dxa"/>
            <w:gridSpan w:val="6"/>
            <w:tcBorders>
              <w:top w:val="double" w:sz="4" w:space="0" w:color="auto"/>
              <w:bottom w:val="nil"/>
            </w:tcBorders>
            <w:shd w:val="clear" w:color="auto" w:fill="D9D9D9"/>
          </w:tcPr>
          <w:p w14:paraId="229D90AE" w14:textId="77777777" w:rsidR="00CC026B" w:rsidRDefault="00CC026B" w:rsidP="00BE314B">
            <w:pPr>
              <w:pStyle w:val="Nagwek2"/>
              <w:rPr>
                <w:color w:val="000000"/>
              </w:rPr>
            </w:pPr>
            <w:r>
              <w:rPr>
                <w:color w:val="000000"/>
              </w:rPr>
              <w:lastRenderedPageBreak/>
              <w:t>E. INFORMACJA O WPŁAT</w:t>
            </w:r>
            <w:r w:rsidR="00BE314B">
              <w:rPr>
                <w:color w:val="000000"/>
              </w:rPr>
              <w:t>ACH</w:t>
            </w:r>
            <w:r>
              <w:rPr>
                <w:color w:val="000000"/>
              </w:rPr>
              <w:t xml:space="preserve"> DZIENNYCH</w:t>
            </w:r>
          </w:p>
        </w:tc>
      </w:tr>
      <w:tr w:rsidR="00CC026B" w:rsidRPr="00372B5F" w14:paraId="3A20DFDB" w14:textId="77777777" w:rsidTr="00CE4A32">
        <w:trPr>
          <w:cantSplit/>
          <w:trHeight w:val="50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AF1EC40" w14:textId="77777777" w:rsidR="00CC026B" w:rsidRPr="00372B5F" w:rsidRDefault="00CC026B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372B5F">
              <w:rPr>
                <w:rFonts w:cs="Arial"/>
                <w:b/>
                <w:color w:val="000000"/>
                <w:szCs w:val="14"/>
              </w:rPr>
              <w:t>Lp.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E010E39" w14:textId="77777777" w:rsidR="00CC026B" w:rsidRPr="00372B5F" w:rsidRDefault="00CC026B">
            <w:pPr>
              <w:pStyle w:val="Nagwek5"/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372B5F">
              <w:rPr>
                <w:rFonts w:cs="Arial"/>
                <w:color w:val="000000"/>
                <w:sz w:val="14"/>
                <w:szCs w:val="14"/>
              </w:rPr>
              <w:t>Data powstania obowiązku podatkowego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98B5250" w14:textId="77777777" w:rsidR="00CC026B" w:rsidRPr="00372B5F" w:rsidRDefault="00042715" w:rsidP="00D05A76">
            <w:pPr>
              <w:pStyle w:val="Nagwek5"/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372B5F">
              <w:rPr>
                <w:rFonts w:cs="Arial"/>
                <w:color w:val="000000"/>
                <w:sz w:val="14"/>
                <w:szCs w:val="14"/>
              </w:rPr>
              <w:t>P</w:t>
            </w:r>
            <w:r w:rsidR="00CC026B" w:rsidRPr="00372B5F">
              <w:rPr>
                <w:rFonts w:cs="Arial"/>
                <w:color w:val="000000"/>
                <w:sz w:val="14"/>
                <w:szCs w:val="14"/>
              </w:rPr>
              <w:t>odat</w:t>
            </w:r>
            <w:r w:rsidRPr="00372B5F">
              <w:rPr>
                <w:rFonts w:cs="Arial"/>
                <w:color w:val="000000"/>
                <w:sz w:val="14"/>
                <w:szCs w:val="14"/>
              </w:rPr>
              <w:t>e</w:t>
            </w:r>
            <w:r w:rsidR="00CC026B" w:rsidRPr="00372B5F">
              <w:rPr>
                <w:rFonts w:cs="Arial"/>
                <w:color w:val="000000"/>
                <w:sz w:val="14"/>
                <w:szCs w:val="14"/>
              </w:rPr>
              <w:t>k akcyzow</w:t>
            </w:r>
            <w:r w:rsidRPr="00372B5F">
              <w:rPr>
                <w:rFonts w:cs="Arial"/>
                <w:color w:val="000000"/>
                <w:sz w:val="14"/>
                <w:szCs w:val="14"/>
              </w:rPr>
              <w:t>y</w:t>
            </w:r>
            <w:r w:rsidR="00CC026B" w:rsidRPr="00372B5F">
              <w:rPr>
                <w:rFonts w:cs="Arial"/>
                <w:color w:val="000000"/>
                <w:sz w:val="14"/>
                <w:szCs w:val="14"/>
              </w:rPr>
              <w:t xml:space="preserve"> z dnia powstania obowiązku podatkowego</w:t>
            </w:r>
            <w:r w:rsidR="00526E52" w:rsidRPr="00372B5F">
              <w:rPr>
                <w:rFonts w:cs="Arial"/>
                <w:color w:val="000000"/>
                <w:sz w:val="14"/>
                <w:szCs w:val="14"/>
              </w:rPr>
              <w:t xml:space="preserve"> </w:t>
            </w:r>
            <w:r w:rsidR="00093193" w:rsidRPr="00372B5F">
              <w:rPr>
                <w:rFonts w:cs="Arial"/>
                <w:sz w:val="14"/>
                <w:szCs w:val="14"/>
              </w:rPr>
              <w:t>(</w:t>
            </w:r>
            <w:r w:rsidR="00526E52" w:rsidRPr="00372B5F">
              <w:rPr>
                <w:rFonts w:cs="Arial"/>
                <w:sz w:val="14"/>
                <w:szCs w:val="14"/>
              </w:rPr>
              <w:t>pomniejszon</w:t>
            </w:r>
            <w:r w:rsidRPr="00372B5F">
              <w:rPr>
                <w:rFonts w:cs="Arial"/>
                <w:sz w:val="14"/>
                <w:szCs w:val="14"/>
              </w:rPr>
              <w:t>y</w:t>
            </w:r>
            <w:r w:rsidR="00526E52" w:rsidRPr="00372B5F">
              <w:rPr>
                <w:rFonts w:cs="Arial"/>
                <w:sz w:val="14"/>
                <w:szCs w:val="14"/>
              </w:rPr>
              <w:t xml:space="preserve"> o przysługujące </w:t>
            </w:r>
            <w:r w:rsidR="00787A60">
              <w:rPr>
                <w:rFonts w:cs="Arial"/>
                <w:sz w:val="14"/>
                <w:szCs w:val="14"/>
              </w:rPr>
              <w:t>z</w:t>
            </w:r>
            <w:r w:rsidR="00526E52" w:rsidRPr="00372B5F">
              <w:rPr>
                <w:rFonts w:cs="Arial"/>
                <w:sz w:val="14"/>
                <w:szCs w:val="14"/>
              </w:rPr>
              <w:t>wolnienia</w:t>
            </w:r>
            <w:r w:rsidR="00787A60">
              <w:rPr>
                <w:rFonts w:cs="Arial"/>
                <w:sz w:val="14"/>
                <w:szCs w:val="14"/>
              </w:rPr>
              <w:t xml:space="preserve">             </w:t>
            </w:r>
            <w:r w:rsidR="00526E52" w:rsidRPr="00372B5F">
              <w:rPr>
                <w:rFonts w:cs="Arial"/>
                <w:sz w:val="14"/>
                <w:szCs w:val="14"/>
              </w:rPr>
              <w:t xml:space="preserve"> i obniżenia</w:t>
            </w:r>
            <w:r w:rsidR="00093193" w:rsidRPr="00372B5F">
              <w:rPr>
                <w:rFonts w:cs="Arial"/>
                <w:sz w:val="14"/>
                <w:szCs w:val="14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0E183FA" w14:textId="77777777" w:rsidR="00CC026B" w:rsidRPr="00372B5F" w:rsidRDefault="00CC026B">
            <w:pPr>
              <w:pStyle w:val="Nagwek5"/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372B5F">
              <w:rPr>
                <w:rFonts w:cs="Arial"/>
                <w:color w:val="000000"/>
                <w:sz w:val="14"/>
                <w:szCs w:val="14"/>
              </w:rPr>
              <w:t>Data dokonania wpłaty dziennej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6910182" w14:textId="77777777" w:rsidR="00306C83" w:rsidRPr="00372B5F" w:rsidRDefault="00042715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372B5F">
              <w:rPr>
                <w:rFonts w:cs="Arial"/>
                <w:b/>
                <w:color w:val="000000"/>
                <w:szCs w:val="14"/>
              </w:rPr>
              <w:t>N</w:t>
            </w:r>
            <w:r w:rsidR="00CC026B" w:rsidRPr="00372B5F">
              <w:rPr>
                <w:rFonts w:cs="Arial"/>
                <w:b/>
                <w:color w:val="000000"/>
                <w:szCs w:val="14"/>
              </w:rPr>
              <w:t>adwyżk</w:t>
            </w:r>
            <w:r w:rsidRPr="00372B5F">
              <w:rPr>
                <w:rFonts w:cs="Arial"/>
                <w:b/>
                <w:color w:val="000000"/>
                <w:szCs w:val="14"/>
              </w:rPr>
              <w:t>a</w:t>
            </w:r>
            <w:r w:rsidR="00CC026B" w:rsidRPr="00372B5F">
              <w:rPr>
                <w:rFonts w:cs="Arial"/>
                <w:b/>
                <w:color w:val="000000"/>
                <w:szCs w:val="14"/>
              </w:rPr>
              <w:t xml:space="preserve"> wpłat </w:t>
            </w:r>
          </w:p>
          <w:p w14:paraId="43F3C373" w14:textId="77777777" w:rsidR="00CC026B" w:rsidRPr="00372B5F" w:rsidRDefault="00CC026B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372B5F">
              <w:rPr>
                <w:rFonts w:cs="Arial"/>
                <w:b/>
                <w:color w:val="000000"/>
                <w:szCs w:val="14"/>
              </w:rPr>
              <w:t>z poprzedniej deklaracji zaliczona na poczet wpłat dziennych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99DE9D7" w14:textId="77777777" w:rsidR="00CC026B" w:rsidRPr="00372B5F" w:rsidRDefault="00042715" w:rsidP="00D05A76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372B5F">
              <w:rPr>
                <w:rFonts w:cs="Arial"/>
                <w:b/>
                <w:color w:val="000000"/>
                <w:szCs w:val="14"/>
              </w:rPr>
              <w:t>D</w:t>
            </w:r>
            <w:r w:rsidR="00CC026B" w:rsidRPr="00372B5F">
              <w:rPr>
                <w:rFonts w:cs="Arial"/>
                <w:b/>
                <w:color w:val="000000"/>
                <w:szCs w:val="14"/>
              </w:rPr>
              <w:t>okonan</w:t>
            </w:r>
            <w:r w:rsidRPr="00372B5F">
              <w:rPr>
                <w:rFonts w:cs="Arial"/>
                <w:b/>
                <w:color w:val="000000"/>
                <w:szCs w:val="14"/>
              </w:rPr>
              <w:t>a</w:t>
            </w:r>
            <w:r w:rsidR="00CC026B" w:rsidRPr="00372B5F">
              <w:rPr>
                <w:rFonts w:cs="Arial"/>
                <w:b/>
                <w:color w:val="000000"/>
                <w:szCs w:val="14"/>
              </w:rPr>
              <w:t xml:space="preserve"> wpłat</w:t>
            </w:r>
            <w:r w:rsidRPr="00372B5F">
              <w:rPr>
                <w:rFonts w:cs="Arial"/>
                <w:b/>
                <w:color w:val="000000"/>
                <w:szCs w:val="14"/>
              </w:rPr>
              <w:t>a</w:t>
            </w:r>
            <w:r w:rsidR="00CC026B" w:rsidRPr="00372B5F">
              <w:rPr>
                <w:rFonts w:cs="Arial"/>
                <w:b/>
                <w:color w:val="000000"/>
                <w:szCs w:val="14"/>
              </w:rPr>
              <w:t xml:space="preserve"> dzienn</w:t>
            </w:r>
            <w:r w:rsidRPr="00372B5F">
              <w:rPr>
                <w:rFonts w:cs="Arial"/>
                <w:b/>
                <w:color w:val="000000"/>
                <w:szCs w:val="14"/>
              </w:rPr>
              <w:t>a</w:t>
            </w:r>
          </w:p>
        </w:tc>
      </w:tr>
      <w:tr w:rsidR="00CC026B" w:rsidRPr="00372B5F" w14:paraId="049A4D60" w14:textId="77777777" w:rsidTr="00CE4A32">
        <w:trPr>
          <w:cantSplit/>
          <w:trHeight w:hRule="exact" w:val="17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A38AD0D" w14:textId="77777777" w:rsidR="00CC026B" w:rsidRPr="00372B5F" w:rsidRDefault="00CC026B">
            <w:pPr>
              <w:spacing w:line="288" w:lineRule="auto"/>
              <w:jc w:val="center"/>
              <w:rPr>
                <w:rFonts w:cs="Arial"/>
                <w:b/>
                <w:color w:val="000000"/>
                <w:szCs w:val="14"/>
              </w:rPr>
            </w:pPr>
            <w:r w:rsidRPr="00372B5F">
              <w:rPr>
                <w:rFonts w:cs="Arial"/>
                <w:b/>
                <w:color w:val="000000"/>
                <w:szCs w:val="14"/>
              </w:rPr>
              <w:t>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B53930F" w14:textId="77777777" w:rsidR="00CC026B" w:rsidRPr="00372B5F" w:rsidRDefault="00CC026B">
            <w:pPr>
              <w:pStyle w:val="Nagwek5"/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372B5F">
              <w:rPr>
                <w:rFonts w:cs="Arial"/>
                <w:color w:val="000000"/>
                <w:sz w:val="14"/>
                <w:szCs w:val="14"/>
              </w:rPr>
              <w:t>b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03D56EE" w14:textId="77777777" w:rsidR="00CC026B" w:rsidRPr="00372B5F" w:rsidRDefault="00CC026B">
            <w:pPr>
              <w:pStyle w:val="Nagwek5"/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372B5F">
              <w:rPr>
                <w:rFonts w:cs="Arial"/>
                <w:color w:val="000000"/>
                <w:sz w:val="14"/>
                <w:szCs w:val="14"/>
              </w:rPr>
              <w:t>c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C3CAFF1" w14:textId="77777777" w:rsidR="00CC026B" w:rsidRPr="00372B5F" w:rsidRDefault="00CC026B">
            <w:pPr>
              <w:pStyle w:val="Nagwek5"/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372B5F">
              <w:rPr>
                <w:rFonts w:cs="Arial"/>
                <w:color w:val="000000"/>
                <w:sz w:val="14"/>
                <w:szCs w:val="14"/>
              </w:rPr>
              <w:t>d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F369554" w14:textId="77777777" w:rsidR="00CC026B" w:rsidRPr="00372B5F" w:rsidRDefault="00CC026B">
            <w:pPr>
              <w:spacing w:line="288" w:lineRule="auto"/>
              <w:jc w:val="center"/>
              <w:rPr>
                <w:rFonts w:cs="Arial"/>
                <w:b/>
                <w:color w:val="000000"/>
                <w:szCs w:val="14"/>
              </w:rPr>
            </w:pPr>
            <w:r w:rsidRPr="00372B5F">
              <w:rPr>
                <w:rFonts w:cs="Arial"/>
                <w:b/>
                <w:color w:val="000000"/>
                <w:szCs w:val="14"/>
              </w:rPr>
              <w:t>e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C0B9D32" w14:textId="77777777" w:rsidR="00CC026B" w:rsidRPr="00372B5F" w:rsidRDefault="00CC026B">
            <w:pPr>
              <w:spacing w:line="288" w:lineRule="auto"/>
              <w:jc w:val="center"/>
              <w:rPr>
                <w:rFonts w:cs="Arial"/>
                <w:b/>
                <w:color w:val="000000"/>
                <w:szCs w:val="14"/>
              </w:rPr>
            </w:pPr>
            <w:r w:rsidRPr="00372B5F">
              <w:rPr>
                <w:rFonts w:cs="Arial"/>
                <w:b/>
                <w:color w:val="000000"/>
                <w:szCs w:val="14"/>
              </w:rPr>
              <w:t>f</w:t>
            </w:r>
          </w:p>
        </w:tc>
      </w:tr>
      <w:tr w:rsidR="00CC026B" w14:paraId="1A80F458" w14:textId="77777777" w:rsidTr="00CE4A32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716EB" w14:textId="77777777" w:rsidR="00CC026B" w:rsidRDefault="00CC026B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7144D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2D37F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6F687CFC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68FC530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C7CCF" w14:textId="77777777" w:rsidR="00CC026B" w:rsidRDefault="00790601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20</w:t>
            </w:r>
            <w:r w:rsidR="00CC026B"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CD7C8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790601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680EF18A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0552BD4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F1EAE" w14:textId="77777777" w:rsidR="00CC026B" w:rsidRDefault="00CC026B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790601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6DC90207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35FBA75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6F45DD21" w14:textId="77777777" w:rsidTr="00CE4A32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AA5A4" w14:textId="77777777" w:rsidR="00CC026B" w:rsidRDefault="00CC026B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15DF7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2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EC152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2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1CEB328B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5FECA7A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A64D8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2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B60A1" w14:textId="77777777" w:rsidR="00CC026B" w:rsidRDefault="00CC026B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790601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01E6AFC6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9F1E3A6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70AEF" w14:textId="77777777" w:rsidR="00CC026B" w:rsidRDefault="00CC026B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790601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4C2B4310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2B89C03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44660EF3" w14:textId="77777777" w:rsidTr="00CE4A32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1241C" w14:textId="77777777" w:rsidR="00CC026B" w:rsidRDefault="00CC026B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34061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2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9ACE5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2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578A9725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AD54AFE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AE955" w14:textId="77777777" w:rsidR="00CC026B" w:rsidRDefault="00790601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30</w:t>
            </w:r>
            <w:r w:rsidR="00CC026B"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653D9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3</w:t>
            </w:r>
            <w:r w:rsidR="00790601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098B69E0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4697923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9077D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3</w:t>
            </w:r>
            <w:r w:rsidR="00790601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7B80FCBB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E6C863A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0E1ADD23" w14:textId="77777777" w:rsidTr="00CE4A32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85CBE" w14:textId="77777777" w:rsidR="00CC026B" w:rsidRDefault="00CC026B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A9E0B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3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DEE9B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3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02776549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975651B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49081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3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89196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3</w:t>
            </w:r>
            <w:r w:rsidR="00790601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6A95F078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53728A7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F4838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3</w:t>
            </w:r>
            <w:r w:rsidR="00790601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4B222CA3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</w:p>
          <w:p w14:paraId="79174E11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738C3772" w14:textId="77777777" w:rsidTr="00CE4A32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23E0A" w14:textId="77777777" w:rsidR="00CC026B" w:rsidRDefault="00CC026B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2D38E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3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AEB31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3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3D4D9343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41750B9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0ABCF" w14:textId="77777777" w:rsidR="00CC026B" w:rsidRDefault="00790601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40</w:t>
            </w:r>
            <w:r w:rsidR="00CC026B"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C25E6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4</w:t>
            </w:r>
            <w:r w:rsidR="00790601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1056D295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DD95280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EF76E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4</w:t>
            </w:r>
            <w:r w:rsidR="00790601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1BA7056A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1876DCD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10F70A1A" w14:textId="77777777" w:rsidTr="00CE4A32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818DB" w14:textId="77777777" w:rsidR="00CC026B" w:rsidRDefault="00CC026B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E80EC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4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49EC6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4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108BDEE2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0F24C7B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CF65B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4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3DB92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4</w:t>
            </w:r>
            <w:r w:rsidR="00790601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4D7B5A10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03AF27B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503EB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4</w:t>
            </w:r>
            <w:r w:rsidR="00790601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642420CA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90ADE17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415663D3" w14:textId="77777777" w:rsidTr="00CE4A32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B3094" w14:textId="77777777" w:rsidR="00CC026B" w:rsidRDefault="00CC026B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39342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4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4F743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4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270E863B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3404472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EC067" w14:textId="77777777" w:rsidR="00CC026B" w:rsidRDefault="00790601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50</w:t>
            </w:r>
            <w:r w:rsidR="00CC026B"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7F3FB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5</w:t>
            </w:r>
            <w:r w:rsidR="00790601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12D79F61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50A12BE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E004E" w14:textId="77777777" w:rsidR="00CC026B" w:rsidRDefault="00CC026B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5</w:t>
            </w:r>
            <w:r w:rsidR="00790601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62DE7EC9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CB2C5AE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128540C4" w14:textId="77777777" w:rsidTr="00CE4A32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077A9" w14:textId="77777777" w:rsidR="00CC026B" w:rsidRDefault="00CC026B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B585A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5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932E3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5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34E1FF2A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D06B9C9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23174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5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01C62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5</w:t>
            </w:r>
            <w:r w:rsidR="00790601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164DD55D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2FF0AA1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7A505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5</w:t>
            </w:r>
            <w:r w:rsidR="00790601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5092852F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00C4A25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45C2B1B5" w14:textId="77777777" w:rsidTr="00CE4A32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25215" w14:textId="77777777" w:rsidR="00CC026B" w:rsidRDefault="00CC026B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3AFEA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5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09E5D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5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6B284760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34715CE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C30EA" w14:textId="77777777" w:rsidR="00CC026B" w:rsidRDefault="00790601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60</w:t>
            </w:r>
            <w:r w:rsidR="00CC026B"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D59E0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6</w:t>
            </w:r>
            <w:r w:rsidR="00790601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2EBDC131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0A92DF9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573A3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6</w:t>
            </w:r>
            <w:r w:rsidR="00790601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2A420750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21F4C66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468AE324" w14:textId="77777777" w:rsidTr="00CE4A32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83FA0" w14:textId="77777777" w:rsidR="00CC026B" w:rsidRDefault="00CC026B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DB2EA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6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5BA63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6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27AC39B7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52EDB7A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6A16D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6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B9EBA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6</w:t>
            </w:r>
            <w:r w:rsidR="00790601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77550E06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507EED3" w14:textId="77777777" w:rsidR="00CC026B" w:rsidRDefault="00790601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</w:t>
            </w:r>
            <w:r w:rsidR="00CC026B">
              <w:rPr>
                <w:rFonts w:cs="Arial"/>
                <w:color w:val="000000"/>
                <w:szCs w:val="14"/>
              </w:rPr>
              <w:t>ł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1C4D4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6</w:t>
            </w:r>
            <w:r w:rsidR="00790601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7DC8F159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0DFD8BF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28139447" w14:textId="77777777" w:rsidTr="00CE4A32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8A80E" w14:textId="77777777" w:rsidR="00CC026B" w:rsidRDefault="00CC026B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401F7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6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C5B9C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6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74F36BAD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976BD4A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89A06" w14:textId="77777777" w:rsidR="00CC026B" w:rsidRDefault="00790601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70</w:t>
            </w:r>
            <w:r w:rsidR="00CC026B"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99F5C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7</w:t>
            </w:r>
            <w:r w:rsidR="00790601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62737BB0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35D0507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69B36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7</w:t>
            </w:r>
            <w:r w:rsidR="00790601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06CD2CE7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8405BEF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22EF5C59" w14:textId="77777777" w:rsidTr="00CE4A32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C20F7" w14:textId="77777777" w:rsidR="00CC026B" w:rsidRDefault="00CC026B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96DE9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7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A56BE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7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56DE7B5B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02F4513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9BCC6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7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BCDB8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7</w:t>
            </w:r>
            <w:r w:rsidR="00790601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6C200B38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45B5B75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05192" w14:textId="77777777" w:rsidR="00CC026B" w:rsidRDefault="00CC026B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7</w:t>
            </w:r>
            <w:r w:rsidR="00790601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55D64579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8342154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210B3D88" w14:textId="77777777" w:rsidTr="00CE4A32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68B16" w14:textId="77777777" w:rsidR="00CC026B" w:rsidRDefault="00CC026B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2B325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7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F585A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7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7B0D3A3A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57FB27D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F4325" w14:textId="77777777" w:rsidR="00CC026B" w:rsidRDefault="00790601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80</w:t>
            </w:r>
            <w:r w:rsidR="00CC026B"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FC532" w14:textId="77777777" w:rsidR="00CC026B" w:rsidRDefault="00CC026B" w:rsidP="00E621FC">
            <w:pPr>
              <w:jc w:val="both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8</w:t>
            </w:r>
            <w:r w:rsidR="00790601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486CF870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3C266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8</w:t>
            </w:r>
            <w:r w:rsidR="00790601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34C57123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5921A64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5084A4B8" w14:textId="77777777" w:rsidTr="00CE4A32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43DA8" w14:textId="77777777" w:rsidR="00CC026B" w:rsidRDefault="00CC026B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E392A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8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3BFA5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8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1A3C1069" w14:textId="77777777" w:rsidR="00CC026B" w:rsidRDefault="00CC026B">
            <w:pPr>
              <w:rPr>
                <w:color w:val="000000"/>
              </w:rPr>
            </w:pPr>
          </w:p>
          <w:p w14:paraId="0D4E3C2D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74E63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8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6DCBE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8</w:t>
            </w:r>
            <w:r w:rsidR="00790601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06BF4862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3488588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79982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8</w:t>
            </w:r>
            <w:r w:rsidR="00790601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3008E7AB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0AC63FC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0F5180FA" w14:textId="77777777" w:rsidTr="00CE4A32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00F72" w14:textId="77777777" w:rsidR="00CC026B" w:rsidRDefault="00CC026B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D51C4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8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6C5BD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8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5F1CAF1D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A76C200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D6B5D" w14:textId="77777777" w:rsidR="00CC026B" w:rsidRDefault="00CC026B" w:rsidP="00336D49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9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0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CC82B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9</w:t>
            </w:r>
            <w:r w:rsidR="00790601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4E67FD5A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66F3679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96C16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9</w:t>
            </w:r>
            <w:r w:rsidR="00790601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7A0487AB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AD598BE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1B97C362" w14:textId="77777777" w:rsidTr="00CE4A32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DA307" w14:textId="77777777" w:rsidR="00CC026B" w:rsidRDefault="00CC026B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423D4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9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F3F26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9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07F68B6C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84F5008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DF350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9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C0493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9</w:t>
            </w:r>
            <w:r w:rsidR="00790601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5AB8644D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EECC333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96495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9</w:t>
            </w:r>
            <w:r w:rsidR="00790601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5F644EB7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62CB13A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79AE9018" w14:textId="77777777" w:rsidTr="00CE4A32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F3AC1" w14:textId="77777777" w:rsidR="00CC026B" w:rsidRDefault="00CC026B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DC1C6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9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FA397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9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70A3CFD0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7685759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BC3AD" w14:textId="77777777" w:rsidR="00CC026B" w:rsidRDefault="00790601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100</w:t>
            </w:r>
            <w:r w:rsidR="00CC026B"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EB596" w14:textId="77777777" w:rsidR="00CC026B" w:rsidRDefault="00CC026B" w:rsidP="00E621FC">
            <w:pPr>
              <w:jc w:val="both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10</w:t>
            </w:r>
            <w:r w:rsidR="00790601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1A49315B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73F30" w14:textId="77777777" w:rsidR="00CC026B" w:rsidRDefault="00CC026B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10</w:t>
            </w:r>
            <w:r w:rsidR="00790601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1C3FC0B9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4D13A18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1BD9514F" w14:textId="77777777" w:rsidTr="00CE4A32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ADFB5" w14:textId="77777777" w:rsidR="00CC026B" w:rsidRDefault="00CC026B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4E750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10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AC99E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10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6D459F44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2FBF10F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BA1F1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10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07E0D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10</w:t>
            </w:r>
            <w:r w:rsidR="00790601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34D0C151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7951F5C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0EB95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10</w:t>
            </w:r>
            <w:r w:rsidR="00790601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55BA80D4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EED2CB7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3A0A1148" w14:textId="77777777" w:rsidTr="00CE4A32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0FBAB" w14:textId="77777777" w:rsidR="00CC026B" w:rsidRDefault="00CC026B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3C342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10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6A9CC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10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1A9CC364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B00835C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C2475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1</w:t>
            </w:r>
            <w:r w:rsidR="00336D49">
              <w:rPr>
                <w:rFonts w:cs="Arial"/>
                <w:color w:val="000000"/>
                <w:sz w:val="14"/>
                <w:szCs w:val="14"/>
              </w:rPr>
              <w:t>0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F73A6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11</w:t>
            </w:r>
            <w:r w:rsidR="00790601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2294644C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1D88BE8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C0405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11</w:t>
            </w:r>
            <w:r w:rsidR="00790601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3FB30B42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2C3BBD7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457BB235" w14:textId="77777777" w:rsidTr="00CE4A32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5B965" w14:textId="77777777" w:rsidR="00CC026B" w:rsidRDefault="00CC026B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6210C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11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E9C88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11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7517D8B5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EE186A6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7618D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11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6307E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11</w:t>
            </w:r>
            <w:r w:rsidR="00790601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405F3C8C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0A29A7B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D2F70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11</w:t>
            </w:r>
            <w:r w:rsidR="00790601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29E18B7E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CB13644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02E9984A" w14:textId="77777777" w:rsidTr="00CE4A32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07D7C" w14:textId="77777777" w:rsidR="00CC026B" w:rsidRDefault="00CC026B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ADCE8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11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98878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11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51055BC7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59EC89E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341BF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20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E08E4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12</w:t>
            </w:r>
            <w:r w:rsidR="00790601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2B27D7C4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28D31E0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F36A3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12</w:t>
            </w:r>
            <w:r w:rsidR="00790601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5BA00A5E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5BA9B6E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1BE2631A" w14:textId="77777777" w:rsidTr="00CE4A32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413BE" w14:textId="77777777" w:rsidR="00CC026B" w:rsidRDefault="00CC026B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63718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12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C60BF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12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6B084EBC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8C169D9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684DE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12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42D16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12</w:t>
            </w:r>
            <w:r w:rsidR="00790601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4EE28952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3BAF0F1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A4BCF" w14:textId="77777777" w:rsidR="00CC026B" w:rsidRDefault="00CC026B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12</w:t>
            </w:r>
            <w:r w:rsidR="00790601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26FAFA26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55B5541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2A544CF1" w14:textId="77777777" w:rsidTr="00CE4A32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090AB" w14:textId="77777777" w:rsidR="00CC026B" w:rsidRDefault="00CC026B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AE11D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12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AEC13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12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4A1F8D3D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77A2C0F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91F8D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30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C57D6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13</w:t>
            </w:r>
            <w:r w:rsidR="00790601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5A0290FF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F8161D3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2B7AB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13</w:t>
            </w:r>
            <w:r w:rsidR="00790601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449CD0B2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EFF11A2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6CB215FE" w14:textId="77777777" w:rsidTr="00CE4A32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89243" w14:textId="77777777" w:rsidR="00CC026B" w:rsidRDefault="00CC026B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016F0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13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CE61B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13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7EC46974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00E8A90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6A73A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13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A5202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13</w:t>
            </w:r>
            <w:r w:rsidR="00790601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 xml:space="preserve">. </w:t>
            </w:r>
          </w:p>
          <w:p w14:paraId="5818ECD1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F4202D0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2CD31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13</w:t>
            </w:r>
            <w:r w:rsidR="00790601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79368C4A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CB0FBA1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405474E1" w14:textId="77777777" w:rsidTr="00CE4A32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2AE8F" w14:textId="77777777" w:rsidR="00CC026B" w:rsidRDefault="00CC026B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F4C0A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13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4D5ED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13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12CFCB14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8AE79E9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7A999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40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23723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14</w:t>
            </w:r>
            <w:r w:rsidR="00790601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198A0A6A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FBE5009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146B5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14</w:t>
            </w:r>
            <w:r w:rsidR="00790601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68D254A2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805C49C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</w:tbl>
    <w:p w14:paraId="0314BE46" w14:textId="77777777" w:rsidR="00CC026B" w:rsidRDefault="00CC026B">
      <w:pPr>
        <w:spacing w:line="288" w:lineRule="auto"/>
        <w:jc w:val="both"/>
        <w:rPr>
          <w:rFonts w:cs="Arial"/>
          <w:b/>
          <w:color w:val="000000"/>
          <w:szCs w:val="14"/>
        </w:rPr>
        <w:sectPr w:rsidR="00CC026B">
          <w:headerReference w:type="even" r:id="rId15"/>
          <w:headerReference w:type="default" r:id="rId16"/>
          <w:footerReference w:type="even" r:id="rId17"/>
          <w:type w:val="continuous"/>
          <w:pgSz w:w="11906" w:h="16838" w:code="9"/>
          <w:pgMar w:top="1134" w:right="567" w:bottom="1418" w:left="851" w:header="709" w:footer="709" w:gutter="0"/>
          <w:cols w:space="708"/>
          <w:docGrid w:linePitch="360"/>
        </w:sect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1417"/>
        <w:gridCol w:w="1843"/>
        <w:gridCol w:w="1701"/>
        <w:gridCol w:w="1985"/>
        <w:gridCol w:w="1530"/>
        <w:gridCol w:w="1680"/>
      </w:tblGrid>
      <w:tr w:rsidR="00CC026B" w14:paraId="799693B4" w14:textId="77777777" w:rsidTr="00CE4A32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4316F" w14:textId="77777777" w:rsidR="00CC026B" w:rsidRDefault="00CC026B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95D65" w14:textId="77777777" w:rsidR="00CC026B" w:rsidRDefault="00CC026B" w:rsidP="00DE7508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14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0D604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14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5A1F27A0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8400C99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043DD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14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85FE8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14</w:t>
            </w:r>
            <w:r w:rsidR="00790601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40743354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4E1F4A8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3B463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14</w:t>
            </w:r>
            <w:r w:rsidR="00790601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10DC0E43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51BE113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572CCCC3" w14:textId="77777777" w:rsidTr="00CE4A32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D5F9F" w14:textId="77777777" w:rsidR="00CC026B" w:rsidRDefault="00CC026B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A1AB9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14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FFB61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14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5BFB9FB6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F2B0379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12A8D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50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A24C9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15</w:t>
            </w:r>
            <w:r w:rsidR="00790601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56A20A63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17549DD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F6B38" w14:textId="77777777" w:rsidR="00CC026B" w:rsidRDefault="00CC026B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15</w:t>
            </w:r>
            <w:r w:rsidR="00790601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1DE10535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C918F21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3EAB11BF" w14:textId="77777777" w:rsidTr="00CE4A32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844A1" w14:textId="77777777" w:rsidR="00CC026B" w:rsidRDefault="00CC026B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DD4FD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15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0DB88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15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4202C05B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E9A35A0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841C5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15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00C24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15</w:t>
            </w:r>
            <w:r w:rsidR="00790601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086E9860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5D83F71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69E1B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15</w:t>
            </w:r>
            <w:r w:rsidR="00790601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2CEC334C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C78BB01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0AB24EA2" w14:textId="77777777" w:rsidTr="00CE4A32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493F1" w14:textId="77777777" w:rsidR="00CC026B" w:rsidRDefault="00CC026B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C704C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15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CF518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15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60435942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2C41404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0AB88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60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13E39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16</w:t>
            </w:r>
            <w:r w:rsidR="00790601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65BCE4ED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AA7383C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50B00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16</w:t>
            </w:r>
            <w:r w:rsidR="00790601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5423B120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84F0651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7A38532B" w14:textId="77777777" w:rsidTr="00CE4A32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F6468" w14:textId="77777777" w:rsidR="00CC026B" w:rsidRDefault="00CC026B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BD587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16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B7DAD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16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31912353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804F9F3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5AE1A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16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4F895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16</w:t>
            </w:r>
            <w:r w:rsidR="00790601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0A613D81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F813B61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FD6F3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16</w:t>
            </w:r>
            <w:r w:rsidR="00790601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5F75F288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AE62578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0833CF7D" w14:textId="77777777" w:rsidTr="00CE4A32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B8C02" w14:textId="77777777" w:rsidR="00CC026B" w:rsidRDefault="00CC026B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71E70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16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7963E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16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60CB7D0C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9891BDC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EB358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70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30A84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17</w:t>
            </w:r>
            <w:r w:rsidR="00790601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622731BC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4ABD397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0F69D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17</w:t>
            </w:r>
            <w:r w:rsidR="00790601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3761A5B3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81E9480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0A999686" w14:textId="77777777" w:rsidTr="00CE4A32">
        <w:trPr>
          <w:cantSplit/>
          <w:trHeight w:hRule="exact" w:val="510"/>
        </w:trPr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6ABB1D8" w14:textId="77777777" w:rsidR="009C08FD" w:rsidRDefault="00CC026B" w:rsidP="00AB1C3B">
            <w:pPr>
              <w:pStyle w:val="Nagwek5"/>
              <w:jc w:val="left"/>
              <w:rPr>
                <w:rFonts w:cs="Arial"/>
                <w:b w:val="0"/>
                <w:bCs/>
                <w:color w:val="000000"/>
                <w:sz w:val="14"/>
                <w:szCs w:val="14"/>
              </w:rPr>
            </w:pPr>
            <w:r w:rsidRPr="00D5760C">
              <w:rPr>
                <w:rFonts w:cs="Arial"/>
                <w:color w:val="000000"/>
                <w:sz w:val="14"/>
                <w:szCs w:val="14"/>
              </w:rPr>
              <w:t>Razem należn</w:t>
            </w:r>
            <w:r w:rsidR="00B0435A">
              <w:rPr>
                <w:rFonts w:cs="Arial"/>
                <w:color w:val="000000"/>
                <w:sz w:val="14"/>
                <w:szCs w:val="14"/>
              </w:rPr>
              <w:t>e</w:t>
            </w:r>
            <w:r w:rsidRPr="00D5760C">
              <w:rPr>
                <w:rFonts w:cs="Arial"/>
                <w:color w:val="000000"/>
                <w:sz w:val="14"/>
                <w:szCs w:val="14"/>
              </w:rPr>
              <w:t xml:space="preserve"> wpłat</w:t>
            </w:r>
            <w:r w:rsidR="00B0435A">
              <w:rPr>
                <w:rFonts w:cs="Arial"/>
                <w:color w:val="000000"/>
                <w:sz w:val="14"/>
                <w:szCs w:val="14"/>
              </w:rPr>
              <w:t>y</w:t>
            </w:r>
            <w:r w:rsidRPr="00D5760C">
              <w:rPr>
                <w:rFonts w:cs="Arial"/>
                <w:color w:val="000000"/>
                <w:sz w:val="14"/>
                <w:szCs w:val="14"/>
              </w:rPr>
              <w:t xml:space="preserve"> dzienn</w:t>
            </w:r>
            <w:r w:rsidR="00B0435A">
              <w:rPr>
                <w:rFonts w:cs="Arial"/>
                <w:color w:val="000000"/>
                <w:sz w:val="14"/>
                <w:szCs w:val="14"/>
              </w:rPr>
              <w:t>e</w:t>
            </w:r>
            <w:r w:rsidRPr="00D5760C">
              <w:rPr>
                <w:rFonts w:cs="Arial"/>
                <w:color w:val="000000"/>
                <w:sz w:val="14"/>
                <w:szCs w:val="14"/>
              </w:rPr>
              <w:t xml:space="preserve"> </w:t>
            </w:r>
            <w:r w:rsidRPr="001F7697">
              <w:rPr>
                <w:rFonts w:cs="Arial"/>
                <w:b w:val="0"/>
                <w:bCs/>
                <w:color w:val="000000"/>
                <w:sz w:val="14"/>
                <w:szCs w:val="14"/>
              </w:rPr>
              <w:t>(suma kwot</w:t>
            </w:r>
          </w:p>
          <w:p w14:paraId="43D29797" w14:textId="77777777" w:rsidR="00CC026B" w:rsidRPr="00D5760C" w:rsidRDefault="00CC026B" w:rsidP="00AB1C3B">
            <w:pPr>
              <w:pStyle w:val="Nagwek5"/>
              <w:jc w:val="left"/>
              <w:rPr>
                <w:rFonts w:cs="Arial"/>
                <w:color w:val="000000"/>
                <w:sz w:val="14"/>
                <w:szCs w:val="14"/>
              </w:rPr>
            </w:pPr>
            <w:r w:rsidRPr="001F7697">
              <w:rPr>
                <w:rFonts w:cs="Arial"/>
                <w:b w:val="0"/>
                <w:bCs/>
                <w:color w:val="000000"/>
                <w:sz w:val="14"/>
                <w:szCs w:val="14"/>
              </w:rPr>
              <w:t>z kolumny c)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E59D2" w14:textId="77777777" w:rsidR="00CC026B" w:rsidRDefault="00CC026B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17</w:t>
            </w:r>
            <w:r w:rsidR="00790601">
              <w:rPr>
                <w:rFonts w:cs="Arial"/>
                <w:b/>
                <w:color w:val="000000"/>
                <w:szCs w:val="14"/>
              </w:rPr>
              <w:t>3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1E98783A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A48FF9E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D833EBB" w14:textId="77777777" w:rsidR="00CC026B" w:rsidRDefault="00CC026B" w:rsidP="00787A60">
            <w:pPr>
              <w:pStyle w:val="Nagwek5"/>
              <w:jc w:val="left"/>
              <w:rPr>
                <w:rFonts w:cs="Arial"/>
                <w:b w:val="0"/>
                <w:color w:val="000000"/>
                <w:szCs w:val="14"/>
              </w:rPr>
            </w:pPr>
            <w:r w:rsidRPr="00D5760C">
              <w:rPr>
                <w:rFonts w:cs="Arial"/>
                <w:color w:val="000000"/>
                <w:sz w:val="14"/>
                <w:szCs w:val="14"/>
              </w:rPr>
              <w:t>Razem nadwyżk</w:t>
            </w:r>
            <w:r w:rsidR="00B0435A">
              <w:rPr>
                <w:rFonts w:cs="Arial"/>
                <w:color w:val="000000"/>
                <w:sz w:val="14"/>
                <w:szCs w:val="14"/>
              </w:rPr>
              <w:t>a</w:t>
            </w:r>
            <w:r w:rsidRPr="00D5760C">
              <w:rPr>
                <w:rFonts w:cs="Arial"/>
                <w:color w:val="000000"/>
                <w:sz w:val="14"/>
                <w:szCs w:val="14"/>
              </w:rPr>
              <w:t xml:space="preserve"> wpłat z poprzedniej deklaracji zaliczona na poczet wpłat dziennych </w:t>
            </w:r>
            <w:r w:rsidRPr="001F7697">
              <w:rPr>
                <w:rFonts w:cs="Arial"/>
                <w:b w:val="0"/>
                <w:bCs/>
                <w:color w:val="000000"/>
                <w:sz w:val="14"/>
                <w:szCs w:val="14"/>
              </w:rPr>
              <w:t xml:space="preserve">(suma kwot </w:t>
            </w:r>
            <w:r w:rsidR="009C08FD">
              <w:rPr>
                <w:rFonts w:cs="Arial"/>
                <w:b w:val="0"/>
                <w:bCs/>
                <w:color w:val="000000"/>
                <w:sz w:val="14"/>
                <w:szCs w:val="14"/>
              </w:rPr>
              <w:t xml:space="preserve"> </w:t>
            </w:r>
            <w:r w:rsidRPr="001F7697">
              <w:rPr>
                <w:rFonts w:cs="Arial"/>
                <w:b w:val="0"/>
                <w:bCs/>
                <w:color w:val="000000"/>
                <w:sz w:val="14"/>
                <w:szCs w:val="14"/>
              </w:rPr>
              <w:t>z kolumny e)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A647F" w14:textId="77777777" w:rsidR="00CC026B" w:rsidRDefault="00CC026B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17</w:t>
            </w:r>
            <w:r w:rsidR="00790601">
              <w:rPr>
                <w:rFonts w:cs="Arial"/>
                <w:b/>
                <w:color w:val="000000"/>
                <w:szCs w:val="14"/>
              </w:rPr>
              <w:t>4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7CBE50CC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C2E9B45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30774F8" w14:textId="77777777" w:rsidR="009C08FD" w:rsidRDefault="00CC026B">
            <w:pPr>
              <w:rPr>
                <w:rFonts w:cs="Arial"/>
                <w:bCs/>
                <w:color w:val="000000"/>
                <w:szCs w:val="14"/>
              </w:rPr>
            </w:pPr>
            <w:r w:rsidRPr="00D5760C">
              <w:rPr>
                <w:rFonts w:cs="Arial"/>
                <w:b/>
                <w:color w:val="000000"/>
                <w:szCs w:val="14"/>
              </w:rPr>
              <w:t>Razem dokonan</w:t>
            </w:r>
            <w:r w:rsidR="00B0435A">
              <w:rPr>
                <w:rFonts w:cs="Arial"/>
                <w:b/>
                <w:color w:val="000000"/>
                <w:szCs w:val="14"/>
              </w:rPr>
              <w:t>e</w:t>
            </w:r>
            <w:r w:rsidRPr="00D5760C">
              <w:rPr>
                <w:rFonts w:cs="Arial"/>
                <w:b/>
                <w:color w:val="000000"/>
                <w:szCs w:val="14"/>
              </w:rPr>
              <w:t xml:space="preserve"> wpłat</w:t>
            </w:r>
            <w:r w:rsidR="00B0435A">
              <w:rPr>
                <w:rFonts w:cs="Arial"/>
                <w:b/>
                <w:color w:val="000000"/>
                <w:szCs w:val="14"/>
              </w:rPr>
              <w:t>y</w:t>
            </w:r>
            <w:r w:rsidRPr="00D5760C">
              <w:rPr>
                <w:rFonts w:cs="Arial"/>
                <w:b/>
                <w:color w:val="000000"/>
                <w:szCs w:val="14"/>
              </w:rPr>
              <w:t xml:space="preserve"> dzienn</w:t>
            </w:r>
            <w:r w:rsidR="00B0435A">
              <w:rPr>
                <w:rFonts w:cs="Arial"/>
                <w:b/>
                <w:color w:val="000000"/>
                <w:szCs w:val="14"/>
              </w:rPr>
              <w:t>e</w:t>
            </w:r>
            <w:r w:rsidRPr="00D5760C">
              <w:rPr>
                <w:rFonts w:cs="Arial"/>
                <w:b/>
                <w:color w:val="000000"/>
                <w:szCs w:val="14"/>
              </w:rPr>
              <w:t xml:space="preserve"> </w:t>
            </w:r>
            <w:r w:rsidRPr="001F7697">
              <w:rPr>
                <w:rFonts w:cs="Arial"/>
                <w:bCs/>
                <w:color w:val="000000"/>
                <w:szCs w:val="14"/>
              </w:rPr>
              <w:t xml:space="preserve">(suma kwot </w:t>
            </w:r>
          </w:p>
          <w:p w14:paraId="201F0BD6" w14:textId="77777777" w:rsidR="00CC026B" w:rsidRPr="00D5760C" w:rsidRDefault="00CC026B">
            <w:pPr>
              <w:rPr>
                <w:rFonts w:cs="Arial"/>
                <w:b/>
                <w:color w:val="000000"/>
                <w:szCs w:val="14"/>
              </w:rPr>
            </w:pPr>
            <w:r w:rsidRPr="001F7697">
              <w:rPr>
                <w:rFonts w:cs="Arial"/>
                <w:bCs/>
                <w:color w:val="000000"/>
                <w:szCs w:val="14"/>
              </w:rPr>
              <w:t>z kolumny f)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15DDFE" w14:textId="77777777" w:rsidR="00CC026B" w:rsidRDefault="00CC026B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17</w:t>
            </w:r>
            <w:r w:rsidR="00790601">
              <w:rPr>
                <w:rFonts w:cs="Arial"/>
                <w:b/>
                <w:color w:val="000000"/>
                <w:szCs w:val="14"/>
              </w:rPr>
              <w:t>5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7BF23D86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72F3F3C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48B9D53F" w14:textId="77777777" w:rsidTr="00CE4A32">
        <w:trPr>
          <w:cantSplit/>
          <w:trHeight w:hRule="exact" w:val="510"/>
        </w:trPr>
        <w:tc>
          <w:tcPr>
            <w:tcW w:w="1843" w:type="dxa"/>
            <w:gridSpan w:val="2"/>
            <w:vMerge/>
            <w:tcBorders>
              <w:top w:val="single" w:sz="4" w:space="0" w:color="auto"/>
              <w:bottom w:val="double" w:sz="4" w:space="0" w:color="auto"/>
              <w:right w:val="nil"/>
            </w:tcBorders>
            <w:shd w:val="clear" w:color="auto" w:fill="D9D9D9"/>
          </w:tcPr>
          <w:p w14:paraId="41304F39" w14:textId="77777777" w:rsidR="00CC026B" w:rsidRDefault="00CC026B">
            <w:pPr>
              <w:pStyle w:val="Nagwek5"/>
              <w:rPr>
                <w:rFonts w:cs="Arial"/>
                <w:b w:val="0"/>
                <w:color w:val="000000"/>
                <w:sz w:val="14"/>
                <w:szCs w:val="1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D9D9D9"/>
          </w:tcPr>
          <w:p w14:paraId="755C0E8D" w14:textId="77777777" w:rsidR="00CC026B" w:rsidRDefault="00CC026B">
            <w:pPr>
              <w:pStyle w:val="Nagwek5"/>
              <w:rPr>
                <w:rFonts w:cs="Arial"/>
                <w:b w:val="0"/>
                <w:color w:val="000000"/>
                <w:sz w:val="14"/>
                <w:szCs w:val="1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nil"/>
            </w:tcBorders>
            <w:shd w:val="clear" w:color="auto" w:fill="D9D9D9"/>
          </w:tcPr>
          <w:p w14:paraId="67A7370C" w14:textId="77777777" w:rsidR="00CC026B" w:rsidRDefault="00CC026B">
            <w:pPr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D9D9D9"/>
          </w:tcPr>
          <w:p w14:paraId="14F7C312" w14:textId="77777777" w:rsidR="00CC026B" w:rsidRDefault="00CC026B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nil"/>
            </w:tcBorders>
            <w:shd w:val="clear" w:color="auto" w:fill="D9D9D9"/>
          </w:tcPr>
          <w:p w14:paraId="000338C0" w14:textId="77777777" w:rsidR="00CC026B" w:rsidRDefault="00CC026B">
            <w:pPr>
              <w:spacing w:line="288" w:lineRule="auto"/>
              <w:jc w:val="right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double" w:sz="4" w:space="0" w:color="auto"/>
            </w:tcBorders>
            <w:shd w:val="clear" w:color="auto" w:fill="D9D9D9"/>
          </w:tcPr>
          <w:p w14:paraId="16A4BB80" w14:textId="77777777" w:rsidR="00CC026B" w:rsidRDefault="00CC026B">
            <w:pPr>
              <w:spacing w:line="288" w:lineRule="auto"/>
              <w:jc w:val="right"/>
              <w:rPr>
                <w:rFonts w:cs="Arial"/>
                <w:color w:val="000000"/>
                <w:szCs w:val="14"/>
              </w:rPr>
            </w:pPr>
          </w:p>
        </w:tc>
      </w:tr>
    </w:tbl>
    <w:p w14:paraId="1C36BEF3" w14:textId="77777777" w:rsidR="00CC026B" w:rsidRDefault="00CC026B">
      <w:pPr>
        <w:pStyle w:val="Tekstpodstawowy"/>
        <w:jc w:val="center"/>
        <w:rPr>
          <w:rFonts w:ascii="Arial" w:hAnsi="Arial" w:cs="Arial"/>
          <w:color w:val="000000"/>
        </w:rPr>
      </w:pPr>
    </w:p>
    <w:p w14:paraId="7B481F08" w14:textId="77777777" w:rsidR="00CC026B" w:rsidRPr="00D5760C" w:rsidRDefault="00CC026B">
      <w:pPr>
        <w:pStyle w:val="Tekstpodstawowy"/>
        <w:jc w:val="center"/>
        <w:rPr>
          <w:rFonts w:ascii="Arial" w:hAnsi="Arial" w:cs="Arial"/>
          <w:color w:val="000000"/>
          <w:sz w:val="16"/>
          <w:szCs w:val="16"/>
        </w:rPr>
      </w:pPr>
      <w:r w:rsidRPr="00D5760C">
        <w:rPr>
          <w:rFonts w:ascii="Arial" w:hAnsi="Arial" w:cs="Arial"/>
          <w:b/>
          <w:color w:val="000000"/>
          <w:sz w:val="16"/>
          <w:szCs w:val="16"/>
        </w:rPr>
        <w:t>Objaśnienia</w:t>
      </w:r>
    </w:p>
    <w:p w14:paraId="18DB5CEF" w14:textId="77777777" w:rsidR="00CC026B" w:rsidRPr="00C72D1F" w:rsidRDefault="00CC026B">
      <w:pPr>
        <w:pStyle w:val="Tekstpodstawowy"/>
        <w:rPr>
          <w:rFonts w:ascii="Arial" w:hAnsi="Arial" w:cs="Arial"/>
          <w:color w:val="000000"/>
          <w:sz w:val="18"/>
          <w:szCs w:val="18"/>
        </w:rPr>
      </w:pPr>
    </w:p>
    <w:p w14:paraId="32890D60" w14:textId="77777777" w:rsidR="00736A43" w:rsidRPr="00D5760C" w:rsidRDefault="0038091F" w:rsidP="003A1664">
      <w:pPr>
        <w:pStyle w:val="Tekstpodstawowy"/>
        <w:ind w:left="-142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Cs/>
          <w:color w:val="000000"/>
          <w:sz w:val="16"/>
          <w:szCs w:val="16"/>
        </w:rPr>
        <w:t>D</w:t>
      </w:r>
      <w:r w:rsidR="00736A43" w:rsidRPr="00D5760C">
        <w:rPr>
          <w:rFonts w:ascii="Arial" w:hAnsi="Arial" w:cs="Arial"/>
          <w:sz w:val="16"/>
          <w:szCs w:val="16"/>
        </w:rPr>
        <w:t>la każdego składu podatkowego formularz AKC</w:t>
      </w:r>
      <w:r w:rsidR="00BC7E7E">
        <w:rPr>
          <w:rFonts w:ascii="Arial" w:hAnsi="Arial" w:cs="Arial"/>
          <w:sz w:val="16"/>
          <w:szCs w:val="16"/>
        </w:rPr>
        <w:t>-4</w:t>
      </w:r>
      <w:r w:rsidR="00736A43" w:rsidRPr="00D5760C">
        <w:rPr>
          <w:rFonts w:ascii="Arial" w:hAnsi="Arial" w:cs="Arial"/>
          <w:sz w:val="16"/>
          <w:szCs w:val="16"/>
        </w:rPr>
        <w:t>/</w:t>
      </w:r>
      <w:r w:rsidR="00F06E13">
        <w:rPr>
          <w:rFonts w:ascii="Arial" w:hAnsi="Arial" w:cs="Arial"/>
          <w:sz w:val="16"/>
          <w:szCs w:val="16"/>
        </w:rPr>
        <w:t>P</w:t>
      </w:r>
      <w:r w:rsidR="00736A43" w:rsidRPr="00D5760C">
        <w:rPr>
          <w:rFonts w:ascii="Arial" w:hAnsi="Arial" w:cs="Arial"/>
          <w:sz w:val="16"/>
          <w:szCs w:val="16"/>
        </w:rPr>
        <w:t xml:space="preserve"> należy wypełnić oddzielnie, </w:t>
      </w:r>
      <w:r w:rsidR="007B2BE7" w:rsidRPr="00D5760C">
        <w:rPr>
          <w:rFonts w:ascii="Arial" w:hAnsi="Arial" w:cs="Arial"/>
          <w:sz w:val="16"/>
          <w:szCs w:val="16"/>
        </w:rPr>
        <w:t>dodając w systemie kolejne formularze (część E należy wypełnić</w:t>
      </w:r>
      <w:r w:rsidR="00787A60">
        <w:rPr>
          <w:rFonts w:ascii="Arial" w:hAnsi="Arial" w:cs="Arial"/>
          <w:sz w:val="16"/>
          <w:szCs w:val="16"/>
        </w:rPr>
        <w:t xml:space="preserve">             </w:t>
      </w:r>
      <w:r w:rsidR="007B2BE7" w:rsidRPr="00D5760C">
        <w:rPr>
          <w:rFonts w:ascii="Arial" w:hAnsi="Arial" w:cs="Arial"/>
          <w:sz w:val="16"/>
          <w:szCs w:val="16"/>
        </w:rPr>
        <w:t xml:space="preserve"> tylko w f</w:t>
      </w:r>
      <w:r w:rsidR="00FC6E4F">
        <w:rPr>
          <w:rFonts w:ascii="Arial" w:hAnsi="Arial" w:cs="Arial"/>
          <w:sz w:val="16"/>
          <w:szCs w:val="16"/>
        </w:rPr>
        <w:t>ormularzu dodanym jako pierwszy</w:t>
      </w:r>
      <w:r w:rsidR="00736A43" w:rsidRPr="00D5760C">
        <w:rPr>
          <w:rFonts w:ascii="Arial" w:hAnsi="Arial" w:cs="Arial"/>
          <w:sz w:val="16"/>
          <w:szCs w:val="16"/>
        </w:rPr>
        <w:t xml:space="preserve"> – dla </w:t>
      </w:r>
      <w:r w:rsidR="00F06E13">
        <w:rPr>
          <w:rFonts w:ascii="Arial" w:hAnsi="Arial" w:cs="Arial"/>
          <w:sz w:val="16"/>
          <w:szCs w:val="16"/>
        </w:rPr>
        <w:t xml:space="preserve">innych wyrobów </w:t>
      </w:r>
      <w:r w:rsidR="00CB2CEC">
        <w:rPr>
          <w:rFonts w:ascii="Arial" w:hAnsi="Arial" w:cs="Arial"/>
          <w:sz w:val="16"/>
          <w:szCs w:val="16"/>
        </w:rPr>
        <w:t>nikotynowych</w:t>
      </w:r>
      <w:r w:rsidR="007B2BE7" w:rsidRPr="00D5760C">
        <w:rPr>
          <w:rFonts w:ascii="Arial" w:hAnsi="Arial" w:cs="Arial"/>
          <w:sz w:val="16"/>
          <w:szCs w:val="16"/>
        </w:rPr>
        <w:t xml:space="preserve"> wykazanych dla </w:t>
      </w:r>
      <w:r w:rsidR="00736A43" w:rsidRPr="00D5760C">
        <w:rPr>
          <w:rFonts w:ascii="Arial" w:hAnsi="Arial" w:cs="Arial"/>
          <w:sz w:val="16"/>
          <w:szCs w:val="16"/>
        </w:rPr>
        <w:t xml:space="preserve">wszystkich składów łącznie). </w:t>
      </w:r>
    </w:p>
    <w:p w14:paraId="4ED2D977" w14:textId="77777777" w:rsidR="007B2BE7" w:rsidRPr="00D5760C" w:rsidRDefault="007B2BE7" w:rsidP="003A1664">
      <w:pPr>
        <w:pStyle w:val="Tekstpodstawowy"/>
        <w:ind w:left="-142"/>
        <w:rPr>
          <w:rFonts w:ascii="Arial" w:hAnsi="Arial" w:cs="Arial"/>
          <w:sz w:val="16"/>
          <w:szCs w:val="16"/>
        </w:rPr>
      </w:pPr>
    </w:p>
    <w:p w14:paraId="09ED8FE9" w14:textId="6DE5FB1A" w:rsidR="007B2BE7" w:rsidRDefault="00736A43" w:rsidP="00F06E13">
      <w:pPr>
        <w:pStyle w:val="Tekstpodstawowy"/>
        <w:ind w:left="-142"/>
        <w:rPr>
          <w:rFonts w:ascii="Arial" w:hAnsi="Arial" w:cs="Arial"/>
          <w:sz w:val="16"/>
          <w:szCs w:val="16"/>
        </w:rPr>
      </w:pPr>
      <w:r w:rsidRPr="00D5760C">
        <w:rPr>
          <w:rFonts w:ascii="Arial" w:hAnsi="Arial" w:cs="Arial"/>
          <w:sz w:val="16"/>
          <w:szCs w:val="16"/>
        </w:rPr>
        <w:t xml:space="preserve">Części B i E formularza nie wypełnia podatnik, który </w:t>
      </w:r>
      <w:r w:rsidR="00497F32" w:rsidRPr="00D5760C">
        <w:rPr>
          <w:rFonts w:ascii="Arial" w:hAnsi="Arial" w:cs="Arial"/>
          <w:sz w:val="16"/>
          <w:szCs w:val="16"/>
        </w:rPr>
        <w:t xml:space="preserve">jest </w:t>
      </w:r>
      <w:r w:rsidRPr="00D5760C">
        <w:rPr>
          <w:rFonts w:ascii="Arial" w:hAnsi="Arial" w:cs="Arial"/>
          <w:sz w:val="16"/>
          <w:szCs w:val="16"/>
        </w:rPr>
        <w:t xml:space="preserve">obowiązany do dokonania przedpłaty </w:t>
      </w:r>
      <w:r w:rsidR="00042715" w:rsidRPr="00D5760C">
        <w:rPr>
          <w:rFonts w:ascii="Arial" w:hAnsi="Arial" w:cs="Arial"/>
          <w:sz w:val="16"/>
          <w:szCs w:val="16"/>
        </w:rPr>
        <w:t xml:space="preserve">podatku </w:t>
      </w:r>
      <w:r w:rsidRPr="00D5760C">
        <w:rPr>
          <w:rFonts w:ascii="Arial" w:hAnsi="Arial" w:cs="Arial"/>
          <w:sz w:val="16"/>
          <w:szCs w:val="16"/>
        </w:rPr>
        <w:t>akcyz</w:t>
      </w:r>
      <w:r w:rsidR="00042715" w:rsidRPr="00D5760C">
        <w:rPr>
          <w:rFonts w:ascii="Arial" w:hAnsi="Arial" w:cs="Arial"/>
          <w:sz w:val="16"/>
          <w:szCs w:val="16"/>
        </w:rPr>
        <w:t>owego</w:t>
      </w:r>
      <w:r w:rsidRPr="00D5760C">
        <w:rPr>
          <w:rFonts w:ascii="Arial" w:hAnsi="Arial" w:cs="Arial"/>
          <w:sz w:val="16"/>
          <w:szCs w:val="16"/>
        </w:rPr>
        <w:t xml:space="preserve"> zgodnie z art. 22 ust. 1 ustawy z dnia 6 grudnia 2008 r. o podatku akcyzowym</w:t>
      </w:r>
      <w:r w:rsidR="00D233DB" w:rsidRPr="00D5760C">
        <w:rPr>
          <w:rFonts w:ascii="Arial" w:hAnsi="Arial" w:cs="Arial"/>
          <w:sz w:val="16"/>
          <w:szCs w:val="16"/>
        </w:rPr>
        <w:t>.</w:t>
      </w:r>
    </w:p>
    <w:p w14:paraId="79B6A3C6" w14:textId="77777777" w:rsidR="00EB21D8" w:rsidRDefault="00EB21D8">
      <w:pPr>
        <w:pStyle w:val="Nagwek"/>
        <w:tabs>
          <w:tab w:val="clear" w:pos="4536"/>
          <w:tab w:val="clear" w:pos="9072"/>
        </w:tabs>
        <w:rPr>
          <w:color w:val="000000"/>
        </w:rPr>
      </w:pPr>
    </w:p>
    <w:p w14:paraId="6EB5E3BB" w14:textId="77777777" w:rsidR="00EB21D8" w:rsidRDefault="00EB21D8">
      <w:pPr>
        <w:pStyle w:val="Nagwek"/>
        <w:tabs>
          <w:tab w:val="clear" w:pos="4536"/>
          <w:tab w:val="clear" w:pos="9072"/>
        </w:tabs>
        <w:rPr>
          <w:color w:val="000000"/>
        </w:rPr>
        <w:sectPr w:rsidR="00EB21D8">
          <w:footerReference w:type="default" r:id="rId18"/>
          <w:pgSz w:w="11906" w:h="16838" w:code="9"/>
          <w:pgMar w:top="1134" w:right="567" w:bottom="1418" w:left="851" w:header="709" w:footer="709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95"/>
        <w:gridCol w:w="2589"/>
        <w:gridCol w:w="2261"/>
        <w:gridCol w:w="2249"/>
        <w:gridCol w:w="1961"/>
        <w:gridCol w:w="2671"/>
        <w:gridCol w:w="2873"/>
      </w:tblGrid>
      <w:tr w:rsidR="009A7ADA" w:rsidRPr="00372B5F" w14:paraId="1DE82BA4" w14:textId="77777777" w:rsidTr="009A7ADA">
        <w:trPr>
          <w:trHeight w:val="544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2EE6010" w14:textId="77777777" w:rsidR="009A7ADA" w:rsidRPr="00372B5F" w:rsidRDefault="009A7ADA" w:rsidP="009A7ADA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 w:val="24"/>
                <w:szCs w:val="24"/>
              </w:rPr>
              <w:lastRenderedPageBreak/>
              <w:t>F. OBLICZENIE WYSOKOŚCI PODATKU AKCYZOWEGO OD POSZCZEGÓLNYCH WYROBÓW</w:t>
            </w:r>
          </w:p>
        </w:tc>
      </w:tr>
      <w:tr w:rsidR="005B56E6" w:rsidRPr="00372B5F" w14:paraId="387CE657" w14:textId="77777777" w:rsidTr="00A26B43"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EDF06A5" w14:textId="77777777" w:rsidR="009A7ADA" w:rsidRDefault="009A7ADA" w:rsidP="005B56E6">
            <w:pPr>
              <w:jc w:val="center"/>
              <w:rPr>
                <w:rFonts w:cs="Arial"/>
                <w:b/>
                <w:color w:val="000000"/>
                <w:szCs w:val="14"/>
              </w:rPr>
            </w:pPr>
          </w:p>
          <w:p w14:paraId="7D0EE07F" w14:textId="77777777" w:rsidR="005B56E6" w:rsidRPr="00372B5F" w:rsidRDefault="005B56E6" w:rsidP="005B56E6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372B5F">
              <w:rPr>
                <w:rFonts w:cs="Arial"/>
                <w:b/>
                <w:color w:val="000000"/>
                <w:szCs w:val="14"/>
              </w:rPr>
              <w:t>Lp.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EC77261" w14:textId="77777777" w:rsidR="005B56E6" w:rsidRPr="00372B5F" w:rsidRDefault="005B56E6" w:rsidP="005B56E6">
            <w:pPr>
              <w:jc w:val="center"/>
              <w:rPr>
                <w:rFonts w:cs="Arial"/>
                <w:b/>
                <w:color w:val="000000"/>
                <w:szCs w:val="14"/>
                <w:vertAlign w:val="superscript"/>
              </w:rPr>
            </w:pPr>
            <w:r w:rsidRPr="00372B5F">
              <w:rPr>
                <w:rFonts w:cs="Arial"/>
                <w:b/>
                <w:color w:val="000000"/>
                <w:szCs w:val="14"/>
              </w:rPr>
              <w:t>Nazwa grupy wyrobów, dla których ustalono odrębne stawki podatk</w:t>
            </w:r>
            <w:r>
              <w:rPr>
                <w:rFonts w:cs="Arial"/>
                <w:b/>
                <w:color w:val="000000"/>
                <w:szCs w:val="14"/>
              </w:rPr>
              <w:t>u</w:t>
            </w:r>
            <w:r w:rsidRPr="00265BEC">
              <w:rPr>
                <w:rFonts w:cs="Arial"/>
                <w:color w:val="000000"/>
                <w:szCs w:val="14"/>
                <w:vertAlign w:val="superscript"/>
              </w:rPr>
              <w:t>3)</w:t>
            </w:r>
          </w:p>
          <w:p w14:paraId="047BD207" w14:textId="77777777" w:rsidR="005B56E6" w:rsidRPr="00372B5F" w:rsidRDefault="005B56E6" w:rsidP="005B56E6">
            <w:pPr>
              <w:jc w:val="center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D350168" w14:textId="77777777" w:rsidR="005B56E6" w:rsidRPr="00372B5F" w:rsidRDefault="005B56E6" w:rsidP="005B56E6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372B5F">
              <w:rPr>
                <w:rFonts w:cs="Arial"/>
                <w:b/>
                <w:color w:val="000000"/>
                <w:szCs w:val="14"/>
              </w:rPr>
              <w:t>Ośmiocyfrowy kod CN</w:t>
            </w:r>
          </w:p>
          <w:p w14:paraId="1583A25D" w14:textId="77777777" w:rsidR="005B56E6" w:rsidRPr="00372B5F" w:rsidRDefault="005B56E6" w:rsidP="005B56E6">
            <w:pPr>
              <w:jc w:val="center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5F88A5F" w14:textId="77777777" w:rsidR="005B56E6" w:rsidRPr="0001455B" w:rsidRDefault="005B56E6" w:rsidP="005B56E6">
            <w:pPr>
              <w:pStyle w:val="Tekstpodstawowy2"/>
              <w:rPr>
                <w:b/>
              </w:rPr>
            </w:pPr>
            <w:r w:rsidRPr="0001455B">
              <w:rPr>
                <w:b/>
              </w:rPr>
              <w:t xml:space="preserve">Ilość wyrobów w kg </w:t>
            </w:r>
          </w:p>
          <w:p w14:paraId="5AE14E61" w14:textId="77777777" w:rsidR="005B56E6" w:rsidRPr="00EB21D8" w:rsidRDefault="005B56E6" w:rsidP="005B56E6">
            <w:pPr>
              <w:jc w:val="center"/>
              <w:rPr>
                <w:rFonts w:cs="Arial"/>
                <w:b/>
                <w:color w:val="FF0000"/>
                <w:szCs w:val="14"/>
              </w:rPr>
            </w:pPr>
            <w:r w:rsidRPr="0001455B">
              <w:rPr>
                <w:b/>
              </w:rPr>
              <w:t>(z dokładnością do trzech miejsc po przecinku)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088C06C" w14:textId="77777777" w:rsidR="005B56E6" w:rsidRPr="00372B5F" w:rsidRDefault="005B56E6" w:rsidP="005B56E6">
            <w:pPr>
              <w:pStyle w:val="Tekstpodstawowy2"/>
              <w:rPr>
                <w:b/>
              </w:rPr>
            </w:pPr>
            <w:r w:rsidRPr="00372B5F">
              <w:rPr>
                <w:b/>
                <w:color w:val="000000"/>
              </w:rPr>
              <w:t>Stawka podatku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94AB943" w14:textId="77777777" w:rsidR="005B56E6" w:rsidRPr="00372B5F" w:rsidRDefault="005B56E6" w:rsidP="005B56E6">
            <w:pPr>
              <w:jc w:val="center"/>
              <w:rPr>
                <w:rFonts w:cs="Arial"/>
                <w:b/>
                <w:szCs w:val="14"/>
              </w:rPr>
            </w:pPr>
            <w:r>
              <w:rPr>
                <w:rFonts w:cs="Arial"/>
                <w:b/>
                <w:szCs w:val="14"/>
              </w:rPr>
              <w:t>P</w:t>
            </w:r>
            <w:r w:rsidRPr="00372B5F">
              <w:rPr>
                <w:rFonts w:cs="Arial"/>
                <w:b/>
                <w:szCs w:val="14"/>
              </w:rPr>
              <w:t>odatek akcyzowy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2B22ADC" w14:textId="77777777" w:rsidR="005B56E6" w:rsidRPr="00372B5F" w:rsidRDefault="005B56E6" w:rsidP="005B56E6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372B5F">
              <w:rPr>
                <w:rFonts w:cs="Arial"/>
                <w:b/>
                <w:color w:val="000000"/>
                <w:szCs w:val="14"/>
              </w:rPr>
              <w:t xml:space="preserve">Zwolnienie od </w:t>
            </w:r>
            <w:r>
              <w:rPr>
                <w:rFonts w:cs="Arial"/>
                <w:b/>
                <w:color w:val="000000"/>
                <w:szCs w:val="14"/>
              </w:rPr>
              <w:t>podatku akcyzowego</w:t>
            </w:r>
          </w:p>
          <w:p w14:paraId="38232CDD" w14:textId="77777777" w:rsidR="005B56E6" w:rsidRPr="00372B5F" w:rsidRDefault="005B56E6" w:rsidP="005B56E6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372B5F">
              <w:rPr>
                <w:rFonts w:cs="Arial"/>
                <w:b/>
                <w:color w:val="000000"/>
                <w:szCs w:val="14"/>
              </w:rPr>
              <w:t xml:space="preserve">(zaznaczyć właściwy kwadrat) </w:t>
            </w:r>
          </w:p>
        </w:tc>
      </w:tr>
      <w:tr w:rsidR="005B56E6" w:rsidRPr="00372B5F" w14:paraId="1EF9019F" w14:textId="77777777" w:rsidTr="00255454">
        <w:trPr>
          <w:trHeight w:val="170"/>
        </w:trPr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A9D5918" w14:textId="77777777" w:rsidR="005B56E6" w:rsidRPr="00372B5F" w:rsidRDefault="005B56E6" w:rsidP="005B56E6">
            <w:pPr>
              <w:jc w:val="center"/>
              <w:rPr>
                <w:rFonts w:cs="Arial"/>
                <w:b/>
                <w:color w:val="000000"/>
                <w:szCs w:val="14"/>
                <w:lang w:val="de-DE"/>
              </w:rPr>
            </w:pPr>
            <w:r w:rsidRPr="00372B5F">
              <w:rPr>
                <w:rFonts w:cs="Arial"/>
                <w:b/>
                <w:color w:val="000000"/>
                <w:szCs w:val="14"/>
                <w:lang w:val="de-DE"/>
              </w:rPr>
              <w:t>a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16FBE1D" w14:textId="77777777" w:rsidR="005B56E6" w:rsidRPr="00372B5F" w:rsidRDefault="005B56E6" w:rsidP="005B56E6">
            <w:pPr>
              <w:jc w:val="center"/>
              <w:rPr>
                <w:rFonts w:cs="Arial"/>
                <w:b/>
                <w:color w:val="000000"/>
                <w:szCs w:val="14"/>
                <w:lang w:val="de-DE"/>
              </w:rPr>
            </w:pPr>
            <w:r w:rsidRPr="00372B5F">
              <w:rPr>
                <w:rFonts w:cs="Arial"/>
                <w:b/>
                <w:color w:val="000000"/>
                <w:szCs w:val="14"/>
                <w:lang w:val="de-DE"/>
              </w:rPr>
              <w:t>b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6DD5AEA" w14:textId="77777777" w:rsidR="005B56E6" w:rsidRPr="00372B5F" w:rsidRDefault="005B56E6" w:rsidP="005B56E6">
            <w:pPr>
              <w:jc w:val="center"/>
              <w:rPr>
                <w:rFonts w:cs="Arial"/>
                <w:b/>
                <w:color w:val="000000"/>
                <w:szCs w:val="14"/>
                <w:lang w:val="de-DE"/>
              </w:rPr>
            </w:pPr>
            <w:r w:rsidRPr="00372B5F">
              <w:rPr>
                <w:rFonts w:cs="Arial"/>
                <w:b/>
                <w:color w:val="000000"/>
                <w:szCs w:val="14"/>
                <w:lang w:val="de-DE"/>
              </w:rPr>
              <w:t>c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4F5B0ED" w14:textId="77777777" w:rsidR="005B56E6" w:rsidRPr="00372B5F" w:rsidRDefault="005B56E6" w:rsidP="005B56E6">
            <w:pPr>
              <w:jc w:val="center"/>
              <w:rPr>
                <w:rFonts w:cs="Arial"/>
                <w:b/>
                <w:color w:val="000000"/>
                <w:szCs w:val="14"/>
                <w:lang w:val="de-DE"/>
              </w:rPr>
            </w:pPr>
            <w:r w:rsidRPr="00372B5F">
              <w:rPr>
                <w:rFonts w:cs="Arial"/>
                <w:b/>
                <w:color w:val="000000"/>
                <w:szCs w:val="14"/>
                <w:lang w:val="de-DE"/>
              </w:rPr>
              <w:t>d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0915FD8" w14:textId="77777777" w:rsidR="005B56E6" w:rsidRPr="00372B5F" w:rsidRDefault="005B56E6" w:rsidP="005B56E6">
            <w:pPr>
              <w:jc w:val="center"/>
              <w:rPr>
                <w:rFonts w:cs="Arial"/>
                <w:b/>
                <w:color w:val="000000"/>
                <w:szCs w:val="14"/>
                <w:lang w:val="de-DE"/>
              </w:rPr>
            </w:pPr>
            <w:r w:rsidRPr="00372B5F">
              <w:rPr>
                <w:rFonts w:cs="Arial"/>
                <w:b/>
                <w:color w:val="000000"/>
                <w:szCs w:val="14"/>
                <w:lang w:val="de-DE"/>
              </w:rPr>
              <w:t>e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416C2F4" w14:textId="77777777" w:rsidR="005B56E6" w:rsidRPr="00372B5F" w:rsidRDefault="005B56E6" w:rsidP="005B56E6">
            <w:pPr>
              <w:jc w:val="center"/>
              <w:rPr>
                <w:rFonts w:cs="Arial"/>
                <w:b/>
                <w:szCs w:val="14"/>
                <w:lang w:val="en-US"/>
              </w:rPr>
            </w:pPr>
            <w:r>
              <w:rPr>
                <w:rFonts w:cs="Arial"/>
                <w:b/>
                <w:szCs w:val="14"/>
                <w:lang w:val="en-US"/>
              </w:rPr>
              <w:t>f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841CA41" w14:textId="77777777" w:rsidR="005B56E6" w:rsidRPr="00372B5F" w:rsidRDefault="005B56E6" w:rsidP="005B56E6">
            <w:pPr>
              <w:jc w:val="center"/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g</w:t>
            </w:r>
          </w:p>
        </w:tc>
      </w:tr>
      <w:tr w:rsidR="005B56E6" w14:paraId="0D90E6D9" w14:textId="77777777" w:rsidTr="004206D3">
        <w:trPr>
          <w:cantSplit/>
          <w:trHeight w:val="238"/>
        </w:trPr>
        <w:tc>
          <w:tcPr>
            <w:tcW w:w="2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BFFAB7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022309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176.</w:t>
            </w:r>
          </w:p>
          <w:p w14:paraId="6606E0F7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7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F1559F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177.</w:t>
            </w: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6E9233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178.</w:t>
            </w:r>
          </w:p>
        </w:tc>
        <w:tc>
          <w:tcPr>
            <w:tcW w:w="6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EB7568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179.</w:t>
            </w:r>
          </w:p>
        </w:tc>
        <w:tc>
          <w:tcPr>
            <w:tcW w:w="8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041089" w14:textId="77777777" w:rsidR="005B56E6" w:rsidRPr="00136988" w:rsidRDefault="005B56E6" w:rsidP="005B56E6">
            <w:pPr>
              <w:rPr>
                <w:rFonts w:cs="Arial"/>
                <w:szCs w:val="14"/>
              </w:rPr>
            </w:pPr>
            <w:r w:rsidRPr="00136988">
              <w:rPr>
                <w:rFonts w:cs="Arial"/>
                <w:b/>
                <w:szCs w:val="14"/>
                <w:lang w:val="en-US"/>
              </w:rPr>
              <w:t>18</w:t>
            </w:r>
            <w:r>
              <w:rPr>
                <w:rFonts w:cs="Arial"/>
                <w:b/>
                <w:szCs w:val="14"/>
                <w:lang w:val="en-US"/>
              </w:rPr>
              <w:t>0</w:t>
            </w:r>
            <w:r w:rsidRPr="00136988">
              <w:rPr>
                <w:rFonts w:cs="Arial"/>
                <w:b/>
                <w:szCs w:val="14"/>
                <w:lang w:val="en-US"/>
              </w:rPr>
              <w:t>.</w:t>
            </w:r>
            <w:r w:rsidRPr="00136988">
              <w:rPr>
                <w:rFonts w:cs="Arial"/>
                <w:szCs w:val="14"/>
              </w:rPr>
              <w:t xml:space="preserve"> </w:t>
            </w:r>
          </w:p>
          <w:p w14:paraId="1FFB5E6B" w14:textId="77777777" w:rsidR="005B56E6" w:rsidRPr="00136988" w:rsidRDefault="005B56E6" w:rsidP="005B56E6">
            <w:pPr>
              <w:jc w:val="right"/>
              <w:rPr>
                <w:rFonts w:cs="Arial"/>
                <w:b/>
                <w:szCs w:val="14"/>
                <w:lang w:val="en-US"/>
              </w:rPr>
            </w:pPr>
            <w:r w:rsidRPr="00136988">
              <w:rPr>
                <w:rFonts w:cs="Arial"/>
                <w:szCs w:val="14"/>
              </w:rPr>
              <w:t>zł</w:t>
            </w:r>
          </w:p>
        </w:tc>
        <w:tc>
          <w:tcPr>
            <w:tcW w:w="9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61F216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 w:rsidRPr="00093193">
              <w:rPr>
                <w:rFonts w:cs="Arial"/>
                <w:b/>
                <w:szCs w:val="14"/>
              </w:rPr>
              <w:t>18</w:t>
            </w:r>
            <w:r>
              <w:rPr>
                <w:rFonts w:cs="Arial"/>
                <w:b/>
                <w:szCs w:val="14"/>
              </w:rPr>
              <w:t>1.</w:t>
            </w:r>
            <w:r w:rsidRPr="00136988">
              <w:rPr>
                <w:rFonts w:cs="Arial"/>
                <w:szCs w:val="14"/>
              </w:rPr>
              <w:t xml:space="preserve">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5B56E6" w14:paraId="231C958B" w14:textId="77777777" w:rsidTr="004206D3">
        <w:trPr>
          <w:cantSplit/>
          <w:trHeight w:val="238"/>
        </w:trPr>
        <w:tc>
          <w:tcPr>
            <w:tcW w:w="2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4D6CC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0F9EB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73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093D8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7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4BFD4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6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FF352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7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65952" w14:textId="77777777" w:rsidR="005B56E6" w:rsidRPr="00136988" w:rsidRDefault="005B56E6" w:rsidP="005B56E6">
            <w:pPr>
              <w:rPr>
                <w:rFonts w:cs="Arial"/>
                <w:b/>
                <w:szCs w:val="14"/>
                <w:lang w:val="en-US"/>
              </w:rPr>
            </w:pPr>
          </w:p>
        </w:tc>
        <w:tc>
          <w:tcPr>
            <w:tcW w:w="93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D7209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</w:tr>
      <w:tr w:rsidR="005B56E6" w14:paraId="36663FD2" w14:textId="77777777" w:rsidTr="004206D3">
        <w:trPr>
          <w:cantSplit/>
          <w:trHeight w:val="238"/>
        </w:trPr>
        <w:tc>
          <w:tcPr>
            <w:tcW w:w="2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A1B9E9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65CCE7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182.</w:t>
            </w:r>
          </w:p>
          <w:p w14:paraId="617288AA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7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F1DE4B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183.</w:t>
            </w: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E99260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184.</w:t>
            </w:r>
          </w:p>
        </w:tc>
        <w:tc>
          <w:tcPr>
            <w:tcW w:w="6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A15062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185.</w:t>
            </w:r>
          </w:p>
        </w:tc>
        <w:tc>
          <w:tcPr>
            <w:tcW w:w="8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959278" w14:textId="77777777" w:rsidR="005B56E6" w:rsidRPr="00136988" w:rsidRDefault="005B56E6" w:rsidP="005B56E6">
            <w:pPr>
              <w:rPr>
                <w:rFonts w:cs="Arial"/>
                <w:szCs w:val="14"/>
              </w:rPr>
            </w:pPr>
            <w:r w:rsidRPr="00136988">
              <w:rPr>
                <w:rFonts w:cs="Arial"/>
                <w:b/>
                <w:szCs w:val="14"/>
                <w:lang w:val="en-US"/>
              </w:rPr>
              <w:t>18</w:t>
            </w:r>
            <w:r>
              <w:rPr>
                <w:rFonts w:cs="Arial"/>
                <w:b/>
                <w:szCs w:val="14"/>
                <w:lang w:val="en-US"/>
              </w:rPr>
              <w:t>6</w:t>
            </w:r>
            <w:r w:rsidRPr="00136988">
              <w:rPr>
                <w:rFonts w:cs="Arial"/>
                <w:b/>
                <w:szCs w:val="14"/>
                <w:lang w:val="en-US"/>
              </w:rPr>
              <w:t>.</w:t>
            </w:r>
            <w:r w:rsidRPr="00136988">
              <w:rPr>
                <w:rFonts w:cs="Arial"/>
                <w:szCs w:val="14"/>
              </w:rPr>
              <w:t xml:space="preserve"> </w:t>
            </w:r>
          </w:p>
          <w:p w14:paraId="112101C1" w14:textId="77777777" w:rsidR="005B56E6" w:rsidRPr="00136988" w:rsidRDefault="005B56E6" w:rsidP="005B56E6">
            <w:pPr>
              <w:jc w:val="right"/>
              <w:rPr>
                <w:rFonts w:cs="Arial"/>
                <w:b/>
                <w:szCs w:val="14"/>
                <w:lang w:val="en-US"/>
              </w:rPr>
            </w:pPr>
            <w:r w:rsidRPr="00136988">
              <w:rPr>
                <w:rFonts w:cs="Arial"/>
                <w:szCs w:val="14"/>
              </w:rPr>
              <w:t>zł</w:t>
            </w:r>
          </w:p>
        </w:tc>
        <w:tc>
          <w:tcPr>
            <w:tcW w:w="9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4CFBD7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 xml:space="preserve">187.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5B56E6" w14:paraId="5FD655BA" w14:textId="77777777" w:rsidTr="004206D3">
        <w:trPr>
          <w:cantSplit/>
          <w:trHeight w:val="238"/>
        </w:trPr>
        <w:tc>
          <w:tcPr>
            <w:tcW w:w="2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B3788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E0086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73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6DD48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7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413BD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6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5E173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7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6BD8F" w14:textId="77777777" w:rsidR="005B56E6" w:rsidRPr="00136988" w:rsidRDefault="005B56E6" w:rsidP="005B56E6">
            <w:pPr>
              <w:rPr>
                <w:rFonts w:cs="Arial"/>
                <w:b/>
                <w:szCs w:val="14"/>
                <w:lang w:val="en-US"/>
              </w:rPr>
            </w:pPr>
          </w:p>
        </w:tc>
        <w:tc>
          <w:tcPr>
            <w:tcW w:w="93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30D69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</w:tr>
      <w:tr w:rsidR="005B56E6" w14:paraId="6059AF0E" w14:textId="77777777" w:rsidTr="004206D3">
        <w:trPr>
          <w:cantSplit/>
          <w:trHeight w:val="238"/>
        </w:trPr>
        <w:tc>
          <w:tcPr>
            <w:tcW w:w="2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A39F94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2DD6E4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188.</w:t>
            </w:r>
          </w:p>
          <w:p w14:paraId="3599D8C6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7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1DE5CA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189.</w:t>
            </w: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0569A0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190.</w:t>
            </w:r>
          </w:p>
        </w:tc>
        <w:tc>
          <w:tcPr>
            <w:tcW w:w="6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B1E08A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191.</w:t>
            </w:r>
          </w:p>
        </w:tc>
        <w:tc>
          <w:tcPr>
            <w:tcW w:w="8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FFD791" w14:textId="77777777" w:rsidR="005B56E6" w:rsidRPr="00136988" w:rsidRDefault="005B56E6" w:rsidP="005B56E6">
            <w:pPr>
              <w:rPr>
                <w:rFonts w:cs="Arial"/>
                <w:szCs w:val="14"/>
              </w:rPr>
            </w:pPr>
            <w:r w:rsidRPr="00136988">
              <w:rPr>
                <w:rFonts w:cs="Arial"/>
                <w:b/>
                <w:szCs w:val="14"/>
                <w:lang w:val="en-US"/>
              </w:rPr>
              <w:t>19</w:t>
            </w:r>
            <w:r>
              <w:rPr>
                <w:rFonts w:cs="Arial"/>
                <w:b/>
                <w:szCs w:val="14"/>
                <w:lang w:val="en-US"/>
              </w:rPr>
              <w:t>2</w:t>
            </w:r>
            <w:r w:rsidRPr="00136988">
              <w:rPr>
                <w:rFonts w:cs="Arial"/>
                <w:b/>
                <w:szCs w:val="14"/>
                <w:lang w:val="en-US"/>
              </w:rPr>
              <w:t>.</w:t>
            </w:r>
            <w:r w:rsidRPr="00136988">
              <w:rPr>
                <w:rFonts w:cs="Arial"/>
                <w:szCs w:val="14"/>
              </w:rPr>
              <w:t xml:space="preserve"> </w:t>
            </w:r>
          </w:p>
          <w:p w14:paraId="1DFD8974" w14:textId="77777777" w:rsidR="005B56E6" w:rsidRPr="00136988" w:rsidRDefault="005B56E6" w:rsidP="005B56E6">
            <w:pPr>
              <w:jc w:val="right"/>
              <w:rPr>
                <w:rFonts w:cs="Arial"/>
                <w:b/>
                <w:szCs w:val="14"/>
                <w:lang w:val="en-US"/>
              </w:rPr>
            </w:pPr>
            <w:r w:rsidRPr="00136988">
              <w:rPr>
                <w:rFonts w:cs="Arial"/>
                <w:szCs w:val="14"/>
              </w:rPr>
              <w:t>zł</w:t>
            </w:r>
          </w:p>
        </w:tc>
        <w:tc>
          <w:tcPr>
            <w:tcW w:w="9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8EEE53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 xml:space="preserve">193.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5B56E6" w14:paraId="082C37C5" w14:textId="77777777" w:rsidTr="004206D3">
        <w:trPr>
          <w:cantSplit/>
          <w:trHeight w:val="238"/>
        </w:trPr>
        <w:tc>
          <w:tcPr>
            <w:tcW w:w="2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DA22C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35604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73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79DD0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7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DFD8B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6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4942F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7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5D55A" w14:textId="77777777" w:rsidR="005B56E6" w:rsidRPr="00136988" w:rsidRDefault="005B56E6" w:rsidP="005B56E6">
            <w:pPr>
              <w:rPr>
                <w:rFonts w:cs="Arial"/>
                <w:b/>
                <w:szCs w:val="14"/>
                <w:lang w:val="en-US"/>
              </w:rPr>
            </w:pPr>
          </w:p>
        </w:tc>
        <w:tc>
          <w:tcPr>
            <w:tcW w:w="93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67DFD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</w:tr>
      <w:tr w:rsidR="005B56E6" w14:paraId="7A51174F" w14:textId="77777777" w:rsidTr="004206D3">
        <w:trPr>
          <w:cantSplit/>
          <w:trHeight w:val="238"/>
        </w:trPr>
        <w:tc>
          <w:tcPr>
            <w:tcW w:w="2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64376A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AEB5D9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194.</w:t>
            </w:r>
          </w:p>
          <w:p w14:paraId="07832598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7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45F0F0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195.</w:t>
            </w: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391449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196.</w:t>
            </w:r>
          </w:p>
        </w:tc>
        <w:tc>
          <w:tcPr>
            <w:tcW w:w="6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CBF9FB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197.</w:t>
            </w:r>
          </w:p>
        </w:tc>
        <w:tc>
          <w:tcPr>
            <w:tcW w:w="8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41D444" w14:textId="77777777" w:rsidR="005B56E6" w:rsidRPr="00136988" w:rsidRDefault="005B56E6" w:rsidP="005B56E6">
            <w:pPr>
              <w:rPr>
                <w:rFonts w:cs="Arial"/>
                <w:szCs w:val="14"/>
              </w:rPr>
            </w:pPr>
            <w:r>
              <w:rPr>
                <w:rFonts w:cs="Arial"/>
                <w:b/>
                <w:szCs w:val="14"/>
                <w:lang w:val="en-US"/>
              </w:rPr>
              <w:t>198</w:t>
            </w:r>
            <w:r w:rsidRPr="00136988">
              <w:rPr>
                <w:rFonts w:cs="Arial"/>
                <w:b/>
                <w:szCs w:val="14"/>
                <w:lang w:val="en-US"/>
              </w:rPr>
              <w:t>.</w:t>
            </w:r>
            <w:r w:rsidRPr="00136988">
              <w:rPr>
                <w:rFonts w:cs="Arial"/>
                <w:szCs w:val="14"/>
              </w:rPr>
              <w:t xml:space="preserve"> </w:t>
            </w:r>
          </w:p>
          <w:p w14:paraId="27793CDA" w14:textId="77777777" w:rsidR="005B56E6" w:rsidRPr="00136988" w:rsidRDefault="005B56E6" w:rsidP="005B56E6">
            <w:pPr>
              <w:jc w:val="right"/>
              <w:rPr>
                <w:rFonts w:cs="Arial"/>
                <w:b/>
                <w:szCs w:val="14"/>
                <w:lang w:val="en-US"/>
              </w:rPr>
            </w:pPr>
            <w:r w:rsidRPr="00136988">
              <w:rPr>
                <w:rFonts w:cs="Arial"/>
                <w:szCs w:val="14"/>
              </w:rPr>
              <w:t>zł</w:t>
            </w:r>
          </w:p>
        </w:tc>
        <w:tc>
          <w:tcPr>
            <w:tcW w:w="9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202C51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 xml:space="preserve">199.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5B56E6" w14:paraId="36859D46" w14:textId="77777777" w:rsidTr="004206D3">
        <w:trPr>
          <w:cantSplit/>
          <w:trHeight w:val="238"/>
        </w:trPr>
        <w:tc>
          <w:tcPr>
            <w:tcW w:w="2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82385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7557F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73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7BB1C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7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1F013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6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3C6A5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7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87531" w14:textId="77777777" w:rsidR="005B56E6" w:rsidRPr="00136988" w:rsidRDefault="005B56E6" w:rsidP="005B56E6">
            <w:pPr>
              <w:rPr>
                <w:rFonts w:cs="Arial"/>
                <w:b/>
                <w:szCs w:val="14"/>
                <w:lang w:val="en-US"/>
              </w:rPr>
            </w:pPr>
          </w:p>
        </w:tc>
        <w:tc>
          <w:tcPr>
            <w:tcW w:w="93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4BD0E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</w:tr>
      <w:tr w:rsidR="005B56E6" w14:paraId="3719063B" w14:textId="77777777" w:rsidTr="004206D3">
        <w:trPr>
          <w:cantSplit/>
          <w:trHeight w:val="238"/>
        </w:trPr>
        <w:tc>
          <w:tcPr>
            <w:tcW w:w="2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EF6271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A064FE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200.</w:t>
            </w:r>
          </w:p>
          <w:p w14:paraId="244F12E1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7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941AD5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201.</w:t>
            </w: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D61B3C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202.</w:t>
            </w:r>
          </w:p>
        </w:tc>
        <w:tc>
          <w:tcPr>
            <w:tcW w:w="6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DF9152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203.</w:t>
            </w:r>
          </w:p>
        </w:tc>
        <w:tc>
          <w:tcPr>
            <w:tcW w:w="8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D6C1AE" w14:textId="77777777" w:rsidR="005B56E6" w:rsidRPr="00136988" w:rsidRDefault="005B56E6" w:rsidP="005B56E6">
            <w:pPr>
              <w:rPr>
                <w:rFonts w:cs="Arial"/>
                <w:szCs w:val="14"/>
              </w:rPr>
            </w:pPr>
            <w:r w:rsidRPr="00136988">
              <w:rPr>
                <w:rFonts w:cs="Arial"/>
                <w:b/>
                <w:szCs w:val="14"/>
                <w:lang w:val="en-US"/>
              </w:rPr>
              <w:t>20</w:t>
            </w:r>
            <w:r>
              <w:rPr>
                <w:rFonts w:cs="Arial"/>
                <w:b/>
                <w:szCs w:val="14"/>
                <w:lang w:val="en-US"/>
              </w:rPr>
              <w:t>4</w:t>
            </w:r>
            <w:r w:rsidRPr="00136988">
              <w:rPr>
                <w:rFonts w:cs="Arial"/>
                <w:b/>
                <w:szCs w:val="14"/>
                <w:lang w:val="en-US"/>
              </w:rPr>
              <w:t>.</w:t>
            </w:r>
            <w:r w:rsidRPr="00136988">
              <w:rPr>
                <w:rFonts w:cs="Arial"/>
                <w:szCs w:val="14"/>
              </w:rPr>
              <w:t xml:space="preserve"> </w:t>
            </w:r>
          </w:p>
          <w:p w14:paraId="4CD10BF6" w14:textId="77777777" w:rsidR="005B56E6" w:rsidRPr="00136988" w:rsidRDefault="005B56E6" w:rsidP="005B56E6">
            <w:pPr>
              <w:jc w:val="right"/>
              <w:rPr>
                <w:rFonts w:cs="Arial"/>
                <w:b/>
                <w:szCs w:val="14"/>
                <w:lang w:val="en-US"/>
              </w:rPr>
            </w:pPr>
            <w:r w:rsidRPr="00136988">
              <w:rPr>
                <w:rFonts w:cs="Arial"/>
                <w:szCs w:val="14"/>
              </w:rPr>
              <w:t>zł</w:t>
            </w:r>
          </w:p>
        </w:tc>
        <w:tc>
          <w:tcPr>
            <w:tcW w:w="9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C4B323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 xml:space="preserve">205.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5B56E6" w14:paraId="472E0511" w14:textId="77777777" w:rsidTr="004206D3">
        <w:trPr>
          <w:cantSplit/>
          <w:trHeight w:val="238"/>
        </w:trPr>
        <w:tc>
          <w:tcPr>
            <w:tcW w:w="2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0C7F8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45A52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73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9E4D6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7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CD8E7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6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A1D17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7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AC8E9" w14:textId="77777777" w:rsidR="005B56E6" w:rsidRPr="00136988" w:rsidRDefault="005B56E6" w:rsidP="005B56E6">
            <w:pPr>
              <w:rPr>
                <w:rFonts w:cs="Arial"/>
                <w:b/>
                <w:szCs w:val="14"/>
                <w:lang w:val="en-US"/>
              </w:rPr>
            </w:pPr>
          </w:p>
        </w:tc>
        <w:tc>
          <w:tcPr>
            <w:tcW w:w="93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A460D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</w:tr>
      <w:tr w:rsidR="005B56E6" w14:paraId="7A127F19" w14:textId="77777777" w:rsidTr="004206D3">
        <w:trPr>
          <w:cantSplit/>
          <w:trHeight w:val="238"/>
        </w:trPr>
        <w:tc>
          <w:tcPr>
            <w:tcW w:w="2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852B51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DB9E4A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206.</w:t>
            </w:r>
          </w:p>
          <w:p w14:paraId="5A544AE2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7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C99D4F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207.</w:t>
            </w: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A4DE67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208.</w:t>
            </w:r>
          </w:p>
        </w:tc>
        <w:tc>
          <w:tcPr>
            <w:tcW w:w="6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F4F541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209.</w:t>
            </w:r>
          </w:p>
        </w:tc>
        <w:tc>
          <w:tcPr>
            <w:tcW w:w="8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717E4D" w14:textId="77777777" w:rsidR="005B56E6" w:rsidRPr="00136988" w:rsidRDefault="005B56E6" w:rsidP="005B56E6">
            <w:pPr>
              <w:rPr>
                <w:rFonts w:cs="Arial"/>
                <w:szCs w:val="14"/>
              </w:rPr>
            </w:pPr>
            <w:r w:rsidRPr="00136988">
              <w:rPr>
                <w:rFonts w:cs="Arial"/>
                <w:b/>
                <w:szCs w:val="14"/>
                <w:lang w:val="en-US"/>
              </w:rPr>
              <w:t>21</w:t>
            </w:r>
            <w:r>
              <w:rPr>
                <w:rFonts w:cs="Arial"/>
                <w:b/>
                <w:szCs w:val="14"/>
                <w:lang w:val="en-US"/>
              </w:rPr>
              <w:t>0</w:t>
            </w:r>
            <w:r w:rsidRPr="00136988">
              <w:rPr>
                <w:rFonts w:cs="Arial"/>
                <w:b/>
                <w:szCs w:val="14"/>
                <w:lang w:val="en-US"/>
              </w:rPr>
              <w:t>.</w:t>
            </w:r>
            <w:r w:rsidRPr="00136988">
              <w:rPr>
                <w:rFonts w:cs="Arial"/>
                <w:szCs w:val="14"/>
              </w:rPr>
              <w:t xml:space="preserve"> </w:t>
            </w:r>
          </w:p>
          <w:p w14:paraId="170738F3" w14:textId="77777777" w:rsidR="005B56E6" w:rsidRPr="00136988" w:rsidRDefault="005B56E6" w:rsidP="005B56E6">
            <w:pPr>
              <w:jc w:val="right"/>
              <w:rPr>
                <w:rFonts w:cs="Arial"/>
                <w:b/>
                <w:szCs w:val="14"/>
                <w:lang w:val="en-US"/>
              </w:rPr>
            </w:pPr>
            <w:r w:rsidRPr="00136988">
              <w:rPr>
                <w:rFonts w:cs="Arial"/>
                <w:szCs w:val="14"/>
              </w:rPr>
              <w:t>zł</w:t>
            </w:r>
          </w:p>
        </w:tc>
        <w:tc>
          <w:tcPr>
            <w:tcW w:w="9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20881D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 xml:space="preserve">211.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5B56E6" w14:paraId="03747CA6" w14:textId="77777777" w:rsidTr="004206D3">
        <w:trPr>
          <w:cantSplit/>
          <w:trHeight w:val="238"/>
        </w:trPr>
        <w:tc>
          <w:tcPr>
            <w:tcW w:w="2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2D59F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A1233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73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8F569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7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B908A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6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4DE57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7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29222" w14:textId="77777777" w:rsidR="005B56E6" w:rsidRPr="00136988" w:rsidRDefault="005B56E6" w:rsidP="005B56E6">
            <w:pPr>
              <w:rPr>
                <w:rFonts w:cs="Arial"/>
                <w:b/>
                <w:szCs w:val="14"/>
                <w:lang w:val="en-US"/>
              </w:rPr>
            </w:pPr>
          </w:p>
        </w:tc>
        <w:tc>
          <w:tcPr>
            <w:tcW w:w="93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D1D2A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</w:tr>
      <w:tr w:rsidR="005B56E6" w14:paraId="0CCD60F6" w14:textId="77777777" w:rsidTr="004206D3">
        <w:trPr>
          <w:cantSplit/>
          <w:trHeight w:val="238"/>
        </w:trPr>
        <w:tc>
          <w:tcPr>
            <w:tcW w:w="2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DE9C1D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17BF29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212.</w:t>
            </w:r>
          </w:p>
          <w:p w14:paraId="3B0D7268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7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EACE29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213.</w:t>
            </w: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F3AE39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214.</w:t>
            </w:r>
          </w:p>
        </w:tc>
        <w:tc>
          <w:tcPr>
            <w:tcW w:w="6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6F8471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215.</w:t>
            </w:r>
          </w:p>
        </w:tc>
        <w:tc>
          <w:tcPr>
            <w:tcW w:w="8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38C4AE" w14:textId="77777777" w:rsidR="005B56E6" w:rsidRPr="00136988" w:rsidRDefault="005B56E6" w:rsidP="005B56E6">
            <w:pPr>
              <w:rPr>
                <w:rFonts w:cs="Arial"/>
                <w:szCs w:val="14"/>
              </w:rPr>
            </w:pPr>
            <w:r w:rsidRPr="00136988">
              <w:rPr>
                <w:rFonts w:cs="Arial"/>
                <w:b/>
                <w:szCs w:val="14"/>
                <w:lang w:val="en-US"/>
              </w:rPr>
              <w:t>2</w:t>
            </w:r>
            <w:r>
              <w:rPr>
                <w:rFonts w:cs="Arial"/>
                <w:b/>
                <w:szCs w:val="14"/>
                <w:lang w:val="en-US"/>
              </w:rPr>
              <w:t>16</w:t>
            </w:r>
            <w:r w:rsidRPr="00136988">
              <w:rPr>
                <w:rFonts w:cs="Arial"/>
                <w:b/>
                <w:szCs w:val="14"/>
                <w:lang w:val="en-US"/>
              </w:rPr>
              <w:t>.</w:t>
            </w:r>
            <w:r w:rsidRPr="00136988">
              <w:rPr>
                <w:rFonts w:cs="Arial"/>
                <w:szCs w:val="14"/>
              </w:rPr>
              <w:t xml:space="preserve"> </w:t>
            </w:r>
          </w:p>
          <w:p w14:paraId="6FDE3B0C" w14:textId="77777777" w:rsidR="005B56E6" w:rsidRPr="00136988" w:rsidRDefault="005B56E6" w:rsidP="005B56E6">
            <w:pPr>
              <w:jc w:val="right"/>
              <w:rPr>
                <w:rFonts w:cs="Arial"/>
                <w:b/>
                <w:szCs w:val="14"/>
                <w:lang w:val="en-US"/>
              </w:rPr>
            </w:pPr>
            <w:r w:rsidRPr="00136988">
              <w:rPr>
                <w:rFonts w:cs="Arial"/>
                <w:szCs w:val="14"/>
              </w:rPr>
              <w:t>zł</w:t>
            </w:r>
          </w:p>
        </w:tc>
        <w:tc>
          <w:tcPr>
            <w:tcW w:w="9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8C34AB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 xml:space="preserve">217.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5B56E6" w14:paraId="0584540D" w14:textId="77777777" w:rsidTr="004206D3">
        <w:trPr>
          <w:cantSplit/>
          <w:trHeight w:val="238"/>
        </w:trPr>
        <w:tc>
          <w:tcPr>
            <w:tcW w:w="2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D72DE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C7CA7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73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6C985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7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DA54C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6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B0E02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7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51B72" w14:textId="77777777" w:rsidR="005B56E6" w:rsidRPr="00136988" w:rsidRDefault="005B56E6" w:rsidP="005B56E6">
            <w:pPr>
              <w:rPr>
                <w:rFonts w:cs="Arial"/>
                <w:b/>
                <w:szCs w:val="14"/>
                <w:lang w:val="en-US"/>
              </w:rPr>
            </w:pPr>
          </w:p>
        </w:tc>
        <w:tc>
          <w:tcPr>
            <w:tcW w:w="93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AD182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</w:tr>
      <w:tr w:rsidR="005B56E6" w14:paraId="35A27ACE" w14:textId="77777777" w:rsidTr="004206D3">
        <w:trPr>
          <w:cantSplit/>
          <w:trHeight w:val="238"/>
        </w:trPr>
        <w:tc>
          <w:tcPr>
            <w:tcW w:w="2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9938CF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253EFB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218.</w:t>
            </w:r>
          </w:p>
          <w:p w14:paraId="1CEDFE99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7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4CFE22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219.</w:t>
            </w: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BE544A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220.</w:t>
            </w:r>
          </w:p>
        </w:tc>
        <w:tc>
          <w:tcPr>
            <w:tcW w:w="6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B4711F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221.</w:t>
            </w:r>
          </w:p>
        </w:tc>
        <w:tc>
          <w:tcPr>
            <w:tcW w:w="8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64B516" w14:textId="77777777" w:rsidR="005B56E6" w:rsidRPr="00136988" w:rsidRDefault="005B56E6" w:rsidP="005B56E6">
            <w:pPr>
              <w:rPr>
                <w:rFonts w:cs="Arial"/>
                <w:szCs w:val="14"/>
              </w:rPr>
            </w:pPr>
            <w:r w:rsidRPr="00136988">
              <w:rPr>
                <w:rFonts w:cs="Arial"/>
                <w:b/>
                <w:szCs w:val="14"/>
                <w:lang w:val="en-US"/>
              </w:rPr>
              <w:t>2</w:t>
            </w:r>
            <w:r>
              <w:rPr>
                <w:rFonts w:cs="Arial"/>
                <w:b/>
                <w:szCs w:val="14"/>
                <w:lang w:val="en-US"/>
              </w:rPr>
              <w:t>22</w:t>
            </w:r>
            <w:r w:rsidRPr="00136988">
              <w:rPr>
                <w:rFonts w:cs="Arial"/>
                <w:b/>
                <w:szCs w:val="14"/>
                <w:lang w:val="en-US"/>
              </w:rPr>
              <w:t>.</w:t>
            </w:r>
            <w:r w:rsidRPr="00136988">
              <w:rPr>
                <w:rFonts w:cs="Arial"/>
                <w:szCs w:val="14"/>
              </w:rPr>
              <w:t xml:space="preserve"> </w:t>
            </w:r>
          </w:p>
          <w:p w14:paraId="3883EC87" w14:textId="77777777" w:rsidR="005B56E6" w:rsidRPr="00136988" w:rsidRDefault="005B56E6" w:rsidP="005B56E6">
            <w:pPr>
              <w:jc w:val="right"/>
              <w:rPr>
                <w:rFonts w:cs="Arial"/>
                <w:b/>
                <w:szCs w:val="14"/>
                <w:lang w:val="en-US"/>
              </w:rPr>
            </w:pPr>
            <w:r w:rsidRPr="00136988">
              <w:rPr>
                <w:rFonts w:cs="Arial"/>
                <w:szCs w:val="14"/>
              </w:rPr>
              <w:t>zł</w:t>
            </w:r>
          </w:p>
        </w:tc>
        <w:tc>
          <w:tcPr>
            <w:tcW w:w="9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15C139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 xml:space="preserve">223.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5B56E6" w14:paraId="338F9F2B" w14:textId="77777777" w:rsidTr="004206D3">
        <w:trPr>
          <w:cantSplit/>
          <w:trHeight w:val="238"/>
        </w:trPr>
        <w:tc>
          <w:tcPr>
            <w:tcW w:w="2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DF52C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365A4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73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EF117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7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3AECA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6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52E0A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7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3E105" w14:textId="77777777" w:rsidR="005B56E6" w:rsidRPr="00136988" w:rsidRDefault="005B56E6" w:rsidP="005B56E6">
            <w:pPr>
              <w:rPr>
                <w:rFonts w:cs="Arial"/>
                <w:b/>
                <w:szCs w:val="14"/>
                <w:lang w:val="en-US"/>
              </w:rPr>
            </w:pPr>
          </w:p>
        </w:tc>
        <w:tc>
          <w:tcPr>
            <w:tcW w:w="93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C36D0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</w:tr>
      <w:tr w:rsidR="005B56E6" w14:paraId="17855077" w14:textId="77777777" w:rsidTr="004206D3">
        <w:trPr>
          <w:cantSplit/>
          <w:trHeight w:val="238"/>
        </w:trPr>
        <w:tc>
          <w:tcPr>
            <w:tcW w:w="2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DA0F66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8D84EB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224.</w:t>
            </w:r>
          </w:p>
          <w:p w14:paraId="17313129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7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379E7A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225.</w:t>
            </w: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C78B15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226.</w:t>
            </w:r>
          </w:p>
        </w:tc>
        <w:tc>
          <w:tcPr>
            <w:tcW w:w="6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2F7985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227.</w:t>
            </w:r>
          </w:p>
        </w:tc>
        <w:tc>
          <w:tcPr>
            <w:tcW w:w="8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55DBCE" w14:textId="77777777" w:rsidR="005B56E6" w:rsidRPr="00136988" w:rsidRDefault="005B56E6" w:rsidP="005B56E6">
            <w:pPr>
              <w:rPr>
                <w:rFonts w:cs="Arial"/>
                <w:szCs w:val="14"/>
              </w:rPr>
            </w:pPr>
            <w:r w:rsidRPr="00136988">
              <w:rPr>
                <w:rFonts w:cs="Arial"/>
                <w:b/>
                <w:szCs w:val="14"/>
                <w:lang w:val="en-US"/>
              </w:rPr>
              <w:t>2</w:t>
            </w:r>
            <w:r>
              <w:rPr>
                <w:rFonts w:cs="Arial"/>
                <w:b/>
                <w:szCs w:val="14"/>
                <w:lang w:val="en-US"/>
              </w:rPr>
              <w:t>28</w:t>
            </w:r>
            <w:r w:rsidRPr="00136988">
              <w:rPr>
                <w:rFonts w:cs="Arial"/>
                <w:b/>
                <w:szCs w:val="14"/>
                <w:lang w:val="en-US"/>
              </w:rPr>
              <w:t>.</w:t>
            </w:r>
            <w:r w:rsidRPr="00136988">
              <w:rPr>
                <w:rFonts w:cs="Arial"/>
                <w:szCs w:val="14"/>
              </w:rPr>
              <w:t xml:space="preserve"> </w:t>
            </w:r>
          </w:p>
          <w:p w14:paraId="77DE244E" w14:textId="77777777" w:rsidR="005B56E6" w:rsidRPr="00136988" w:rsidRDefault="005B56E6" w:rsidP="005B56E6">
            <w:pPr>
              <w:jc w:val="right"/>
              <w:rPr>
                <w:rFonts w:cs="Arial"/>
                <w:b/>
                <w:szCs w:val="14"/>
                <w:lang w:val="en-US"/>
              </w:rPr>
            </w:pPr>
            <w:r w:rsidRPr="00136988">
              <w:rPr>
                <w:rFonts w:cs="Arial"/>
                <w:szCs w:val="14"/>
              </w:rPr>
              <w:t>zł</w:t>
            </w:r>
          </w:p>
        </w:tc>
        <w:tc>
          <w:tcPr>
            <w:tcW w:w="9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23C690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 xml:space="preserve">229.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5B56E6" w14:paraId="71099B23" w14:textId="77777777" w:rsidTr="004206D3">
        <w:trPr>
          <w:cantSplit/>
          <w:trHeight w:val="238"/>
        </w:trPr>
        <w:tc>
          <w:tcPr>
            <w:tcW w:w="2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CAA03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32B8E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73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AA0CE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7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7DDD9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6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68D98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7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2F029" w14:textId="77777777" w:rsidR="005B56E6" w:rsidRPr="00136988" w:rsidRDefault="005B56E6" w:rsidP="005B56E6">
            <w:pPr>
              <w:rPr>
                <w:rFonts w:cs="Arial"/>
                <w:b/>
                <w:szCs w:val="14"/>
                <w:lang w:val="en-US"/>
              </w:rPr>
            </w:pPr>
          </w:p>
        </w:tc>
        <w:tc>
          <w:tcPr>
            <w:tcW w:w="93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43D20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</w:tr>
      <w:tr w:rsidR="005B56E6" w14:paraId="6443AB3C" w14:textId="77777777" w:rsidTr="004206D3">
        <w:trPr>
          <w:cantSplit/>
          <w:trHeight w:val="238"/>
        </w:trPr>
        <w:tc>
          <w:tcPr>
            <w:tcW w:w="2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91757E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552C48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230.</w:t>
            </w:r>
          </w:p>
          <w:p w14:paraId="219080E7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7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ADE0FB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231.</w:t>
            </w: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9CC678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232.</w:t>
            </w:r>
          </w:p>
        </w:tc>
        <w:tc>
          <w:tcPr>
            <w:tcW w:w="6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768F6E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233.</w:t>
            </w:r>
          </w:p>
        </w:tc>
        <w:tc>
          <w:tcPr>
            <w:tcW w:w="8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6964BF" w14:textId="77777777" w:rsidR="005B56E6" w:rsidRPr="00136988" w:rsidRDefault="005B56E6" w:rsidP="005B56E6">
            <w:pPr>
              <w:rPr>
                <w:rFonts w:cs="Arial"/>
                <w:szCs w:val="14"/>
              </w:rPr>
            </w:pPr>
            <w:r w:rsidRPr="00136988">
              <w:rPr>
                <w:rFonts w:cs="Arial"/>
                <w:b/>
                <w:szCs w:val="14"/>
                <w:lang w:val="en-US"/>
              </w:rPr>
              <w:t>2</w:t>
            </w:r>
            <w:r>
              <w:rPr>
                <w:rFonts w:cs="Arial"/>
                <w:b/>
                <w:szCs w:val="14"/>
                <w:lang w:val="en-US"/>
              </w:rPr>
              <w:t>3</w:t>
            </w:r>
            <w:r w:rsidRPr="00136988">
              <w:rPr>
                <w:rFonts w:cs="Arial"/>
                <w:b/>
                <w:szCs w:val="14"/>
                <w:lang w:val="en-US"/>
              </w:rPr>
              <w:t>4.</w:t>
            </w:r>
            <w:r w:rsidRPr="00136988">
              <w:rPr>
                <w:rFonts w:cs="Arial"/>
                <w:szCs w:val="14"/>
              </w:rPr>
              <w:t xml:space="preserve"> </w:t>
            </w:r>
          </w:p>
          <w:p w14:paraId="464AE1E8" w14:textId="77777777" w:rsidR="005B56E6" w:rsidRPr="00136988" w:rsidRDefault="005B56E6" w:rsidP="005B56E6">
            <w:pPr>
              <w:jc w:val="right"/>
              <w:rPr>
                <w:rFonts w:cs="Arial"/>
                <w:b/>
                <w:szCs w:val="14"/>
                <w:lang w:val="en-US"/>
              </w:rPr>
            </w:pPr>
            <w:r w:rsidRPr="00136988">
              <w:rPr>
                <w:rFonts w:cs="Arial"/>
                <w:szCs w:val="14"/>
              </w:rPr>
              <w:t>zł</w:t>
            </w:r>
          </w:p>
        </w:tc>
        <w:tc>
          <w:tcPr>
            <w:tcW w:w="9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C9580C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 xml:space="preserve">235.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5B56E6" w14:paraId="532D2A0F" w14:textId="77777777" w:rsidTr="004206D3">
        <w:trPr>
          <w:cantSplit/>
          <w:trHeight w:val="238"/>
        </w:trPr>
        <w:tc>
          <w:tcPr>
            <w:tcW w:w="2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D05B3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062E4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73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EADE1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7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15DB0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6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417AF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7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D59E2" w14:textId="77777777" w:rsidR="005B56E6" w:rsidRPr="00136988" w:rsidRDefault="005B56E6" w:rsidP="005B56E6">
            <w:pPr>
              <w:rPr>
                <w:rFonts w:cs="Arial"/>
                <w:b/>
                <w:szCs w:val="14"/>
                <w:lang w:val="en-US"/>
              </w:rPr>
            </w:pPr>
          </w:p>
        </w:tc>
        <w:tc>
          <w:tcPr>
            <w:tcW w:w="93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E0D9D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</w:tr>
      <w:tr w:rsidR="00CB2CEC" w14:paraId="67474FC6" w14:textId="77777777" w:rsidTr="004206D3">
        <w:trPr>
          <w:cantSplit/>
          <w:trHeight w:val="409"/>
        </w:trPr>
        <w:tc>
          <w:tcPr>
            <w:tcW w:w="22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B35C1E" w14:textId="77777777" w:rsidR="00CB2CEC" w:rsidRDefault="00CB2CEC" w:rsidP="00CB2CE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E19622" w14:textId="77777777" w:rsidR="00CB2CEC" w:rsidRDefault="00CB2CEC" w:rsidP="00CB2CE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236.</w:t>
            </w:r>
          </w:p>
          <w:p w14:paraId="4E4968C6" w14:textId="77777777" w:rsidR="00CB2CEC" w:rsidRDefault="00CB2CEC" w:rsidP="00CB2CE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454646" w14:textId="77777777" w:rsidR="00CB2CEC" w:rsidRDefault="00CB2CEC" w:rsidP="00CB2CE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237.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A5DD2D" w14:textId="77777777" w:rsidR="00CB2CEC" w:rsidRDefault="00CB2CEC" w:rsidP="00CB2CE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238.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22B0A2" w14:textId="77777777" w:rsidR="00CB2CEC" w:rsidRDefault="00CB2CEC" w:rsidP="00CB2CE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239.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DF13EA" w14:textId="77777777" w:rsidR="000A194F" w:rsidRDefault="00CB2CEC" w:rsidP="000A194F">
            <w:pPr>
              <w:rPr>
                <w:rFonts w:cs="Arial"/>
                <w:szCs w:val="14"/>
              </w:rPr>
            </w:pPr>
            <w:r w:rsidRPr="00136988">
              <w:rPr>
                <w:rFonts w:cs="Arial"/>
                <w:b/>
                <w:szCs w:val="14"/>
                <w:lang w:val="en-US"/>
              </w:rPr>
              <w:t>2</w:t>
            </w:r>
            <w:r>
              <w:rPr>
                <w:rFonts w:cs="Arial"/>
                <w:b/>
                <w:szCs w:val="14"/>
                <w:lang w:val="en-US"/>
              </w:rPr>
              <w:t>40</w:t>
            </w:r>
            <w:r w:rsidRPr="00136988">
              <w:rPr>
                <w:rFonts w:cs="Arial"/>
                <w:b/>
                <w:szCs w:val="14"/>
                <w:lang w:val="en-US"/>
              </w:rPr>
              <w:t>.</w:t>
            </w:r>
            <w:r w:rsidRPr="00136988">
              <w:rPr>
                <w:rFonts w:cs="Arial"/>
                <w:szCs w:val="14"/>
              </w:rPr>
              <w:t xml:space="preserve"> </w:t>
            </w:r>
          </w:p>
          <w:p w14:paraId="550BC269" w14:textId="77777777" w:rsidR="00CB2CEC" w:rsidRPr="00136988" w:rsidRDefault="000A194F" w:rsidP="000A194F">
            <w:pPr>
              <w:rPr>
                <w:rFonts w:cs="Arial"/>
                <w:b/>
                <w:szCs w:val="14"/>
                <w:lang w:val="en-US"/>
              </w:rPr>
            </w:pPr>
            <w:r>
              <w:rPr>
                <w:rFonts w:cs="Arial"/>
                <w:szCs w:val="14"/>
              </w:rPr>
              <w:t xml:space="preserve">           </w:t>
            </w:r>
            <w:r w:rsidR="00CB2CEC">
              <w:rPr>
                <w:rFonts w:cs="Arial"/>
                <w:szCs w:val="14"/>
              </w:rPr>
              <w:t xml:space="preserve">                                        </w:t>
            </w:r>
            <w:r w:rsidR="004206D3">
              <w:rPr>
                <w:rFonts w:cs="Arial"/>
                <w:szCs w:val="14"/>
              </w:rPr>
              <w:t xml:space="preserve">    </w:t>
            </w:r>
            <w:r w:rsidR="00CB2CEC">
              <w:rPr>
                <w:rFonts w:cs="Arial"/>
                <w:szCs w:val="14"/>
              </w:rPr>
              <w:t xml:space="preserve">       </w:t>
            </w:r>
            <w:r w:rsidR="00CB2CEC" w:rsidRPr="00136988">
              <w:rPr>
                <w:rFonts w:cs="Arial"/>
                <w:szCs w:val="14"/>
              </w:rPr>
              <w:t>zł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2E1E25" w14:textId="77777777" w:rsidR="00CB2CEC" w:rsidRDefault="00CB2CEC" w:rsidP="00CB2CE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 xml:space="preserve">241.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CB2CEC" w14:paraId="1F75219C" w14:textId="77777777" w:rsidTr="00787A60">
        <w:trPr>
          <w:cantSplit/>
          <w:trHeight w:val="408"/>
        </w:trPr>
        <w:tc>
          <w:tcPr>
            <w:tcW w:w="22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CC5312" w14:textId="77777777" w:rsidR="00CB2CEC" w:rsidRDefault="00CB2CEC" w:rsidP="00CB2CE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9BA1D7" w14:textId="77777777" w:rsidR="00CB2CEC" w:rsidRDefault="00CB2CEC" w:rsidP="00CB2CE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242.</w:t>
            </w:r>
          </w:p>
          <w:p w14:paraId="3F9CC02C" w14:textId="77777777" w:rsidR="00CB2CEC" w:rsidRDefault="00CB2CEC" w:rsidP="00CB2CE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85369E" w14:textId="77777777" w:rsidR="00CB2CEC" w:rsidRDefault="00CB2CEC" w:rsidP="00CB2CE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243.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8D350C" w14:textId="77777777" w:rsidR="00CB2CEC" w:rsidRDefault="00CB2CEC" w:rsidP="00CB2CE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244.</w:t>
            </w:r>
          </w:p>
          <w:p w14:paraId="0438EBB3" w14:textId="77777777" w:rsidR="00CB2CEC" w:rsidRDefault="00CB2CEC" w:rsidP="00CB2CE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B6D971" w14:textId="77777777" w:rsidR="00CB2CEC" w:rsidRDefault="00CB2CEC" w:rsidP="00CB2CE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245.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C08C5A" w14:textId="77777777" w:rsidR="000A194F" w:rsidRDefault="00CB2CEC" w:rsidP="000A194F">
            <w:pPr>
              <w:rPr>
                <w:rFonts w:cs="Arial"/>
                <w:szCs w:val="14"/>
              </w:rPr>
            </w:pPr>
            <w:r w:rsidRPr="00136988">
              <w:rPr>
                <w:rFonts w:cs="Arial"/>
                <w:b/>
                <w:szCs w:val="14"/>
                <w:lang w:val="en-US"/>
              </w:rPr>
              <w:t>2</w:t>
            </w:r>
            <w:r>
              <w:rPr>
                <w:rFonts w:cs="Arial"/>
                <w:b/>
                <w:szCs w:val="14"/>
                <w:lang w:val="en-US"/>
              </w:rPr>
              <w:t>46</w:t>
            </w:r>
            <w:r w:rsidRPr="00136988">
              <w:rPr>
                <w:rFonts w:cs="Arial"/>
                <w:b/>
                <w:szCs w:val="14"/>
                <w:lang w:val="en-US"/>
              </w:rPr>
              <w:t>.</w:t>
            </w:r>
            <w:r w:rsidRPr="00136988">
              <w:rPr>
                <w:rFonts w:cs="Arial"/>
                <w:szCs w:val="14"/>
              </w:rPr>
              <w:t xml:space="preserve"> </w:t>
            </w:r>
          </w:p>
          <w:p w14:paraId="18D563C4" w14:textId="77777777" w:rsidR="00CB2CEC" w:rsidRPr="00136988" w:rsidRDefault="000A194F" w:rsidP="000A194F">
            <w:pPr>
              <w:rPr>
                <w:rFonts w:cs="Arial"/>
                <w:b/>
                <w:szCs w:val="14"/>
                <w:lang w:val="en-US"/>
              </w:rPr>
            </w:pPr>
            <w:r>
              <w:rPr>
                <w:rFonts w:cs="Arial"/>
                <w:szCs w:val="14"/>
              </w:rPr>
              <w:t xml:space="preserve">                         </w:t>
            </w:r>
            <w:r w:rsidR="00CB2CEC">
              <w:rPr>
                <w:rFonts w:cs="Arial"/>
                <w:szCs w:val="14"/>
              </w:rPr>
              <w:t xml:space="preserve">                        </w:t>
            </w:r>
            <w:r w:rsidR="004206D3">
              <w:rPr>
                <w:rFonts w:cs="Arial"/>
                <w:szCs w:val="14"/>
              </w:rPr>
              <w:t xml:space="preserve"> </w:t>
            </w:r>
            <w:r w:rsidR="00CB2CEC">
              <w:rPr>
                <w:rFonts w:cs="Arial"/>
                <w:szCs w:val="14"/>
              </w:rPr>
              <w:t xml:space="preserve">  </w:t>
            </w:r>
            <w:r w:rsidR="004206D3">
              <w:rPr>
                <w:rFonts w:cs="Arial"/>
                <w:szCs w:val="14"/>
              </w:rPr>
              <w:t xml:space="preserve">    </w:t>
            </w:r>
            <w:r w:rsidR="00CB2CEC">
              <w:rPr>
                <w:rFonts w:cs="Arial"/>
                <w:szCs w:val="14"/>
              </w:rPr>
              <w:t xml:space="preserve">      </w:t>
            </w:r>
            <w:r w:rsidR="00CB2CEC" w:rsidRPr="00136988">
              <w:rPr>
                <w:rFonts w:cs="Arial"/>
                <w:szCs w:val="14"/>
              </w:rPr>
              <w:t>zł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610E79" w14:textId="77777777" w:rsidR="00CB2CEC" w:rsidRDefault="00CB2CEC" w:rsidP="00787A60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 xml:space="preserve">247.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CB2CEC" w14:paraId="180457A0" w14:textId="77777777" w:rsidTr="004206D3">
        <w:trPr>
          <w:cantSplit/>
          <w:trHeight w:val="238"/>
        </w:trPr>
        <w:tc>
          <w:tcPr>
            <w:tcW w:w="2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97157E" w14:textId="77777777" w:rsidR="00CB2CEC" w:rsidRDefault="00CB2CEC" w:rsidP="00CB2CE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2068FA" w14:textId="77777777" w:rsidR="00CB2CEC" w:rsidRDefault="00CB2CEC" w:rsidP="00CB2CE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248.</w:t>
            </w:r>
          </w:p>
          <w:p w14:paraId="5C680F5E" w14:textId="77777777" w:rsidR="00CB2CEC" w:rsidRDefault="00CB2CEC" w:rsidP="00CB2CE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7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226D1B" w14:textId="77777777" w:rsidR="00CB2CEC" w:rsidRDefault="00CB2CEC" w:rsidP="00CB2CE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249.</w:t>
            </w: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C06420" w14:textId="77777777" w:rsidR="00CB2CEC" w:rsidRDefault="00CB2CEC" w:rsidP="00CB2CE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250.</w:t>
            </w:r>
          </w:p>
        </w:tc>
        <w:tc>
          <w:tcPr>
            <w:tcW w:w="6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CDE5C3" w14:textId="77777777" w:rsidR="00CB2CEC" w:rsidRDefault="00CB2CEC" w:rsidP="00CB2CE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251.</w:t>
            </w:r>
          </w:p>
        </w:tc>
        <w:tc>
          <w:tcPr>
            <w:tcW w:w="8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F41DE9" w14:textId="77777777" w:rsidR="00CB2CEC" w:rsidRPr="00136988" w:rsidRDefault="00CB2CEC" w:rsidP="00CB2CEC">
            <w:pPr>
              <w:rPr>
                <w:rFonts w:cs="Arial"/>
                <w:szCs w:val="14"/>
              </w:rPr>
            </w:pPr>
            <w:r w:rsidRPr="00136988">
              <w:rPr>
                <w:rFonts w:cs="Arial"/>
                <w:b/>
                <w:szCs w:val="14"/>
                <w:lang w:val="en-US"/>
              </w:rPr>
              <w:t>2</w:t>
            </w:r>
            <w:r>
              <w:rPr>
                <w:rFonts w:cs="Arial"/>
                <w:b/>
                <w:szCs w:val="14"/>
                <w:lang w:val="en-US"/>
              </w:rPr>
              <w:t>52</w:t>
            </w:r>
            <w:r w:rsidRPr="00136988">
              <w:rPr>
                <w:rFonts w:cs="Arial"/>
                <w:b/>
                <w:szCs w:val="14"/>
                <w:lang w:val="en-US"/>
              </w:rPr>
              <w:t>.</w:t>
            </w:r>
            <w:r w:rsidRPr="00136988">
              <w:rPr>
                <w:rFonts w:cs="Arial"/>
                <w:szCs w:val="14"/>
              </w:rPr>
              <w:t xml:space="preserve"> </w:t>
            </w:r>
          </w:p>
          <w:p w14:paraId="762C7D0F" w14:textId="77777777" w:rsidR="00CB2CEC" w:rsidRPr="00136988" w:rsidRDefault="00CB2CEC" w:rsidP="00CB2CEC">
            <w:pPr>
              <w:jc w:val="right"/>
              <w:rPr>
                <w:rFonts w:cs="Arial"/>
                <w:b/>
                <w:szCs w:val="14"/>
                <w:lang w:val="en-US"/>
              </w:rPr>
            </w:pPr>
            <w:r w:rsidRPr="00136988">
              <w:rPr>
                <w:rFonts w:cs="Arial"/>
                <w:szCs w:val="14"/>
              </w:rPr>
              <w:t>zł</w:t>
            </w:r>
          </w:p>
        </w:tc>
        <w:tc>
          <w:tcPr>
            <w:tcW w:w="9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C6ADC0" w14:textId="77777777" w:rsidR="00CB2CEC" w:rsidRDefault="00CB2CEC" w:rsidP="00CB2CE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 xml:space="preserve">253.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CB2CEC" w14:paraId="6CD44F40" w14:textId="77777777" w:rsidTr="004206D3">
        <w:trPr>
          <w:cantSplit/>
          <w:trHeight w:val="238"/>
        </w:trPr>
        <w:tc>
          <w:tcPr>
            <w:tcW w:w="2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2436D" w14:textId="77777777" w:rsidR="00CB2CEC" w:rsidRDefault="00CB2CEC" w:rsidP="00CB2CE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1B68A" w14:textId="77777777" w:rsidR="00CB2CEC" w:rsidRDefault="00CB2CEC" w:rsidP="00CB2CE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73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4B569" w14:textId="77777777" w:rsidR="00CB2CEC" w:rsidRDefault="00CB2CEC" w:rsidP="00CB2CE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7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0387D" w14:textId="77777777" w:rsidR="00CB2CEC" w:rsidRDefault="00CB2CEC" w:rsidP="00CB2CE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6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3E7DB" w14:textId="77777777" w:rsidR="00CB2CEC" w:rsidRDefault="00CB2CEC" w:rsidP="00CB2CE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7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28B3C" w14:textId="77777777" w:rsidR="00CB2CEC" w:rsidRPr="00136988" w:rsidRDefault="00CB2CEC" w:rsidP="00CB2CEC">
            <w:pPr>
              <w:rPr>
                <w:rFonts w:cs="Arial"/>
                <w:b/>
                <w:szCs w:val="14"/>
                <w:lang w:val="en-US"/>
              </w:rPr>
            </w:pPr>
          </w:p>
        </w:tc>
        <w:tc>
          <w:tcPr>
            <w:tcW w:w="93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44BFF" w14:textId="77777777" w:rsidR="00CB2CEC" w:rsidRDefault="00CB2CEC" w:rsidP="00CB2CE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</w:tr>
      <w:tr w:rsidR="00CB2CEC" w14:paraId="105E6C87" w14:textId="77777777" w:rsidTr="004206D3">
        <w:trPr>
          <w:cantSplit/>
          <w:trHeight w:val="238"/>
        </w:trPr>
        <w:tc>
          <w:tcPr>
            <w:tcW w:w="2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F12D62" w14:textId="77777777" w:rsidR="00CB2CEC" w:rsidRDefault="00CB2CEC" w:rsidP="00CB2CE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66C810" w14:textId="77777777" w:rsidR="00CB2CEC" w:rsidRDefault="00CB2CEC" w:rsidP="00CB2CE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</w:t>
            </w:r>
            <w:r w:rsidR="00F85A2E">
              <w:rPr>
                <w:rFonts w:cs="Arial"/>
                <w:b/>
                <w:color w:val="000000"/>
                <w:szCs w:val="14"/>
                <w:lang w:val="en-US"/>
              </w:rPr>
              <w:t>54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.</w:t>
            </w:r>
          </w:p>
          <w:p w14:paraId="04160840" w14:textId="77777777" w:rsidR="00CB2CEC" w:rsidRDefault="00CB2CEC" w:rsidP="00CB2CE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7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472B15" w14:textId="77777777" w:rsidR="00CB2CEC" w:rsidRDefault="00CB2CEC" w:rsidP="00CB2CE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</w:t>
            </w:r>
            <w:r w:rsidR="00F85A2E">
              <w:rPr>
                <w:rFonts w:cs="Arial"/>
                <w:b/>
                <w:color w:val="000000"/>
                <w:szCs w:val="14"/>
                <w:lang w:val="en-US"/>
              </w:rPr>
              <w:t>55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.</w:t>
            </w: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4CA86F" w14:textId="77777777" w:rsidR="00CB2CEC" w:rsidRDefault="00CB2CEC" w:rsidP="00CB2CE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</w:t>
            </w:r>
            <w:r w:rsidR="00F85A2E">
              <w:rPr>
                <w:rFonts w:cs="Arial"/>
                <w:b/>
                <w:color w:val="000000"/>
                <w:szCs w:val="14"/>
                <w:lang w:val="en-US"/>
              </w:rPr>
              <w:t>5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6.</w:t>
            </w:r>
          </w:p>
        </w:tc>
        <w:tc>
          <w:tcPr>
            <w:tcW w:w="6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E68210" w14:textId="77777777" w:rsidR="00CB2CEC" w:rsidRDefault="00CB2CEC" w:rsidP="00CB2CE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</w:t>
            </w:r>
            <w:r w:rsidR="00F85A2E">
              <w:rPr>
                <w:rFonts w:cs="Arial"/>
                <w:b/>
                <w:color w:val="000000"/>
                <w:szCs w:val="14"/>
                <w:lang w:val="en-US"/>
              </w:rPr>
              <w:t>57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.</w:t>
            </w:r>
          </w:p>
        </w:tc>
        <w:tc>
          <w:tcPr>
            <w:tcW w:w="8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18948C" w14:textId="77777777" w:rsidR="00CB2CEC" w:rsidRPr="00136988" w:rsidRDefault="00CB2CEC" w:rsidP="00CB2CEC">
            <w:pPr>
              <w:rPr>
                <w:rFonts w:cs="Arial"/>
                <w:szCs w:val="14"/>
              </w:rPr>
            </w:pPr>
            <w:r w:rsidRPr="00136988">
              <w:rPr>
                <w:rFonts w:cs="Arial"/>
                <w:b/>
                <w:szCs w:val="14"/>
                <w:lang w:val="en-US"/>
              </w:rPr>
              <w:t>2</w:t>
            </w:r>
            <w:r w:rsidR="00F85A2E">
              <w:rPr>
                <w:rFonts w:cs="Arial"/>
                <w:b/>
                <w:szCs w:val="14"/>
                <w:lang w:val="en-US"/>
              </w:rPr>
              <w:t>58</w:t>
            </w:r>
            <w:r w:rsidRPr="00136988">
              <w:rPr>
                <w:rFonts w:cs="Arial"/>
                <w:b/>
                <w:szCs w:val="14"/>
                <w:lang w:val="en-US"/>
              </w:rPr>
              <w:t>.</w:t>
            </w:r>
            <w:r w:rsidRPr="00136988">
              <w:rPr>
                <w:rFonts w:cs="Arial"/>
                <w:szCs w:val="14"/>
              </w:rPr>
              <w:t xml:space="preserve"> </w:t>
            </w:r>
          </w:p>
          <w:p w14:paraId="1C07BEEA" w14:textId="77777777" w:rsidR="00CB2CEC" w:rsidRPr="00136988" w:rsidRDefault="00CB2CEC" w:rsidP="00CB2CEC">
            <w:pPr>
              <w:jc w:val="right"/>
              <w:rPr>
                <w:rFonts w:cs="Arial"/>
                <w:b/>
                <w:szCs w:val="14"/>
                <w:lang w:val="en-US"/>
              </w:rPr>
            </w:pPr>
            <w:r w:rsidRPr="00136988">
              <w:rPr>
                <w:rFonts w:cs="Arial"/>
                <w:szCs w:val="14"/>
              </w:rPr>
              <w:t>zł</w:t>
            </w:r>
          </w:p>
        </w:tc>
        <w:tc>
          <w:tcPr>
            <w:tcW w:w="9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33DAD1" w14:textId="77777777" w:rsidR="00CB2CEC" w:rsidRDefault="00CB2CEC" w:rsidP="00CB2CE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</w:t>
            </w:r>
            <w:r w:rsidR="00266370">
              <w:rPr>
                <w:rFonts w:cs="Arial"/>
                <w:b/>
                <w:color w:val="000000"/>
                <w:szCs w:val="14"/>
                <w:lang w:val="en-US"/>
              </w:rPr>
              <w:t>5</w:t>
            </w:r>
            <w:r w:rsidR="00F85A2E">
              <w:rPr>
                <w:rFonts w:cs="Arial"/>
                <w:b/>
                <w:color w:val="000000"/>
                <w:szCs w:val="14"/>
                <w:lang w:val="en-US"/>
              </w:rPr>
              <w:t>9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 xml:space="preserve">.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CB2CEC" w14:paraId="65BDE1E2" w14:textId="77777777" w:rsidTr="004206D3">
        <w:trPr>
          <w:cantSplit/>
          <w:trHeight w:val="238"/>
        </w:trPr>
        <w:tc>
          <w:tcPr>
            <w:tcW w:w="2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64067" w14:textId="77777777" w:rsidR="00CB2CEC" w:rsidRDefault="00CB2CEC" w:rsidP="00CB2CE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15C3B" w14:textId="77777777" w:rsidR="00CB2CEC" w:rsidRDefault="00CB2CEC" w:rsidP="00CB2CE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73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BE85F" w14:textId="77777777" w:rsidR="00CB2CEC" w:rsidRDefault="00CB2CEC" w:rsidP="00CB2CE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7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E7369" w14:textId="77777777" w:rsidR="00CB2CEC" w:rsidRDefault="00CB2CEC" w:rsidP="00CB2CE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6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E3B7F" w14:textId="77777777" w:rsidR="00CB2CEC" w:rsidRDefault="00CB2CEC" w:rsidP="00CB2CE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7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D1B08" w14:textId="77777777" w:rsidR="00CB2CEC" w:rsidRPr="00136988" w:rsidRDefault="00CB2CEC" w:rsidP="00CB2CEC">
            <w:pPr>
              <w:rPr>
                <w:rFonts w:cs="Arial"/>
                <w:b/>
                <w:szCs w:val="14"/>
                <w:lang w:val="en-US"/>
              </w:rPr>
            </w:pPr>
          </w:p>
        </w:tc>
        <w:tc>
          <w:tcPr>
            <w:tcW w:w="93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2B59B" w14:textId="77777777" w:rsidR="00CB2CEC" w:rsidRDefault="00CB2CEC" w:rsidP="00CB2CE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</w:tr>
      <w:tr w:rsidR="00997798" w14:paraId="48B23873" w14:textId="77777777" w:rsidTr="004206D3">
        <w:trPr>
          <w:trHeight w:val="454"/>
        </w:trPr>
        <w:tc>
          <w:tcPr>
            <w:tcW w:w="181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08F8E7E" w14:textId="77777777" w:rsidR="00997798" w:rsidRDefault="00997798" w:rsidP="00CB2CEC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Razem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A471F" w14:textId="77777777" w:rsidR="00997798" w:rsidRDefault="00997798" w:rsidP="00997798">
            <w:pPr>
              <w:rPr>
                <w:rFonts w:cs="Arial"/>
                <w:b/>
                <w:color w:val="000000"/>
                <w:szCs w:val="14"/>
              </w:rPr>
            </w:pPr>
            <w:r w:rsidRPr="00C37F02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6</w:t>
            </w:r>
            <w:r w:rsidR="00F85A2E">
              <w:rPr>
                <w:rFonts w:cs="Arial"/>
                <w:b/>
                <w:color w:val="000000"/>
                <w:szCs w:val="14"/>
              </w:rPr>
              <w:t>0</w:t>
            </w:r>
            <w:r w:rsidRPr="00C37F02"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86757D0" w14:textId="77777777" w:rsidR="00997798" w:rsidRDefault="00997798" w:rsidP="00CB2CEC">
            <w:pPr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0A173" w14:textId="77777777" w:rsidR="00997798" w:rsidRPr="00136988" w:rsidRDefault="00997798" w:rsidP="00CB2CEC">
            <w:pPr>
              <w:rPr>
                <w:rFonts w:cs="Arial"/>
                <w:szCs w:val="14"/>
              </w:rPr>
            </w:pPr>
            <w:r w:rsidRPr="00136988">
              <w:rPr>
                <w:rFonts w:cs="Arial"/>
                <w:b/>
                <w:szCs w:val="14"/>
              </w:rPr>
              <w:t>2</w:t>
            </w:r>
            <w:r>
              <w:rPr>
                <w:rFonts w:cs="Arial"/>
                <w:b/>
                <w:szCs w:val="14"/>
              </w:rPr>
              <w:t>6</w:t>
            </w:r>
            <w:r w:rsidR="00F85A2E">
              <w:rPr>
                <w:rFonts w:cs="Arial"/>
                <w:b/>
                <w:szCs w:val="14"/>
              </w:rPr>
              <w:t>1</w:t>
            </w:r>
            <w:r w:rsidRPr="00136988">
              <w:rPr>
                <w:rFonts w:cs="Arial"/>
                <w:b/>
                <w:szCs w:val="14"/>
              </w:rPr>
              <w:t>.</w:t>
            </w:r>
            <w:r w:rsidRPr="00136988">
              <w:rPr>
                <w:rFonts w:cs="Arial"/>
                <w:szCs w:val="14"/>
              </w:rPr>
              <w:t xml:space="preserve"> </w:t>
            </w:r>
          </w:p>
          <w:p w14:paraId="105E9F48" w14:textId="77777777" w:rsidR="00997798" w:rsidRPr="00136988" w:rsidRDefault="00997798" w:rsidP="00CB2CEC">
            <w:pPr>
              <w:jc w:val="right"/>
              <w:rPr>
                <w:rFonts w:cs="Arial"/>
                <w:b/>
                <w:szCs w:val="14"/>
              </w:rPr>
            </w:pPr>
            <w:r w:rsidRPr="00136988">
              <w:rPr>
                <w:rFonts w:cs="Arial"/>
                <w:szCs w:val="14"/>
              </w:rPr>
              <w:t>zł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9115338" w14:textId="77777777" w:rsidR="00997798" w:rsidRDefault="00997798" w:rsidP="00CB2CEC">
            <w:pPr>
              <w:rPr>
                <w:rFonts w:cs="Arial"/>
                <w:b/>
                <w:color w:val="000000"/>
                <w:szCs w:val="14"/>
              </w:rPr>
            </w:pPr>
          </w:p>
        </w:tc>
      </w:tr>
    </w:tbl>
    <w:p w14:paraId="782C7AF3" w14:textId="77777777" w:rsidR="003B3BA5" w:rsidRPr="00093193" w:rsidRDefault="00526E52" w:rsidP="00F06E13">
      <w:pPr>
        <w:pStyle w:val="Tekstpodstawowy"/>
      </w:pPr>
      <w:r w:rsidRPr="00526E52">
        <w:rPr>
          <w:rFonts w:ascii="Arial" w:hAnsi="Arial" w:cs="Arial"/>
          <w:sz w:val="14"/>
          <w:szCs w:val="14"/>
          <w:vertAlign w:val="superscript"/>
        </w:rPr>
        <w:t>3)</w:t>
      </w:r>
      <w:r>
        <w:rPr>
          <w:rFonts w:ascii="Arial" w:hAnsi="Arial" w:cs="Arial"/>
          <w:sz w:val="14"/>
          <w:szCs w:val="14"/>
        </w:rPr>
        <w:t xml:space="preserve"> </w:t>
      </w:r>
      <w:r w:rsidR="00585594" w:rsidRPr="00677462">
        <w:rPr>
          <w:rFonts w:ascii="Arial" w:hAnsi="Arial" w:cs="Arial"/>
          <w:sz w:val="14"/>
          <w:szCs w:val="14"/>
        </w:rPr>
        <w:t>W</w:t>
      </w:r>
      <w:r w:rsidR="00CC026B" w:rsidRPr="00677462">
        <w:rPr>
          <w:rFonts w:ascii="Arial" w:hAnsi="Arial" w:cs="Arial"/>
          <w:sz w:val="14"/>
          <w:szCs w:val="14"/>
        </w:rPr>
        <w:t xml:space="preserve"> przypadku wykazywania ubytków wyrobów akcyzowych (przekraczających normy dopuszczalnych ubytków) lub całkowitego zniszczen</w:t>
      </w:r>
      <w:r w:rsidR="007329D8">
        <w:rPr>
          <w:rFonts w:ascii="Arial" w:hAnsi="Arial" w:cs="Arial"/>
          <w:sz w:val="14"/>
          <w:szCs w:val="14"/>
        </w:rPr>
        <w:t>ia wyrobów</w:t>
      </w:r>
      <w:r w:rsidR="00B0435A">
        <w:rPr>
          <w:rFonts w:ascii="Arial" w:hAnsi="Arial" w:cs="Arial"/>
          <w:sz w:val="14"/>
          <w:szCs w:val="14"/>
        </w:rPr>
        <w:t xml:space="preserve"> akcyzowych</w:t>
      </w:r>
      <w:r w:rsidR="007329D8">
        <w:rPr>
          <w:rFonts w:ascii="Arial" w:hAnsi="Arial" w:cs="Arial"/>
          <w:sz w:val="14"/>
          <w:szCs w:val="14"/>
        </w:rPr>
        <w:t xml:space="preserve"> w kolumnie </w:t>
      </w:r>
      <w:r w:rsidR="00CB6B3B">
        <w:rPr>
          <w:rFonts w:ascii="Arial" w:hAnsi="Arial" w:cs="Arial"/>
          <w:sz w:val="14"/>
          <w:szCs w:val="14"/>
        </w:rPr>
        <w:t>„</w:t>
      </w:r>
      <w:r w:rsidR="007329D8">
        <w:rPr>
          <w:rFonts w:ascii="Arial" w:hAnsi="Arial" w:cs="Arial"/>
          <w:sz w:val="14"/>
          <w:szCs w:val="14"/>
        </w:rPr>
        <w:t>b</w:t>
      </w:r>
      <w:r w:rsidR="00CB6B3B">
        <w:rPr>
          <w:rFonts w:ascii="Arial" w:hAnsi="Arial" w:cs="Arial"/>
          <w:sz w:val="14"/>
          <w:szCs w:val="14"/>
        </w:rPr>
        <w:t>”</w:t>
      </w:r>
      <w:r w:rsidR="000B3D0B">
        <w:rPr>
          <w:rFonts w:ascii="Arial" w:hAnsi="Arial" w:cs="Arial"/>
          <w:sz w:val="14"/>
          <w:szCs w:val="14"/>
        </w:rPr>
        <w:t>,</w:t>
      </w:r>
      <w:r w:rsidR="00CC026B" w:rsidRPr="00677462">
        <w:rPr>
          <w:rFonts w:ascii="Arial" w:hAnsi="Arial" w:cs="Arial"/>
          <w:sz w:val="14"/>
          <w:szCs w:val="14"/>
        </w:rPr>
        <w:t xml:space="preserve"> obok nazwy grupy wyrobów należy wpisać odpowiednio: </w:t>
      </w:r>
      <w:r w:rsidR="00BB5781">
        <w:rPr>
          <w:rFonts w:ascii="Arial" w:hAnsi="Arial" w:cs="Arial"/>
          <w:sz w:val="14"/>
          <w:szCs w:val="14"/>
        </w:rPr>
        <w:t>„</w:t>
      </w:r>
      <w:r w:rsidR="00CC026B" w:rsidRPr="00677462">
        <w:rPr>
          <w:rFonts w:ascii="Arial" w:hAnsi="Arial" w:cs="Arial"/>
          <w:sz w:val="14"/>
          <w:szCs w:val="14"/>
        </w:rPr>
        <w:t>ubytki</w:t>
      </w:r>
      <w:r w:rsidR="00B80244" w:rsidRPr="00677462">
        <w:rPr>
          <w:rFonts w:ascii="Arial" w:hAnsi="Arial" w:cs="Arial"/>
          <w:sz w:val="14"/>
          <w:szCs w:val="14"/>
        </w:rPr>
        <w:t>”</w:t>
      </w:r>
      <w:r w:rsidR="00CC026B" w:rsidRPr="00677462">
        <w:rPr>
          <w:rFonts w:ascii="Arial" w:hAnsi="Arial" w:cs="Arial"/>
          <w:sz w:val="14"/>
          <w:szCs w:val="14"/>
        </w:rPr>
        <w:t xml:space="preserve"> </w:t>
      </w:r>
      <w:r w:rsidR="00664D2E">
        <w:rPr>
          <w:rFonts w:ascii="Arial" w:hAnsi="Arial" w:cs="Arial"/>
          <w:sz w:val="14"/>
          <w:szCs w:val="14"/>
        </w:rPr>
        <w:t>albo</w:t>
      </w:r>
      <w:r w:rsidR="00CC026B" w:rsidRPr="00677462">
        <w:rPr>
          <w:rFonts w:ascii="Arial" w:hAnsi="Arial" w:cs="Arial"/>
          <w:sz w:val="14"/>
          <w:szCs w:val="14"/>
        </w:rPr>
        <w:t xml:space="preserve"> </w:t>
      </w:r>
      <w:r w:rsidR="00BB5781">
        <w:rPr>
          <w:rFonts w:ascii="Arial" w:hAnsi="Arial" w:cs="Arial"/>
          <w:sz w:val="14"/>
          <w:szCs w:val="14"/>
        </w:rPr>
        <w:t>„c</w:t>
      </w:r>
      <w:r w:rsidR="00CC026B" w:rsidRPr="00677462">
        <w:rPr>
          <w:rFonts w:ascii="Arial" w:hAnsi="Arial" w:cs="Arial"/>
          <w:sz w:val="14"/>
          <w:szCs w:val="14"/>
        </w:rPr>
        <w:t xml:space="preserve">ałkowite </w:t>
      </w:r>
      <w:r w:rsidR="00CC026B" w:rsidRPr="005509C8">
        <w:rPr>
          <w:rFonts w:ascii="Arial" w:hAnsi="Arial" w:cs="Arial"/>
          <w:sz w:val="14"/>
          <w:szCs w:val="14"/>
        </w:rPr>
        <w:t>zniszczenie</w:t>
      </w:r>
      <w:r w:rsidR="00B80244" w:rsidRPr="005509C8">
        <w:rPr>
          <w:rFonts w:ascii="Arial" w:hAnsi="Arial" w:cs="Arial"/>
          <w:sz w:val="14"/>
          <w:szCs w:val="14"/>
        </w:rPr>
        <w:t>”</w:t>
      </w:r>
      <w:r w:rsidR="00585594" w:rsidRPr="005509C8">
        <w:rPr>
          <w:rFonts w:ascii="Arial" w:hAnsi="Arial" w:cs="Arial"/>
          <w:sz w:val="14"/>
          <w:szCs w:val="14"/>
        </w:rPr>
        <w:t>.</w:t>
      </w:r>
    </w:p>
    <w:sectPr w:rsidR="003B3BA5" w:rsidRPr="00093193" w:rsidSect="00372B5F">
      <w:footerReference w:type="even" r:id="rId19"/>
      <w:footerReference w:type="default" r:id="rId20"/>
      <w:pgSz w:w="16838" w:h="11906" w:orient="landscape" w:code="9"/>
      <w:pgMar w:top="567" w:right="962" w:bottom="567" w:left="567" w:header="709" w:footer="709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5FEB38" w14:textId="77777777" w:rsidR="00A849AB" w:rsidRDefault="00A849AB">
      <w:r>
        <w:separator/>
      </w:r>
    </w:p>
  </w:endnote>
  <w:endnote w:type="continuationSeparator" w:id="0">
    <w:p w14:paraId="6BCA57FC" w14:textId="77777777" w:rsidR="00A849AB" w:rsidRDefault="00A849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6EA308" w14:textId="77777777" w:rsidR="00CB5226" w:rsidRDefault="00CB522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1E0" w:firstRow="1" w:lastRow="1" w:firstColumn="1" w:lastColumn="1" w:noHBand="0" w:noVBand="0"/>
    </w:tblPr>
    <w:tblGrid>
      <w:gridCol w:w="8188"/>
      <w:gridCol w:w="1418"/>
      <w:gridCol w:w="709"/>
    </w:tblGrid>
    <w:tr w:rsidR="00790601" w14:paraId="20E077DF" w14:textId="77777777" w:rsidTr="00E30BA0">
      <w:trPr>
        <w:trHeight w:hRule="exact" w:val="340"/>
      </w:trPr>
      <w:tc>
        <w:tcPr>
          <w:tcW w:w="8188" w:type="dxa"/>
          <w:tcBorders>
            <w:right w:val="single" w:sz="4" w:space="0" w:color="auto"/>
          </w:tcBorders>
        </w:tcPr>
        <w:p w14:paraId="4E28D44B" w14:textId="77777777" w:rsidR="00790601" w:rsidRDefault="00790601">
          <w:pPr>
            <w:pStyle w:val="Stopka"/>
          </w:pPr>
        </w:p>
      </w:tc>
      <w:tc>
        <w:tcPr>
          <w:tcW w:w="141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F651D56" w14:textId="77777777" w:rsidR="00790601" w:rsidRDefault="00790601" w:rsidP="00372B5F">
          <w:pPr>
            <w:pStyle w:val="Stopka-AKC3"/>
            <w:jc w:val="center"/>
            <w:rPr>
              <w:vertAlign w:val="subscript"/>
            </w:rPr>
          </w:pPr>
          <w:r>
            <w:rPr>
              <w:sz w:val="24"/>
              <w:szCs w:val="24"/>
            </w:rPr>
            <w:t>AKC</w:t>
          </w:r>
          <w:r w:rsidR="00BC7E7E">
            <w:rPr>
              <w:sz w:val="24"/>
              <w:szCs w:val="24"/>
            </w:rPr>
            <w:t>-4</w:t>
          </w:r>
          <w:r>
            <w:rPr>
              <w:sz w:val="24"/>
              <w:szCs w:val="24"/>
            </w:rPr>
            <w:t>/</w:t>
          </w:r>
          <w:r w:rsidR="009A7ADA">
            <w:rPr>
              <w:sz w:val="24"/>
              <w:szCs w:val="24"/>
            </w:rPr>
            <w:t>P</w:t>
          </w:r>
          <w:r w:rsidRPr="001C1F50">
            <w:rPr>
              <w:b w:val="0"/>
              <w:color w:val="000000"/>
              <w:vertAlign w:val="subscript"/>
            </w:rPr>
            <w:t>(</w:t>
          </w:r>
          <w:r w:rsidR="00E30BA0">
            <w:rPr>
              <w:b w:val="0"/>
              <w:color w:val="000000"/>
              <w:vertAlign w:val="subscript"/>
            </w:rPr>
            <w:t>2</w:t>
          </w:r>
          <w:r w:rsidRPr="001C1F50">
            <w:rPr>
              <w:b w:val="0"/>
              <w:color w:val="000000"/>
              <w:vertAlign w:val="subscript"/>
            </w:rPr>
            <w:t>)</w:t>
          </w:r>
        </w:p>
      </w:tc>
      <w:tc>
        <w:tcPr>
          <w:tcW w:w="70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52328C9" w14:textId="77777777" w:rsidR="00790601" w:rsidRPr="001C1F50" w:rsidRDefault="00790601" w:rsidP="00372B5F">
          <w:pPr>
            <w:pStyle w:val="Stopka-AKC3-NR"/>
            <w:jc w:val="center"/>
            <w:rPr>
              <w:b w:val="0"/>
              <w:vertAlign w:val="subscript"/>
            </w:rPr>
          </w:pPr>
          <w:r w:rsidRPr="001C1F50">
            <w:rPr>
              <w:b w:val="0"/>
              <w:sz w:val="24"/>
              <w:szCs w:val="24"/>
            </w:rPr>
            <w:t>1</w:t>
          </w:r>
          <w:r w:rsidRPr="001C1F50">
            <w:rPr>
              <w:b w:val="0"/>
              <w:vertAlign w:val="subscript"/>
            </w:rPr>
            <w:t>/4</w:t>
          </w:r>
        </w:p>
      </w:tc>
    </w:tr>
  </w:tbl>
  <w:p w14:paraId="5E63591C" w14:textId="77777777" w:rsidR="00790601" w:rsidRDefault="0079060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435408" w14:textId="77777777" w:rsidR="00CB5226" w:rsidRDefault="00CB5226">
    <w:pPr>
      <w:pStyle w:val="Stopk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1E0" w:firstRow="1" w:lastRow="1" w:firstColumn="1" w:lastColumn="1" w:noHBand="0" w:noVBand="0"/>
    </w:tblPr>
    <w:tblGrid>
      <w:gridCol w:w="1418"/>
      <w:gridCol w:w="709"/>
    </w:tblGrid>
    <w:tr w:rsidR="00790601" w14:paraId="3FD1528E" w14:textId="77777777" w:rsidTr="00E30BA0">
      <w:trPr>
        <w:trHeight w:hRule="exact" w:val="340"/>
      </w:trPr>
      <w:tc>
        <w:tcPr>
          <w:tcW w:w="141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A8BE914" w14:textId="77777777" w:rsidR="00790601" w:rsidRDefault="00790601" w:rsidP="00731459">
          <w:pPr>
            <w:pStyle w:val="Stopka-AKC3"/>
            <w:jc w:val="center"/>
            <w:rPr>
              <w:vertAlign w:val="subscript"/>
            </w:rPr>
          </w:pPr>
          <w:r>
            <w:rPr>
              <w:sz w:val="24"/>
              <w:szCs w:val="24"/>
            </w:rPr>
            <w:t>AKC</w:t>
          </w:r>
          <w:r w:rsidR="00BC7E7E">
            <w:rPr>
              <w:sz w:val="24"/>
              <w:szCs w:val="24"/>
            </w:rPr>
            <w:t>-4</w:t>
          </w:r>
          <w:r>
            <w:rPr>
              <w:sz w:val="24"/>
              <w:szCs w:val="24"/>
            </w:rPr>
            <w:t>/</w:t>
          </w:r>
          <w:r w:rsidR="009A7ADA">
            <w:rPr>
              <w:sz w:val="24"/>
              <w:szCs w:val="24"/>
            </w:rPr>
            <w:t>P</w:t>
          </w:r>
          <w:r w:rsidRPr="001C1F50">
            <w:rPr>
              <w:b w:val="0"/>
              <w:color w:val="000000"/>
              <w:vertAlign w:val="subscript"/>
            </w:rPr>
            <w:t>(</w:t>
          </w:r>
          <w:r w:rsidR="00E30BA0">
            <w:rPr>
              <w:b w:val="0"/>
              <w:color w:val="000000"/>
              <w:vertAlign w:val="subscript"/>
            </w:rPr>
            <w:t>2</w:t>
          </w:r>
          <w:r w:rsidRPr="001C1F50">
            <w:rPr>
              <w:b w:val="0"/>
              <w:color w:val="000000"/>
              <w:vertAlign w:val="subscript"/>
            </w:rPr>
            <w:t>)</w:t>
          </w:r>
        </w:p>
      </w:tc>
      <w:tc>
        <w:tcPr>
          <w:tcW w:w="70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47962D6" w14:textId="77777777" w:rsidR="00790601" w:rsidRPr="001C1F50" w:rsidRDefault="00790601" w:rsidP="00372B5F">
          <w:pPr>
            <w:pStyle w:val="Stopka-AKC3-NR"/>
            <w:jc w:val="center"/>
            <w:rPr>
              <w:b w:val="0"/>
              <w:vertAlign w:val="subscript"/>
            </w:rPr>
          </w:pPr>
          <w:r w:rsidRPr="001C1F50">
            <w:rPr>
              <w:b w:val="0"/>
              <w:sz w:val="24"/>
              <w:szCs w:val="24"/>
            </w:rPr>
            <w:t>2</w:t>
          </w:r>
          <w:r w:rsidRPr="001C1F50">
            <w:rPr>
              <w:b w:val="0"/>
              <w:vertAlign w:val="subscript"/>
            </w:rPr>
            <w:t>/4</w:t>
          </w:r>
        </w:p>
      </w:tc>
    </w:tr>
  </w:tbl>
  <w:p w14:paraId="5C58EEDF" w14:textId="77777777" w:rsidR="00790601" w:rsidRDefault="00790601">
    <w:pPr>
      <w:pStyle w:val="Stopka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1E0" w:firstRow="1" w:lastRow="1" w:firstColumn="1" w:lastColumn="1" w:noHBand="0" w:noVBand="0"/>
    </w:tblPr>
    <w:tblGrid>
      <w:gridCol w:w="8278"/>
      <w:gridCol w:w="1418"/>
      <w:gridCol w:w="709"/>
    </w:tblGrid>
    <w:tr w:rsidR="00790601" w14:paraId="5C07FA9C" w14:textId="77777777" w:rsidTr="00E30BA0">
      <w:trPr>
        <w:trHeight w:hRule="exact" w:val="340"/>
      </w:trPr>
      <w:tc>
        <w:tcPr>
          <w:tcW w:w="8278" w:type="dxa"/>
          <w:tcBorders>
            <w:right w:val="single" w:sz="4" w:space="0" w:color="auto"/>
          </w:tcBorders>
        </w:tcPr>
        <w:p w14:paraId="156EE56E" w14:textId="77777777" w:rsidR="00790601" w:rsidRDefault="00790601">
          <w:pPr>
            <w:pStyle w:val="Stopka"/>
          </w:pPr>
        </w:p>
      </w:tc>
      <w:tc>
        <w:tcPr>
          <w:tcW w:w="141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5A64660E" w14:textId="77777777" w:rsidR="00790601" w:rsidRDefault="00790601" w:rsidP="00731459">
          <w:pPr>
            <w:pStyle w:val="Stopka-AKC3"/>
            <w:jc w:val="center"/>
            <w:rPr>
              <w:vertAlign w:val="subscript"/>
            </w:rPr>
          </w:pPr>
          <w:r>
            <w:rPr>
              <w:sz w:val="24"/>
              <w:szCs w:val="24"/>
            </w:rPr>
            <w:t>AKC</w:t>
          </w:r>
          <w:r w:rsidR="00BC7E7E">
            <w:rPr>
              <w:sz w:val="24"/>
              <w:szCs w:val="24"/>
            </w:rPr>
            <w:t>-4</w:t>
          </w:r>
          <w:r>
            <w:rPr>
              <w:sz w:val="24"/>
              <w:szCs w:val="24"/>
            </w:rPr>
            <w:t>/</w:t>
          </w:r>
          <w:r w:rsidR="009A7ADA">
            <w:rPr>
              <w:sz w:val="24"/>
              <w:szCs w:val="24"/>
            </w:rPr>
            <w:t>P</w:t>
          </w:r>
          <w:r w:rsidRPr="001C1F50">
            <w:rPr>
              <w:b w:val="0"/>
              <w:color w:val="000000"/>
              <w:vertAlign w:val="subscript"/>
            </w:rPr>
            <w:t>(</w:t>
          </w:r>
          <w:r w:rsidR="00E30BA0">
            <w:rPr>
              <w:b w:val="0"/>
              <w:color w:val="000000"/>
              <w:vertAlign w:val="subscript"/>
            </w:rPr>
            <w:t>2</w:t>
          </w:r>
          <w:r w:rsidRPr="001C1F50">
            <w:rPr>
              <w:b w:val="0"/>
              <w:color w:val="000000"/>
              <w:vertAlign w:val="subscript"/>
            </w:rPr>
            <w:t>)</w:t>
          </w:r>
        </w:p>
      </w:tc>
      <w:tc>
        <w:tcPr>
          <w:tcW w:w="70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58AC10A9" w14:textId="77777777" w:rsidR="00790601" w:rsidRPr="001C1F50" w:rsidRDefault="00790601" w:rsidP="00372B5F">
          <w:pPr>
            <w:pStyle w:val="Stopka-AKC3-NR"/>
            <w:jc w:val="center"/>
            <w:rPr>
              <w:b w:val="0"/>
              <w:vertAlign w:val="subscript"/>
            </w:rPr>
          </w:pPr>
          <w:r w:rsidRPr="001C1F50">
            <w:rPr>
              <w:b w:val="0"/>
              <w:sz w:val="24"/>
              <w:szCs w:val="24"/>
            </w:rPr>
            <w:t>3</w:t>
          </w:r>
          <w:r w:rsidRPr="001C1F50">
            <w:rPr>
              <w:b w:val="0"/>
              <w:vertAlign w:val="subscript"/>
            </w:rPr>
            <w:t>/4</w:t>
          </w:r>
        </w:p>
      </w:tc>
    </w:tr>
  </w:tbl>
  <w:p w14:paraId="39261CFF" w14:textId="77777777" w:rsidR="00790601" w:rsidRDefault="00790601">
    <w:pPr>
      <w:pStyle w:val="Stopk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1E0" w:firstRow="1" w:lastRow="1" w:firstColumn="1" w:lastColumn="1" w:noHBand="0" w:noVBand="0"/>
    </w:tblPr>
    <w:tblGrid>
      <w:gridCol w:w="1418"/>
      <w:gridCol w:w="709"/>
    </w:tblGrid>
    <w:tr w:rsidR="00790601" w14:paraId="63864FD3" w14:textId="77777777" w:rsidTr="00E30BA0">
      <w:trPr>
        <w:trHeight w:hRule="exact" w:val="340"/>
      </w:trPr>
      <w:tc>
        <w:tcPr>
          <w:tcW w:w="141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53116AC" w14:textId="77777777" w:rsidR="00790601" w:rsidRDefault="00790601" w:rsidP="00372B5F">
          <w:pPr>
            <w:pStyle w:val="Stopka-AKC3"/>
            <w:jc w:val="center"/>
            <w:rPr>
              <w:vertAlign w:val="subscript"/>
            </w:rPr>
          </w:pPr>
          <w:r>
            <w:rPr>
              <w:sz w:val="24"/>
              <w:szCs w:val="24"/>
            </w:rPr>
            <w:t>AKC</w:t>
          </w:r>
          <w:r w:rsidR="00BC7E7E">
            <w:rPr>
              <w:sz w:val="24"/>
              <w:szCs w:val="24"/>
            </w:rPr>
            <w:t>-4</w:t>
          </w:r>
          <w:r>
            <w:rPr>
              <w:sz w:val="24"/>
              <w:szCs w:val="24"/>
            </w:rPr>
            <w:t>/</w:t>
          </w:r>
          <w:r w:rsidR="009A7ADA">
            <w:rPr>
              <w:sz w:val="24"/>
              <w:szCs w:val="24"/>
            </w:rPr>
            <w:t>P</w:t>
          </w:r>
          <w:r w:rsidRPr="001C1F50">
            <w:rPr>
              <w:b w:val="0"/>
              <w:color w:val="000000"/>
              <w:vertAlign w:val="subscript"/>
            </w:rPr>
            <w:t>(</w:t>
          </w:r>
          <w:r w:rsidR="00E30BA0">
            <w:rPr>
              <w:b w:val="0"/>
              <w:color w:val="000000"/>
              <w:vertAlign w:val="subscript"/>
            </w:rPr>
            <w:t>2</w:t>
          </w:r>
          <w:r w:rsidRPr="001C1F50">
            <w:rPr>
              <w:b w:val="0"/>
              <w:color w:val="000000"/>
              <w:vertAlign w:val="subscript"/>
            </w:rPr>
            <w:t>)</w:t>
          </w:r>
        </w:p>
      </w:tc>
      <w:tc>
        <w:tcPr>
          <w:tcW w:w="70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73FBEC4" w14:textId="77777777" w:rsidR="00790601" w:rsidRPr="001C1F50" w:rsidRDefault="00790601" w:rsidP="00372B5F">
          <w:pPr>
            <w:pStyle w:val="Stopka-AKC3-NR"/>
            <w:jc w:val="center"/>
            <w:rPr>
              <w:b w:val="0"/>
              <w:vertAlign w:val="subscript"/>
            </w:rPr>
          </w:pPr>
          <w:r w:rsidRPr="001C1F50">
            <w:rPr>
              <w:b w:val="0"/>
              <w:sz w:val="24"/>
              <w:szCs w:val="24"/>
            </w:rPr>
            <w:t>4</w:t>
          </w:r>
          <w:r w:rsidRPr="001C1F50">
            <w:rPr>
              <w:b w:val="0"/>
              <w:vertAlign w:val="subscript"/>
            </w:rPr>
            <w:t>/4</w:t>
          </w:r>
        </w:p>
      </w:tc>
    </w:tr>
  </w:tbl>
  <w:p w14:paraId="32B13DC6" w14:textId="77777777" w:rsidR="00790601" w:rsidRDefault="00790601">
    <w:pPr>
      <w:pStyle w:val="Stopka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111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519"/>
      <w:gridCol w:w="728"/>
      <w:gridCol w:w="8867"/>
    </w:tblGrid>
    <w:tr w:rsidR="00790601" w14:paraId="766D85D2" w14:textId="77777777">
      <w:trPr>
        <w:trHeight w:hRule="exact" w:val="340"/>
      </w:trPr>
      <w:tc>
        <w:tcPr>
          <w:tcW w:w="1418" w:type="dxa"/>
          <w:tcBorders>
            <w:right w:val="single" w:sz="8" w:space="0" w:color="auto"/>
          </w:tcBorders>
        </w:tcPr>
        <w:p w14:paraId="742AA61F" w14:textId="77777777" w:rsidR="00790601" w:rsidRDefault="00790601">
          <w:pPr>
            <w:pStyle w:val="Stopka-AKC3"/>
            <w:rPr>
              <w:vertAlign w:val="subscript"/>
            </w:rPr>
          </w:pPr>
          <w:r>
            <w:rPr>
              <w:sz w:val="24"/>
              <w:szCs w:val="24"/>
            </w:rPr>
            <w:t>AKC-4/A</w:t>
          </w:r>
          <w:r>
            <w:rPr>
              <w:color w:val="000000"/>
              <w:vertAlign w:val="subscript"/>
            </w:rPr>
            <w:t>(4)</w:t>
          </w:r>
        </w:p>
      </w:tc>
      <w:tc>
        <w:tcPr>
          <w:tcW w:w="680" w:type="dxa"/>
          <w:tcBorders>
            <w:right w:val="single" w:sz="8" w:space="0" w:color="auto"/>
          </w:tcBorders>
        </w:tcPr>
        <w:p w14:paraId="2333F68A" w14:textId="77777777" w:rsidR="00790601" w:rsidRDefault="00790601">
          <w:pPr>
            <w:pStyle w:val="Stopka"/>
          </w:pPr>
          <w:r>
            <w:rPr>
              <w:b/>
              <w:sz w:val="24"/>
              <w:szCs w:val="24"/>
            </w:rPr>
            <w:t>4</w:t>
          </w:r>
          <w:r>
            <w:rPr>
              <w:b/>
              <w:sz w:val="20"/>
              <w:vertAlign w:val="subscript"/>
            </w:rPr>
            <w:t>/4</w:t>
          </w:r>
        </w:p>
      </w:tc>
      <w:tc>
        <w:tcPr>
          <w:tcW w:w="8278" w:type="dxa"/>
          <w:tcBorders>
            <w:top w:val="nil"/>
            <w:left w:val="single" w:sz="8" w:space="0" w:color="auto"/>
            <w:bottom w:val="nil"/>
            <w:right w:val="nil"/>
          </w:tcBorders>
        </w:tcPr>
        <w:p w14:paraId="1B85C89A" w14:textId="77777777" w:rsidR="00790601" w:rsidRDefault="00790601">
          <w:pPr>
            <w:pStyle w:val="Stopka-AKC3-NR"/>
            <w:rPr>
              <w:b w:val="0"/>
              <w:vertAlign w:val="subscript"/>
            </w:rPr>
          </w:pPr>
        </w:p>
      </w:tc>
    </w:tr>
  </w:tbl>
  <w:p w14:paraId="62B3CD3C" w14:textId="77777777" w:rsidR="00790601" w:rsidRDefault="0079060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5F8A16" w14:textId="77777777" w:rsidR="00A849AB" w:rsidRDefault="00A849AB">
      <w:r>
        <w:separator/>
      </w:r>
    </w:p>
  </w:footnote>
  <w:footnote w:type="continuationSeparator" w:id="0">
    <w:p w14:paraId="281C8925" w14:textId="77777777" w:rsidR="00A849AB" w:rsidRDefault="00A849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6E4D78" w14:textId="77777777" w:rsidR="00CB5226" w:rsidRDefault="00CB522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490" w:type="dxa"/>
      <w:tblLayout w:type="fixed"/>
      <w:tblLook w:val="0000" w:firstRow="0" w:lastRow="0" w:firstColumn="0" w:lastColumn="0" w:noHBand="0" w:noVBand="0"/>
    </w:tblPr>
    <w:tblGrid>
      <w:gridCol w:w="10490"/>
    </w:tblGrid>
    <w:tr w:rsidR="00790601" w:rsidRPr="00725062" w14:paraId="5319CA88" w14:textId="77777777" w:rsidTr="00E30BA0">
      <w:tc>
        <w:tcPr>
          <w:tcW w:w="10490" w:type="dxa"/>
          <w:tcBorders>
            <w:top w:val="nil"/>
            <w:left w:val="nil"/>
            <w:bottom w:val="nil"/>
            <w:right w:val="nil"/>
          </w:tcBorders>
        </w:tcPr>
        <w:p w14:paraId="4CA78EB0" w14:textId="45129334" w:rsidR="00790601" w:rsidRPr="000A194F" w:rsidRDefault="00790601" w:rsidP="00E30BA0">
          <w:pPr>
            <w:jc w:val="right"/>
            <w:rPr>
              <w:rFonts w:ascii="Times New Roman" w:hAnsi="Times New Roman"/>
              <w:b/>
              <w:bCs/>
              <w:sz w:val="20"/>
            </w:rPr>
          </w:pPr>
        </w:p>
      </w:tc>
    </w:tr>
  </w:tbl>
  <w:p w14:paraId="1F7BA005" w14:textId="77777777" w:rsidR="00790601" w:rsidRDefault="00790601" w:rsidP="000A194F">
    <w:r>
      <w:rPr>
        <w:b/>
      </w:rPr>
      <w:t xml:space="preserve">                                                                                  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94D25A" w14:textId="77777777" w:rsidR="00CB5226" w:rsidRDefault="00CB5226">
    <w:pPr>
      <w:pStyle w:val="Nagwek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10546"/>
    </w:tblGrid>
    <w:tr w:rsidR="00790601" w14:paraId="59911207" w14:textId="77777777" w:rsidTr="00474580">
      <w:tc>
        <w:tcPr>
          <w:tcW w:w="10546" w:type="dxa"/>
          <w:tcBorders>
            <w:top w:val="nil"/>
            <w:left w:val="nil"/>
            <w:bottom w:val="nil"/>
            <w:right w:val="nil"/>
          </w:tcBorders>
        </w:tcPr>
        <w:p w14:paraId="58CA0790" w14:textId="77777777" w:rsidR="00790601" w:rsidRPr="00154F7E" w:rsidRDefault="00790601" w:rsidP="00154F7E">
          <w:pPr>
            <w:rPr>
              <w:b/>
              <w:sz w:val="24"/>
              <w:szCs w:val="24"/>
            </w:rPr>
          </w:pPr>
          <w:r>
            <w:rPr>
              <w:b/>
              <w:sz w:val="22"/>
              <w:szCs w:val="22"/>
            </w:rPr>
            <w:t xml:space="preserve">  </w:t>
          </w:r>
        </w:p>
      </w:tc>
    </w:tr>
  </w:tbl>
  <w:p w14:paraId="2D6D73E8" w14:textId="77777777" w:rsidR="00790601" w:rsidRDefault="00790601">
    <w:pPr>
      <w:pStyle w:val="Nagwek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10546"/>
    </w:tblGrid>
    <w:tr w:rsidR="00790601" w14:paraId="0CE5B70C" w14:textId="77777777" w:rsidTr="00474580">
      <w:tc>
        <w:tcPr>
          <w:tcW w:w="10546" w:type="dxa"/>
          <w:tcBorders>
            <w:top w:val="nil"/>
            <w:left w:val="nil"/>
            <w:bottom w:val="nil"/>
            <w:right w:val="nil"/>
          </w:tcBorders>
        </w:tcPr>
        <w:p w14:paraId="4EC594AE" w14:textId="77777777" w:rsidR="00790601" w:rsidRDefault="00790601" w:rsidP="00154F7E">
          <w:pPr>
            <w:rPr>
              <w:sz w:val="12"/>
              <w:szCs w:val="12"/>
            </w:rPr>
          </w:pPr>
          <w:r>
            <w:rPr>
              <w:b/>
              <w:sz w:val="22"/>
              <w:szCs w:val="22"/>
            </w:rPr>
            <w:t xml:space="preserve">  </w:t>
          </w:r>
        </w:p>
      </w:tc>
    </w:tr>
  </w:tbl>
  <w:p w14:paraId="63AC070C" w14:textId="77777777" w:rsidR="00790601" w:rsidRDefault="0079060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3254A1"/>
    <w:multiLevelType w:val="hybridMultilevel"/>
    <w:tmpl w:val="08341DDE"/>
    <w:lvl w:ilvl="0" w:tplc="28743D1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vertAlign w:val="superscrip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D931098"/>
    <w:multiLevelType w:val="hybridMultilevel"/>
    <w:tmpl w:val="B4CEF30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6E15D2C"/>
    <w:multiLevelType w:val="hybridMultilevel"/>
    <w:tmpl w:val="781421C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5F2"/>
    <w:rsid w:val="00007D0E"/>
    <w:rsid w:val="000106F8"/>
    <w:rsid w:val="0001211D"/>
    <w:rsid w:val="0001455B"/>
    <w:rsid w:val="00015E8B"/>
    <w:rsid w:val="00031BC9"/>
    <w:rsid w:val="00040DE4"/>
    <w:rsid w:val="000410AD"/>
    <w:rsid w:val="00042715"/>
    <w:rsid w:val="0004319A"/>
    <w:rsid w:val="00053818"/>
    <w:rsid w:val="00082CF7"/>
    <w:rsid w:val="000858FE"/>
    <w:rsid w:val="00093193"/>
    <w:rsid w:val="000A194F"/>
    <w:rsid w:val="000B1E53"/>
    <w:rsid w:val="000B3D0B"/>
    <w:rsid w:val="000B6BA0"/>
    <w:rsid w:val="000D38C3"/>
    <w:rsid w:val="000E4313"/>
    <w:rsid w:val="000F2641"/>
    <w:rsid w:val="001034A3"/>
    <w:rsid w:val="00107DDA"/>
    <w:rsid w:val="00112303"/>
    <w:rsid w:val="00113F2B"/>
    <w:rsid w:val="001148BF"/>
    <w:rsid w:val="0011659A"/>
    <w:rsid w:val="00123D00"/>
    <w:rsid w:val="001261B4"/>
    <w:rsid w:val="00130BBB"/>
    <w:rsid w:val="00132E51"/>
    <w:rsid w:val="0013374E"/>
    <w:rsid w:val="0013392E"/>
    <w:rsid w:val="00133E5A"/>
    <w:rsid w:val="0013421F"/>
    <w:rsid w:val="00136988"/>
    <w:rsid w:val="00140EE8"/>
    <w:rsid w:val="00150F25"/>
    <w:rsid w:val="00151756"/>
    <w:rsid w:val="00154F7E"/>
    <w:rsid w:val="00157E36"/>
    <w:rsid w:val="00177308"/>
    <w:rsid w:val="001821A3"/>
    <w:rsid w:val="001868CA"/>
    <w:rsid w:val="001910D8"/>
    <w:rsid w:val="00193989"/>
    <w:rsid w:val="001A65AF"/>
    <w:rsid w:val="001A6DD8"/>
    <w:rsid w:val="001B4424"/>
    <w:rsid w:val="001B6957"/>
    <w:rsid w:val="001C1F50"/>
    <w:rsid w:val="001C4C98"/>
    <w:rsid w:val="001D2569"/>
    <w:rsid w:val="001D4A3F"/>
    <w:rsid w:val="001E0BAF"/>
    <w:rsid w:val="001F7697"/>
    <w:rsid w:val="00207D0B"/>
    <w:rsid w:val="002167D9"/>
    <w:rsid w:val="002212A7"/>
    <w:rsid w:val="00223A4F"/>
    <w:rsid w:val="00224E4D"/>
    <w:rsid w:val="00227D0D"/>
    <w:rsid w:val="0023246C"/>
    <w:rsid w:val="00233A1B"/>
    <w:rsid w:val="002408E5"/>
    <w:rsid w:val="0024602C"/>
    <w:rsid w:val="00250C7D"/>
    <w:rsid w:val="00255454"/>
    <w:rsid w:val="002558BE"/>
    <w:rsid w:val="00255B98"/>
    <w:rsid w:val="00256CB6"/>
    <w:rsid w:val="00257620"/>
    <w:rsid w:val="00261843"/>
    <w:rsid w:val="00265BEC"/>
    <w:rsid w:val="00266370"/>
    <w:rsid w:val="00266ABA"/>
    <w:rsid w:val="0027588D"/>
    <w:rsid w:val="0028118D"/>
    <w:rsid w:val="00287C89"/>
    <w:rsid w:val="00292A7F"/>
    <w:rsid w:val="002B0DEE"/>
    <w:rsid w:val="002B673C"/>
    <w:rsid w:val="002C0F00"/>
    <w:rsid w:val="002C3531"/>
    <w:rsid w:val="002C7BE0"/>
    <w:rsid w:val="002E06B3"/>
    <w:rsid w:val="002E4F09"/>
    <w:rsid w:val="002E64D0"/>
    <w:rsid w:val="002F0C7B"/>
    <w:rsid w:val="002F487D"/>
    <w:rsid w:val="002F75C2"/>
    <w:rsid w:val="00302D2F"/>
    <w:rsid w:val="00302F97"/>
    <w:rsid w:val="00305F38"/>
    <w:rsid w:val="00306C83"/>
    <w:rsid w:val="00307F67"/>
    <w:rsid w:val="0031175D"/>
    <w:rsid w:val="0032295C"/>
    <w:rsid w:val="00322B8D"/>
    <w:rsid w:val="00322F98"/>
    <w:rsid w:val="00325696"/>
    <w:rsid w:val="00327C3D"/>
    <w:rsid w:val="00336D49"/>
    <w:rsid w:val="00342EDB"/>
    <w:rsid w:val="00345BA4"/>
    <w:rsid w:val="00357915"/>
    <w:rsid w:val="0036329C"/>
    <w:rsid w:val="00365EC8"/>
    <w:rsid w:val="00365FB3"/>
    <w:rsid w:val="003660CA"/>
    <w:rsid w:val="00372B5F"/>
    <w:rsid w:val="00373760"/>
    <w:rsid w:val="00374418"/>
    <w:rsid w:val="0038091B"/>
    <w:rsid w:val="0038091F"/>
    <w:rsid w:val="00381F1C"/>
    <w:rsid w:val="00383CFE"/>
    <w:rsid w:val="0038483F"/>
    <w:rsid w:val="0038548C"/>
    <w:rsid w:val="0039550A"/>
    <w:rsid w:val="003A1664"/>
    <w:rsid w:val="003A60E6"/>
    <w:rsid w:val="003A7A4F"/>
    <w:rsid w:val="003B1F8E"/>
    <w:rsid w:val="003B3BA5"/>
    <w:rsid w:val="003B5C39"/>
    <w:rsid w:val="003D7D33"/>
    <w:rsid w:val="003E3CEE"/>
    <w:rsid w:val="003E69A9"/>
    <w:rsid w:val="003F72A3"/>
    <w:rsid w:val="0042013A"/>
    <w:rsid w:val="004203DB"/>
    <w:rsid w:val="004206D3"/>
    <w:rsid w:val="00423F10"/>
    <w:rsid w:val="0043138B"/>
    <w:rsid w:val="00460217"/>
    <w:rsid w:val="0046068C"/>
    <w:rsid w:val="00467B85"/>
    <w:rsid w:val="004708D1"/>
    <w:rsid w:val="00474580"/>
    <w:rsid w:val="00485C73"/>
    <w:rsid w:val="00487A0D"/>
    <w:rsid w:val="00490CE4"/>
    <w:rsid w:val="00497C4A"/>
    <w:rsid w:val="00497F32"/>
    <w:rsid w:val="004B0D54"/>
    <w:rsid w:val="004B2663"/>
    <w:rsid w:val="004B7B1A"/>
    <w:rsid w:val="004B7B3B"/>
    <w:rsid w:val="004C2A96"/>
    <w:rsid w:val="004C3790"/>
    <w:rsid w:val="004D058F"/>
    <w:rsid w:val="004D1CE4"/>
    <w:rsid w:val="004D23B1"/>
    <w:rsid w:val="004E2C6F"/>
    <w:rsid w:val="004F66A3"/>
    <w:rsid w:val="004F71D2"/>
    <w:rsid w:val="00501004"/>
    <w:rsid w:val="0050418D"/>
    <w:rsid w:val="00504488"/>
    <w:rsid w:val="005149B6"/>
    <w:rsid w:val="00516E1C"/>
    <w:rsid w:val="00526E52"/>
    <w:rsid w:val="005304B3"/>
    <w:rsid w:val="00531EF7"/>
    <w:rsid w:val="005333A1"/>
    <w:rsid w:val="00537EAD"/>
    <w:rsid w:val="00547D06"/>
    <w:rsid w:val="005509C8"/>
    <w:rsid w:val="005510EF"/>
    <w:rsid w:val="0055495E"/>
    <w:rsid w:val="005660D4"/>
    <w:rsid w:val="005700DC"/>
    <w:rsid w:val="005808A1"/>
    <w:rsid w:val="00581CB5"/>
    <w:rsid w:val="00585594"/>
    <w:rsid w:val="00585A7C"/>
    <w:rsid w:val="0059184A"/>
    <w:rsid w:val="005919BF"/>
    <w:rsid w:val="005B17BD"/>
    <w:rsid w:val="005B56E6"/>
    <w:rsid w:val="005C1F73"/>
    <w:rsid w:val="005C4CC2"/>
    <w:rsid w:val="005D7B3F"/>
    <w:rsid w:val="005E3474"/>
    <w:rsid w:val="006009EA"/>
    <w:rsid w:val="00605166"/>
    <w:rsid w:val="00611147"/>
    <w:rsid w:val="00612A87"/>
    <w:rsid w:val="00616087"/>
    <w:rsid w:val="006210FD"/>
    <w:rsid w:val="00622A6B"/>
    <w:rsid w:val="00626585"/>
    <w:rsid w:val="00636850"/>
    <w:rsid w:val="0064120D"/>
    <w:rsid w:val="00642F11"/>
    <w:rsid w:val="00644B22"/>
    <w:rsid w:val="00644D34"/>
    <w:rsid w:val="006559B1"/>
    <w:rsid w:val="00660D33"/>
    <w:rsid w:val="00664D2E"/>
    <w:rsid w:val="00672F2A"/>
    <w:rsid w:val="006750F9"/>
    <w:rsid w:val="00675707"/>
    <w:rsid w:val="0067685C"/>
    <w:rsid w:val="00677462"/>
    <w:rsid w:val="00683C5A"/>
    <w:rsid w:val="0069533D"/>
    <w:rsid w:val="00697EFE"/>
    <w:rsid w:val="006B2BC2"/>
    <w:rsid w:val="006C6177"/>
    <w:rsid w:val="006E012E"/>
    <w:rsid w:val="006E2856"/>
    <w:rsid w:val="006E51F6"/>
    <w:rsid w:val="006F05F2"/>
    <w:rsid w:val="006F5719"/>
    <w:rsid w:val="007018AF"/>
    <w:rsid w:val="00705228"/>
    <w:rsid w:val="00716D84"/>
    <w:rsid w:val="00723BA3"/>
    <w:rsid w:val="00725062"/>
    <w:rsid w:val="00731459"/>
    <w:rsid w:val="007329D8"/>
    <w:rsid w:val="00733E78"/>
    <w:rsid w:val="00736A43"/>
    <w:rsid w:val="0074340E"/>
    <w:rsid w:val="00747100"/>
    <w:rsid w:val="00751596"/>
    <w:rsid w:val="00753F08"/>
    <w:rsid w:val="0075439A"/>
    <w:rsid w:val="007605A1"/>
    <w:rsid w:val="0076728C"/>
    <w:rsid w:val="00770F83"/>
    <w:rsid w:val="00771A03"/>
    <w:rsid w:val="00773FF8"/>
    <w:rsid w:val="007776BE"/>
    <w:rsid w:val="00787A60"/>
    <w:rsid w:val="00790601"/>
    <w:rsid w:val="00790EA6"/>
    <w:rsid w:val="00794003"/>
    <w:rsid w:val="007966E8"/>
    <w:rsid w:val="007B176A"/>
    <w:rsid w:val="007B2BE7"/>
    <w:rsid w:val="007B34F1"/>
    <w:rsid w:val="007C0323"/>
    <w:rsid w:val="007E03E7"/>
    <w:rsid w:val="007E4444"/>
    <w:rsid w:val="007F032B"/>
    <w:rsid w:val="007F231B"/>
    <w:rsid w:val="00806FDB"/>
    <w:rsid w:val="00807CA8"/>
    <w:rsid w:val="00810F08"/>
    <w:rsid w:val="00814B6B"/>
    <w:rsid w:val="0081554F"/>
    <w:rsid w:val="00816271"/>
    <w:rsid w:val="00824163"/>
    <w:rsid w:val="008368A2"/>
    <w:rsid w:val="008645E8"/>
    <w:rsid w:val="008715A1"/>
    <w:rsid w:val="00880362"/>
    <w:rsid w:val="0089203D"/>
    <w:rsid w:val="0089601E"/>
    <w:rsid w:val="008A29CE"/>
    <w:rsid w:val="008B2254"/>
    <w:rsid w:val="008B6891"/>
    <w:rsid w:val="008C3F2B"/>
    <w:rsid w:val="008C457C"/>
    <w:rsid w:val="008E489A"/>
    <w:rsid w:val="008E614C"/>
    <w:rsid w:val="008F0263"/>
    <w:rsid w:val="008F3185"/>
    <w:rsid w:val="00902D57"/>
    <w:rsid w:val="00903165"/>
    <w:rsid w:val="00910CD1"/>
    <w:rsid w:val="00915825"/>
    <w:rsid w:val="00926DBD"/>
    <w:rsid w:val="0093633D"/>
    <w:rsid w:val="0094110B"/>
    <w:rsid w:val="0094511A"/>
    <w:rsid w:val="0094654F"/>
    <w:rsid w:val="00950AE1"/>
    <w:rsid w:val="00954D1F"/>
    <w:rsid w:val="0095717C"/>
    <w:rsid w:val="00970C76"/>
    <w:rsid w:val="009760D9"/>
    <w:rsid w:val="0099425B"/>
    <w:rsid w:val="00997798"/>
    <w:rsid w:val="009A59B6"/>
    <w:rsid w:val="009A7ADA"/>
    <w:rsid w:val="009B0C61"/>
    <w:rsid w:val="009B4578"/>
    <w:rsid w:val="009B5114"/>
    <w:rsid w:val="009B6026"/>
    <w:rsid w:val="009C074B"/>
    <w:rsid w:val="009C08FD"/>
    <w:rsid w:val="009C0FE6"/>
    <w:rsid w:val="009C5C4C"/>
    <w:rsid w:val="009C7AD1"/>
    <w:rsid w:val="009D6EC6"/>
    <w:rsid w:val="009E6259"/>
    <w:rsid w:val="009F5EC5"/>
    <w:rsid w:val="009F6AA6"/>
    <w:rsid w:val="00A02746"/>
    <w:rsid w:val="00A03CC9"/>
    <w:rsid w:val="00A10996"/>
    <w:rsid w:val="00A13BA9"/>
    <w:rsid w:val="00A165E6"/>
    <w:rsid w:val="00A17917"/>
    <w:rsid w:val="00A179B4"/>
    <w:rsid w:val="00A26B43"/>
    <w:rsid w:val="00A30E59"/>
    <w:rsid w:val="00A31883"/>
    <w:rsid w:val="00A401DF"/>
    <w:rsid w:val="00A703D7"/>
    <w:rsid w:val="00A706E5"/>
    <w:rsid w:val="00A77081"/>
    <w:rsid w:val="00A80FEE"/>
    <w:rsid w:val="00A81913"/>
    <w:rsid w:val="00A849AB"/>
    <w:rsid w:val="00A87115"/>
    <w:rsid w:val="00A93687"/>
    <w:rsid w:val="00A96325"/>
    <w:rsid w:val="00AB1C3B"/>
    <w:rsid w:val="00AB591C"/>
    <w:rsid w:val="00AB658F"/>
    <w:rsid w:val="00AC37F9"/>
    <w:rsid w:val="00AC5E48"/>
    <w:rsid w:val="00AD00DE"/>
    <w:rsid w:val="00AE5591"/>
    <w:rsid w:val="00AE5ADF"/>
    <w:rsid w:val="00AE7413"/>
    <w:rsid w:val="00B0435A"/>
    <w:rsid w:val="00B15E54"/>
    <w:rsid w:val="00B17830"/>
    <w:rsid w:val="00B17E9B"/>
    <w:rsid w:val="00B25437"/>
    <w:rsid w:val="00B306E2"/>
    <w:rsid w:val="00B4360A"/>
    <w:rsid w:val="00B45AD2"/>
    <w:rsid w:val="00B56AB6"/>
    <w:rsid w:val="00B73FB9"/>
    <w:rsid w:val="00B80244"/>
    <w:rsid w:val="00B868E5"/>
    <w:rsid w:val="00B90293"/>
    <w:rsid w:val="00BA3E06"/>
    <w:rsid w:val="00BA7A93"/>
    <w:rsid w:val="00BB5781"/>
    <w:rsid w:val="00BC3AAF"/>
    <w:rsid w:val="00BC7700"/>
    <w:rsid w:val="00BC7E7E"/>
    <w:rsid w:val="00BD1359"/>
    <w:rsid w:val="00BD2E4E"/>
    <w:rsid w:val="00BD5DA9"/>
    <w:rsid w:val="00BE314B"/>
    <w:rsid w:val="00C0022C"/>
    <w:rsid w:val="00C05078"/>
    <w:rsid w:val="00C06081"/>
    <w:rsid w:val="00C11884"/>
    <w:rsid w:val="00C118E6"/>
    <w:rsid w:val="00C20E35"/>
    <w:rsid w:val="00C37F02"/>
    <w:rsid w:val="00C4010C"/>
    <w:rsid w:val="00C55561"/>
    <w:rsid w:val="00C61EF1"/>
    <w:rsid w:val="00C640CC"/>
    <w:rsid w:val="00C65930"/>
    <w:rsid w:val="00C72D1F"/>
    <w:rsid w:val="00C942D0"/>
    <w:rsid w:val="00C977C5"/>
    <w:rsid w:val="00CA738C"/>
    <w:rsid w:val="00CB2CEC"/>
    <w:rsid w:val="00CB4882"/>
    <w:rsid w:val="00CB5226"/>
    <w:rsid w:val="00CB68CB"/>
    <w:rsid w:val="00CB6B3B"/>
    <w:rsid w:val="00CC026B"/>
    <w:rsid w:val="00CC3CC7"/>
    <w:rsid w:val="00CC4EEE"/>
    <w:rsid w:val="00CE0209"/>
    <w:rsid w:val="00CE3E8F"/>
    <w:rsid w:val="00CE49E6"/>
    <w:rsid w:val="00CE4A32"/>
    <w:rsid w:val="00CF0D1F"/>
    <w:rsid w:val="00D05A76"/>
    <w:rsid w:val="00D233DB"/>
    <w:rsid w:val="00D348E0"/>
    <w:rsid w:val="00D45339"/>
    <w:rsid w:val="00D5760C"/>
    <w:rsid w:val="00D61047"/>
    <w:rsid w:val="00D616EE"/>
    <w:rsid w:val="00D61E2A"/>
    <w:rsid w:val="00D67EF8"/>
    <w:rsid w:val="00D76EBA"/>
    <w:rsid w:val="00D811C0"/>
    <w:rsid w:val="00D8494A"/>
    <w:rsid w:val="00D855E3"/>
    <w:rsid w:val="00D86DFC"/>
    <w:rsid w:val="00D873DF"/>
    <w:rsid w:val="00D921D4"/>
    <w:rsid w:val="00D92352"/>
    <w:rsid w:val="00D92DA9"/>
    <w:rsid w:val="00D93F32"/>
    <w:rsid w:val="00D94A68"/>
    <w:rsid w:val="00D97BAD"/>
    <w:rsid w:val="00DA7520"/>
    <w:rsid w:val="00DB76EB"/>
    <w:rsid w:val="00DC19E7"/>
    <w:rsid w:val="00DC73CA"/>
    <w:rsid w:val="00DD1242"/>
    <w:rsid w:val="00DD3AB6"/>
    <w:rsid w:val="00DE0E93"/>
    <w:rsid w:val="00DE7508"/>
    <w:rsid w:val="00E00DB9"/>
    <w:rsid w:val="00E02B21"/>
    <w:rsid w:val="00E0445E"/>
    <w:rsid w:val="00E11046"/>
    <w:rsid w:val="00E169DC"/>
    <w:rsid w:val="00E21826"/>
    <w:rsid w:val="00E30BA0"/>
    <w:rsid w:val="00E3661D"/>
    <w:rsid w:val="00E40B19"/>
    <w:rsid w:val="00E440F9"/>
    <w:rsid w:val="00E57974"/>
    <w:rsid w:val="00E621FC"/>
    <w:rsid w:val="00E67280"/>
    <w:rsid w:val="00E82290"/>
    <w:rsid w:val="00EA260F"/>
    <w:rsid w:val="00EA3105"/>
    <w:rsid w:val="00EB21D8"/>
    <w:rsid w:val="00EC0777"/>
    <w:rsid w:val="00ED28C0"/>
    <w:rsid w:val="00EE358F"/>
    <w:rsid w:val="00EE5529"/>
    <w:rsid w:val="00EF2445"/>
    <w:rsid w:val="00EF4627"/>
    <w:rsid w:val="00EF5A91"/>
    <w:rsid w:val="00F06E13"/>
    <w:rsid w:val="00F16C92"/>
    <w:rsid w:val="00F22398"/>
    <w:rsid w:val="00F32B93"/>
    <w:rsid w:val="00F42E98"/>
    <w:rsid w:val="00F56D61"/>
    <w:rsid w:val="00F61E93"/>
    <w:rsid w:val="00F64A02"/>
    <w:rsid w:val="00F7590E"/>
    <w:rsid w:val="00F779A6"/>
    <w:rsid w:val="00F85A2E"/>
    <w:rsid w:val="00F85EB1"/>
    <w:rsid w:val="00F86847"/>
    <w:rsid w:val="00F94D55"/>
    <w:rsid w:val="00FA4453"/>
    <w:rsid w:val="00FA5587"/>
    <w:rsid w:val="00FB3A6E"/>
    <w:rsid w:val="00FB57E2"/>
    <w:rsid w:val="00FB6C58"/>
    <w:rsid w:val="00FC10B1"/>
    <w:rsid w:val="00FC348D"/>
    <w:rsid w:val="00FC6E4F"/>
    <w:rsid w:val="00FD792E"/>
    <w:rsid w:val="00FE1362"/>
    <w:rsid w:val="00FE498D"/>
    <w:rsid w:val="00FF3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8A3E13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rFonts w:ascii="Arial" w:hAnsi="Arial"/>
      <w:sz w:val="14"/>
    </w:rPr>
  </w:style>
  <w:style w:type="paragraph" w:styleId="Nagwek1">
    <w:name w:val="heading 1"/>
    <w:basedOn w:val="Normalny"/>
    <w:next w:val="Normalny"/>
    <w:qFormat/>
    <w:pPr>
      <w:keepNext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pPr>
      <w:keepNext/>
      <w:spacing w:before="40"/>
      <w:jc w:val="both"/>
      <w:outlineLvl w:val="1"/>
    </w:pPr>
    <w:rPr>
      <w:rFonts w:cs="Arial"/>
      <w:b/>
      <w:bCs/>
      <w:color w:val="003300"/>
      <w:sz w:val="24"/>
      <w:szCs w:val="14"/>
    </w:rPr>
  </w:style>
  <w:style w:type="paragraph" w:styleId="Nagwek3">
    <w:name w:val="heading 3"/>
    <w:basedOn w:val="Normalny"/>
    <w:next w:val="Normalny"/>
    <w:qFormat/>
    <w:pPr>
      <w:keepNext/>
      <w:spacing w:before="20"/>
      <w:outlineLvl w:val="2"/>
    </w:pPr>
    <w:rPr>
      <w:rFonts w:cs="Arial"/>
      <w:b/>
      <w:color w:val="003300"/>
      <w:szCs w:val="14"/>
    </w:rPr>
  </w:style>
  <w:style w:type="paragraph" w:styleId="Nagwek4">
    <w:name w:val="heading 4"/>
    <w:basedOn w:val="Normalny"/>
    <w:next w:val="Normalny"/>
    <w:qFormat/>
    <w:pPr>
      <w:keepNext/>
      <w:jc w:val="both"/>
      <w:outlineLvl w:val="3"/>
    </w:pPr>
    <w:rPr>
      <w:sz w:val="24"/>
    </w:rPr>
  </w:style>
  <w:style w:type="paragraph" w:styleId="Nagwek5">
    <w:name w:val="heading 5"/>
    <w:basedOn w:val="Normalny"/>
    <w:next w:val="Normalny"/>
    <w:qFormat/>
    <w:pPr>
      <w:keepNext/>
      <w:jc w:val="both"/>
      <w:outlineLvl w:val="4"/>
    </w:pPr>
    <w:rPr>
      <w:b/>
      <w:sz w:val="24"/>
    </w:rPr>
  </w:style>
  <w:style w:type="paragraph" w:styleId="Nagwek6">
    <w:name w:val="heading 6"/>
    <w:basedOn w:val="Normalny"/>
    <w:next w:val="Normalny"/>
    <w:qFormat/>
    <w:pPr>
      <w:keepNext/>
      <w:spacing w:before="40"/>
      <w:jc w:val="both"/>
      <w:outlineLvl w:val="5"/>
    </w:pPr>
    <w:rPr>
      <w:rFonts w:cs="Arial"/>
      <w:bCs/>
      <w:color w:val="003300"/>
      <w:sz w:val="24"/>
      <w:szCs w:val="24"/>
    </w:rPr>
  </w:style>
  <w:style w:type="paragraph" w:styleId="Nagwek7">
    <w:name w:val="heading 7"/>
    <w:basedOn w:val="Normalny"/>
    <w:next w:val="Normalny"/>
    <w:qFormat/>
    <w:pPr>
      <w:keepNext/>
      <w:outlineLvl w:val="6"/>
    </w:pPr>
    <w:rPr>
      <w:rFonts w:cs="Arial"/>
      <w:color w:val="000000"/>
      <w:sz w:val="24"/>
      <w:szCs w:val="24"/>
    </w:rPr>
  </w:style>
  <w:style w:type="paragraph" w:styleId="Nagwek8">
    <w:name w:val="heading 8"/>
    <w:basedOn w:val="Normalny"/>
    <w:next w:val="Normalny"/>
    <w:qFormat/>
    <w:pPr>
      <w:keepNext/>
      <w:outlineLvl w:val="7"/>
    </w:pPr>
    <w:rPr>
      <w:rFonts w:cs="Arial"/>
      <w:b/>
      <w:color w:val="000000"/>
      <w:szCs w:val="1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paragraph" w:customStyle="1" w:styleId="Polajasne">
    <w:name w:val="Pola jasne"/>
    <w:basedOn w:val="Normalny"/>
  </w:style>
  <w:style w:type="paragraph" w:customStyle="1" w:styleId="Stopka-AKC3">
    <w:name w:val="Stopka-AKC3"/>
    <w:basedOn w:val="Stopka"/>
    <w:rPr>
      <w:b/>
      <w:sz w:val="20"/>
    </w:rPr>
  </w:style>
  <w:style w:type="paragraph" w:customStyle="1" w:styleId="Stopka-AKC3-NR">
    <w:name w:val="Stopka-AKC3-NR"/>
    <w:basedOn w:val="Stopka-AKC3"/>
  </w:style>
  <w:style w:type="paragraph" w:styleId="Tekstpodstawowy">
    <w:name w:val="Body Text"/>
    <w:basedOn w:val="Normalny"/>
    <w:link w:val="TekstpodstawowyZnak"/>
    <w:pPr>
      <w:jc w:val="both"/>
    </w:pPr>
    <w:rPr>
      <w:rFonts w:ascii="Times New Roman" w:hAnsi="Times New Roman"/>
      <w:sz w:val="20"/>
    </w:rPr>
  </w:style>
  <w:style w:type="paragraph" w:customStyle="1" w:styleId="Tabelatekst">
    <w:name w:val="Tabela tekst"/>
    <w:basedOn w:val="Normalny"/>
    <w:rPr>
      <w:rFonts w:ascii="Times New Roman" w:hAnsi="Times New Roman"/>
      <w:szCs w:val="16"/>
    </w:rPr>
  </w:style>
  <w:style w:type="paragraph" w:customStyle="1" w:styleId="TekstgrubyZnak">
    <w:name w:val="Tekst gruby Znak"/>
    <w:basedOn w:val="Tabelatekst"/>
    <w:rPr>
      <w:rFonts w:ascii="Arial" w:hAnsi="Arial"/>
      <w:b/>
      <w:bCs/>
    </w:rPr>
  </w:style>
  <w:style w:type="paragraph" w:styleId="Tekstprzypisudolnego">
    <w:name w:val="footnote text"/>
    <w:basedOn w:val="Normalny"/>
    <w:link w:val="TekstprzypisudolnegoZnak"/>
    <w:semiHidden/>
    <w:rPr>
      <w:rFonts w:ascii="Times New Roman" w:hAnsi="Times New Roman"/>
      <w:sz w:val="20"/>
    </w:rPr>
  </w:style>
  <w:style w:type="paragraph" w:customStyle="1" w:styleId="AKC">
    <w:name w:val="AKC"/>
    <w:basedOn w:val="Tekstprzypisudolnego"/>
    <w:rPr>
      <w:b/>
      <w:sz w:val="24"/>
    </w:rPr>
  </w:style>
  <w:style w:type="paragraph" w:customStyle="1" w:styleId="StylTekstgruby12pt">
    <w:name w:val="Styl Tekst gruby + 12 pt"/>
    <w:basedOn w:val="TekstgrubyZnak"/>
  </w:style>
  <w:style w:type="paragraph" w:styleId="Mapadokumentu">
    <w:name w:val="Document Map"/>
    <w:basedOn w:val="Normalny"/>
    <w:semiHidden/>
    <w:pPr>
      <w:shd w:val="clear" w:color="auto" w:fill="000080"/>
    </w:pPr>
    <w:rPr>
      <w:rFonts w:ascii="Tahoma" w:hAnsi="Tahoma" w:cs="Tahoma"/>
    </w:rPr>
  </w:style>
  <w:style w:type="character" w:customStyle="1" w:styleId="TekstgrubyZnakZnak">
    <w:name w:val="Tekst gruby Znak Znak"/>
    <w:rPr>
      <w:rFonts w:ascii="Arial" w:hAnsi="Arial"/>
      <w:b/>
      <w:bCs/>
      <w:sz w:val="14"/>
      <w:szCs w:val="16"/>
      <w:lang w:val="pl-PL" w:eastAsia="pl-PL" w:bidi="ar-SA"/>
    </w:rPr>
  </w:style>
  <w:style w:type="paragraph" w:styleId="Tekstpodstawowy2">
    <w:name w:val="Body Text 2"/>
    <w:basedOn w:val="Normalny"/>
    <w:pPr>
      <w:jc w:val="center"/>
    </w:pPr>
    <w:rPr>
      <w:rFonts w:cs="Arial"/>
      <w:szCs w:val="14"/>
    </w:r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customStyle="1" w:styleId="Tekstgruby">
    <w:name w:val="Tekst gruby"/>
    <w:basedOn w:val="Normalny"/>
    <w:rPr>
      <w:b/>
      <w:bCs/>
      <w:szCs w:val="16"/>
    </w:rPr>
  </w:style>
  <w:style w:type="character" w:styleId="Hipercze">
    <w:name w:val="Hyperlink"/>
    <w:rsid w:val="00790EA6"/>
    <w:rPr>
      <w:color w:val="0000FF"/>
      <w:u w:val="single"/>
    </w:rPr>
  </w:style>
  <w:style w:type="table" w:styleId="Tabela-Siatka">
    <w:name w:val="Table Grid"/>
    <w:basedOn w:val="Standardowy"/>
    <w:rsid w:val="00D67E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rsid w:val="00BE314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BE314B"/>
    <w:rPr>
      <w:rFonts w:ascii="Segoe UI" w:hAnsi="Segoe UI" w:cs="Segoe UI"/>
      <w:sz w:val="18"/>
      <w:szCs w:val="18"/>
    </w:rPr>
  </w:style>
  <w:style w:type="character" w:customStyle="1" w:styleId="TekstprzypisudolnegoZnak">
    <w:name w:val="Tekst przypisu dolnego Znak"/>
    <w:link w:val="Tekstprzypisudolnego"/>
    <w:semiHidden/>
    <w:rsid w:val="00D233DB"/>
  </w:style>
  <w:style w:type="character" w:customStyle="1" w:styleId="TekstpodstawowyZnak">
    <w:name w:val="Tekst podstawowy Znak"/>
    <w:link w:val="Tekstpodstawowy"/>
    <w:rsid w:val="00D233DB"/>
  </w:style>
  <w:style w:type="character" w:customStyle="1" w:styleId="NagwekZnak">
    <w:name w:val="Nagłówek Znak"/>
    <w:link w:val="Nagwek"/>
    <w:uiPriority w:val="99"/>
    <w:rsid w:val="00723BA3"/>
    <w:rPr>
      <w:rFonts w:ascii="Arial" w:hAnsi="Arial"/>
      <w:sz w:val="14"/>
    </w:rPr>
  </w:style>
  <w:style w:type="character" w:customStyle="1" w:styleId="StopkaZnak">
    <w:name w:val="Stopka Znak"/>
    <w:link w:val="Stopka"/>
    <w:rsid w:val="00970C76"/>
    <w:rPr>
      <w:rFonts w:ascii="Arial" w:hAnsi="Arial"/>
      <w:sz w:val="14"/>
    </w:rPr>
  </w:style>
  <w:style w:type="character" w:styleId="Odwoaniedokomentarza">
    <w:name w:val="annotation reference"/>
    <w:rsid w:val="00725062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725062"/>
    <w:rPr>
      <w:sz w:val="20"/>
    </w:rPr>
  </w:style>
  <w:style w:type="character" w:customStyle="1" w:styleId="TekstkomentarzaZnak">
    <w:name w:val="Tekst komentarza Znak"/>
    <w:link w:val="Tekstkomentarza"/>
    <w:rsid w:val="00725062"/>
    <w:rPr>
      <w:rFonts w:ascii="Arial" w:hAnsi="Arial"/>
    </w:rPr>
  </w:style>
  <w:style w:type="paragraph" w:styleId="Tematkomentarza">
    <w:name w:val="annotation subject"/>
    <w:basedOn w:val="Tekstkomentarza"/>
    <w:next w:val="Tekstkomentarza"/>
    <w:link w:val="TematkomentarzaZnak"/>
    <w:rsid w:val="00725062"/>
    <w:rPr>
      <w:b/>
      <w:bCs/>
    </w:rPr>
  </w:style>
  <w:style w:type="character" w:customStyle="1" w:styleId="TematkomentarzaZnak">
    <w:name w:val="Temat komentarza Znak"/>
    <w:link w:val="Tematkomentarza"/>
    <w:rsid w:val="00725062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20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2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numbering" Target="numbering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customXml" Target="../customXml/item1.xml"/><Relationship Id="rId16" Type="http://schemas.openxmlformats.org/officeDocument/2006/relationships/header" Target="header5.xml"/><Relationship Id="rId20" Type="http://schemas.openxmlformats.org/officeDocument/2006/relationships/footer" Target="footer7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043561-5CC9-4087-9CE5-D0581BCAB0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816</Words>
  <Characters>4897</Characters>
  <Application>Microsoft Office Word</Application>
  <DocSecurity>0</DocSecurity>
  <Lines>40</Lines>
  <Paragraphs>11</Paragraphs>
  <ScaleCrop>false</ScaleCrop>
  <Company/>
  <LinksUpToDate>false</LinksUpToDate>
  <CharactersWithSpaces>5702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2026-10-06T11:28:00Z</dcterms:created>
  <dcterms:modified xsi:type="dcterms:W3CDTF">2026-10-06T12:41:00Z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InformacjePubliczneInformacjeSektoraPublicznego</vt:lpwstr>
  </property>
  <property fmtid="{D5CDD505-2E9C-101B-9397-08002B2CF9AE}" pid="3" name="MFClassifiedBy">
    <vt:lpwstr>UxC4dwLulzfINJ8nQH+xvX5LNGipWa4BRSZhPgxsCvnYyr2I3hORQv0R0ASLEmaCD4ZS3sd+Tela2ayMfj6MKlGFWazkHStqSed6PIhQDKI=</vt:lpwstr>
  </property>
  <property fmtid="{D5CDD505-2E9C-101B-9397-08002B2CF9AE}" pid="4" name="MFClassificationDate">
    <vt:lpwstr>2026-10-06T13:28:55.5908018+02:00</vt:lpwstr>
  </property>
  <property fmtid="{D5CDD505-2E9C-101B-9397-08002B2CF9AE}" pid="5" name="MFClassifiedBySID">
    <vt:lpwstr>UxC4dwLulzfINJ8nQH+xvX5LNGipWa4BRSZhPgxsCvm42mrIC/DSDv0ggS+FjUN/2v1BBotkLlY5aAiEhoi6udIAwnKEKENNi8mY7bZ8WEw3muFgw+So3iyJZcXxhluQ</vt:lpwstr>
  </property>
  <property fmtid="{D5CDD505-2E9C-101B-9397-08002B2CF9AE}" pid="6" name="MFGRNItemId">
    <vt:lpwstr>GRN-c5ed0b95-8659-4918-8db8-4ba2463c694d</vt:lpwstr>
  </property>
  <property fmtid="{D5CDD505-2E9C-101B-9397-08002B2CF9AE}" pid="7" name="MFHash">
    <vt:lpwstr>zxDV3FN4kuFinAZ5jjVs5FLdUImm15PBE5/vByqyKuM=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{2755b7d9-e53d-4779-a40c-03797dcf43b3}</vt:lpwstr>
  </property>
  <property fmtid="{D5CDD505-2E9C-101B-9397-08002B2CF9AE}" pid="10" name="MFRefresh">
    <vt:lpwstr>False</vt:lpwstr>
  </property>
</Properties>
</file>